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11" w:rsidRPr="00796249" w:rsidRDefault="00064411" w:rsidP="0006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064411" w:rsidRPr="00796249" w:rsidRDefault="00064411" w:rsidP="0006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064411" w:rsidRPr="00796249" w:rsidRDefault="00064411" w:rsidP="0006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064411" w:rsidRPr="00796249" w:rsidRDefault="00064411" w:rsidP="0006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064411" w:rsidRPr="00796249" w:rsidRDefault="00064411" w:rsidP="00064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064411" w:rsidRDefault="00064411" w:rsidP="0006441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64411" w:rsidRPr="00796249" w:rsidRDefault="00064411" w:rsidP="00064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Отдел сельского хозяйства</w:t>
      </w:r>
      <w:r w:rsidRPr="00012B9C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>
        <w:rPr>
          <w:rFonts w:ascii="Times New Roman" w:hAnsi="Times New Roman" w:cs="Times New Roman"/>
          <w:sz w:val="26"/>
          <w:szCs w:val="26"/>
        </w:rPr>
        <w:t xml:space="preserve">х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>, способствующих возникн</w:t>
      </w:r>
      <w:r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064411" w:rsidRPr="00796249" w:rsidTr="009C789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064411" w:rsidRDefault="00064411" w:rsidP="009C7899">
            <w:pPr>
              <w:keepNext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4411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Гаврилов - Ямского муниципального района «О внесении изменений в постановление Администрации Гаврилов - Ямского муниципального района от 09.04.2022 № 386 «</w:t>
            </w:r>
            <w:r w:rsidRPr="00064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Pr="00064411">
              <w:rPr>
                <w:rFonts w:ascii="Times New Roman" w:hAnsi="Times New Roman" w:cs="Times New Roman"/>
                <w:sz w:val="26"/>
                <w:szCs w:val="26"/>
              </w:rPr>
              <w:t>предоставления и расходования субсидии сельскохозяйственным товаропроизводителям  Гаврилов – Ямского муниципального района на финансирование мероприятий по закреплению молодых специалистов на селе»</w:t>
            </w:r>
          </w:p>
        </w:tc>
      </w:tr>
      <w:tr w:rsidR="00064411" w:rsidRPr="00796249" w:rsidTr="009C789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FD2596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Отдел сельского хозяйства Администрации Гаврилов - Ямского муниципального района</w:t>
            </w:r>
          </w:p>
        </w:tc>
      </w:tr>
      <w:tr w:rsidR="00064411" w:rsidRPr="00796249" w:rsidTr="009C789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01.12.2022-21.12.2022</w:t>
            </w:r>
          </w:p>
        </w:tc>
      </w:tr>
      <w:tr w:rsidR="00064411" w:rsidRPr="00796249" w:rsidTr="009C789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FD2596" w:rsidRDefault="00064411" w:rsidP="000644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O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sh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>.gavyam@yarregion.ru</w:t>
            </w:r>
          </w:p>
        </w:tc>
      </w:tr>
      <w:tr w:rsidR="00064411" w:rsidRPr="00796249" w:rsidTr="009C789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FD2596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Галюзина Юлия Владимировна</w:t>
            </w:r>
            <w:r w:rsidRPr="00FD2596">
              <w:rPr>
                <w:rFonts w:ascii="Times New Roman" w:hAnsi="Times New Roman" w:cs="Times New Roman"/>
                <w:sz w:val="26"/>
                <w:szCs w:val="26"/>
              </w:rPr>
              <w:t xml:space="preserve"> – ведущий специалист отдела сельского хозяйства Администрации Гаврилов - Ямского муниципального района</w:t>
            </w:r>
          </w:p>
        </w:tc>
      </w:tr>
      <w:tr w:rsidR="00064411" w:rsidRPr="00796249" w:rsidTr="009C789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064411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411"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Гаврилов - Ямского муниципального района «О внесении изменений в постановление Администрации Гаврилов - Ямского муниципального района от 09.04.2022 № 386 «</w:t>
            </w:r>
            <w:r w:rsidRPr="000644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 утверждении Порядка </w:t>
            </w:r>
            <w:r w:rsidRPr="00064411">
              <w:rPr>
                <w:rFonts w:ascii="Times New Roman" w:hAnsi="Times New Roman" w:cs="Times New Roman"/>
                <w:sz w:val="26"/>
                <w:szCs w:val="26"/>
              </w:rPr>
              <w:t>предоставления и расходования субсидии сельскохозяйственным товаропроизводителям  Гаврилов – Ямского муниципального района на финансирование мероприятий по закреплению молодых специалистов на селе»</w:t>
            </w:r>
          </w:p>
        </w:tc>
      </w:tr>
    </w:tbl>
    <w:p w:rsidR="00064411" w:rsidRPr="00796249" w:rsidRDefault="00064411" w:rsidP="00064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411" w:rsidRDefault="00064411" w:rsidP="00064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4411" w:rsidRDefault="00064411" w:rsidP="00064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4411" w:rsidRDefault="00064411" w:rsidP="00064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4411" w:rsidRPr="00796249" w:rsidRDefault="00064411" w:rsidP="000644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064411" w:rsidRPr="00796249" w:rsidRDefault="00064411" w:rsidP="00064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064411" w:rsidRPr="00796249" w:rsidTr="009C7899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064411" w:rsidRPr="00796249" w:rsidTr="009C789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411" w:rsidRPr="00796249" w:rsidTr="009C789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411" w:rsidRPr="00796249" w:rsidTr="009C7899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411" w:rsidRPr="00796249" w:rsidTr="009C78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064411" w:rsidRPr="00796249" w:rsidTr="009C78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411" w:rsidRPr="00796249" w:rsidTr="009C78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411" w:rsidRPr="00796249" w:rsidTr="009C78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4411" w:rsidRPr="00796249" w:rsidTr="009C789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411" w:rsidRPr="00796249" w:rsidRDefault="00064411" w:rsidP="009C7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64411" w:rsidRPr="00796249" w:rsidRDefault="00064411" w:rsidP="00064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411" w:rsidRPr="00796249" w:rsidRDefault="00064411" w:rsidP="00064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411" w:rsidRPr="00796249" w:rsidRDefault="00064411" w:rsidP="00064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4411" w:rsidRPr="00A2257A" w:rsidRDefault="00064411" w:rsidP="00064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411" w:rsidRPr="00A2257A" w:rsidRDefault="00064411" w:rsidP="00064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411" w:rsidRPr="00A2257A" w:rsidRDefault="00064411" w:rsidP="00064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411" w:rsidRDefault="00064411" w:rsidP="00064411"/>
    <w:p w:rsidR="0088317C" w:rsidRDefault="0088317C"/>
    <w:sectPr w:rsidR="0088317C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11"/>
    <w:rsid w:val="00064411"/>
    <w:rsid w:val="0088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osh_3</dc:creator>
  <cp:lastModifiedBy>osh_3</cp:lastModifiedBy>
  <cp:revision>1</cp:revision>
  <dcterms:created xsi:type="dcterms:W3CDTF">2022-12-01T11:46:00Z</dcterms:created>
  <dcterms:modified xsi:type="dcterms:W3CDTF">2022-12-01T11:49:00Z</dcterms:modified>
</cp:coreProperties>
</file>