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255" w:rsidRPr="00CF1E29" w:rsidRDefault="007D3255" w:rsidP="00E86F5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F1E29">
        <w:rPr>
          <w:rFonts w:ascii="Times New Roman" w:hAnsi="Times New Roman" w:cs="Times New Roman"/>
          <w:sz w:val="20"/>
          <w:szCs w:val="20"/>
        </w:rPr>
        <w:t>Утверждаю:</w:t>
      </w:r>
    </w:p>
    <w:p w:rsidR="00E86F54" w:rsidRPr="00CF1E29" w:rsidRDefault="00752EDC" w:rsidP="00E86F5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F1E29">
        <w:rPr>
          <w:rFonts w:ascii="Times New Roman" w:hAnsi="Times New Roman" w:cs="Times New Roman"/>
          <w:sz w:val="20"/>
          <w:szCs w:val="20"/>
        </w:rPr>
        <w:t>Н</w:t>
      </w:r>
      <w:r w:rsidR="00E86F54" w:rsidRPr="00CF1E29">
        <w:rPr>
          <w:rFonts w:ascii="Times New Roman" w:hAnsi="Times New Roman" w:cs="Times New Roman"/>
          <w:sz w:val="20"/>
          <w:szCs w:val="20"/>
        </w:rPr>
        <w:t>ачальник</w:t>
      </w:r>
      <w:r w:rsidRPr="00CF1E29">
        <w:rPr>
          <w:rFonts w:ascii="Times New Roman" w:hAnsi="Times New Roman" w:cs="Times New Roman"/>
          <w:sz w:val="20"/>
          <w:szCs w:val="20"/>
        </w:rPr>
        <w:t xml:space="preserve"> </w:t>
      </w:r>
      <w:r w:rsidR="00E86F54" w:rsidRPr="00CF1E29">
        <w:rPr>
          <w:rFonts w:ascii="Times New Roman" w:hAnsi="Times New Roman" w:cs="Times New Roman"/>
          <w:sz w:val="20"/>
          <w:szCs w:val="20"/>
        </w:rPr>
        <w:t xml:space="preserve"> Управления по архитектуре, градостроительству,</w:t>
      </w:r>
    </w:p>
    <w:p w:rsidR="00E86F54" w:rsidRPr="00CF1E29" w:rsidRDefault="00E86F54" w:rsidP="00E86F5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F1E29">
        <w:rPr>
          <w:rFonts w:ascii="Times New Roman" w:hAnsi="Times New Roman" w:cs="Times New Roman"/>
          <w:sz w:val="20"/>
          <w:szCs w:val="20"/>
        </w:rPr>
        <w:t xml:space="preserve"> имущественным и земельным отношениям  </w:t>
      </w:r>
    </w:p>
    <w:p w:rsidR="00E86F54" w:rsidRPr="00CF1E29" w:rsidRDefault="00E86F54" w:rsidP="00E86F5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F1E29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proofErr w:type="gramStart"/>
      <w:r w:rsidRPr="00CF1E29">
        <w:rPr>
          <w:rFonts w:ascii="Times New Roman" w:hAnsi="Times New Roman" w:cs="Times New Roman"/>
          <w:sz w:val="20"/>
          <w:szCs w:val="20"/>
        </w:rPr>
        <w:t>Гаврилов-Ямского</w:t>
      </w:r>
      <w:proofErr w:type="gramEnd"/>
      <w:r w:rsidRPr="00CF1E29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E86F54" w:rsidRPr="00CF1E29" w:rsidRDefault="00E86F54" w:rsidP="00E86F5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F1E29">
        <w:rPr>
          <w:rFonts w:ascii="Times New Roman" w:hAnsi="Times New Roman" w:cs="Times New Roman"/>
          <w:sz w:val="20"/>
          <w:szCs w:val="20"/>
        </w:rPr>
        <w:t>_________________________</w:t>
      </w:r>
      <w:r w:rsidR="00752EDC" w:rsidRPr="00CF1E29">
        <w:rPr>
          <w:rFonts w:ascii="Times New Roman" w:hAnsi="Times New Roman" w:cs="Times New Roman"/>
          <w:sz w:val="20"/>
          <w:szCs w:val="20"/>
        </w:rPr>
        <w:t>В.В.Василевская</w:t>
      </w:r>
    </w:p>
    <w:p w:rsidR="00E86F54" w:rsidRPr="00CF1E29" w:rsidRDefault="007E791F" w:rsidP="00E86F5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F1E29">
        <w:rPr>
          <w:rFonts w:ascii="Times New Roman" w:hAnsi="Times New Roman" w:cs="Times New Roman"/>
          <w:sz w:val="20"/>
          <w:szCs w:val="20"/>
        </w:rPr>
        <w:t>«____»________________ 2017</w:t>
      </w:r>
      <w:r w:rsidR="00E86F54" w:rsidRPr="00CF1E29">
        <w:rPr>
          <w:rFonts w:ascii="Times New Roman" w:hAnsi="Times New Roman" w:cs="Times New Roman"/>
          <w:sz w:val="20"/>
          <w:szCs w:val="20"/>
        </w:rPr>
        <w:t>г</w:t>
      </w:r>
    </w:p>
    <w:p w:rsidR="004E49B0" w:rsidRPr="00CF1E29" w:rsidRDefault="004E49B0" w:rsidP="00E86F5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F1E29">
        <w:rPr>
          <w:rFonts w:ascii="Times New Roman" w:hAnsi="Times New Roman" w:cs="Times New Roman"/>
          <w:sz w:val="20"/>
          <w:szCs w:val="20"/>
        </w:rPr>
        <w:t>Приложение к приказу</w:t>
      </w:r>
    </w:p>
    <w:tbl>
      <w:tblPr>
        <w:tblStyle w:val="a3"/>
        <w:tblW w:w="15699" w:type="dxa"/>
        <w:tblLayout w:type="fixed"/>
        <w:tblLook w:val="04A0"/>
      </w:tblPr>
      <w:tblGrid>
        <w:gridCol w:w="534"/>
        <w:gridCol w:w="2835"/>
        <w:gridCol w:w="1842"/>
        <w:gridCol w:w="1134"/>
        <w:gridCol w:w="2835"/>
        <w:gridCol w:w="2126"/>
        <w:gridCol w:w="1560"/>
        <w:gridCol w:w="1417"/>
        <w:gridCol w:w="1416"/>
      </w:tblGrid>
      <w:tr w:rsidR="00233D9D" w:rsidRPr="00CF1E29" w:rsidTr="000602AA">
        <w:trPr>
          <w:trHeight w:val="1086"/>
        </w:trPr>
        <w:tc>
          <w:tcPr>
            <w:tcW w:w="534" w:type="dxa"/>
          </w:tcPr>
          <w:p w:rsidR="00233D9D" w:rsidRPr="00CF1E29" w:rsidRDefault="00233D9D" w:rsidP="00233D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</w:tcPr>
          <w:p w:rsidR="00233D9D" w:rsidRPr="00CF1E29" w:rsidRDefault="00233D9D" w:rsidP="00233D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Место нахождения земельного участка</w:t>
            </w:r>
          </w:p>
        </w:tc>
        <w:tc>
          <w:tcPr>
            <w:tcW w:w="1842" w:type="dxa"/>
          </w:tcPr>
          <w:p w:rsidR="00233D9D" w:rsidRPr="00CF1E29" w:rsidRDefault="00233D9D" w:rsidP="00233D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1134" w:type="dxa"/>
          </w:tcPr>
          <w:p w:rsidR="00233D9D" w:rsidRPr="00CF1E29" w:rsidRDefault="00233D9D" w:rsidP="00233D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Общая площадь земельного участка, кв</w:t>
            </w: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835" w:type="dxa"/>
          </w:tcPr>
          <w:p w:rsidR="00233D9D" w:rsidRPr="00CF1E29" w:rsidRDefault="005D75A4" w:rsidP="00233D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Категория, р</w:t>
            </w:r>
            <w:r w:rsidR="00233D9D" w:rsidRPr="00CF1E29">
              <w:rPr>
                <w:rFonts w:ascii="Times New Roman" w:hAnsi="Times New Roman" w:cs="Times New Roman"/>
                <w:sz w:val="20"/>
                <w:szCs w:val="20"/>
              </w:rPr>
              <w:t>азрешенное использование земельного участка</w:t>
            </w:r>
          </w:p>
        </w:tc>
        <w:tc>
          <w:tcPr>
            <w:tcW w:w="2126" w:type="dxa"/>
          </w:tcPr>
          <w:p w:rsidR="00233D9D" w:rsidRPr="00CF1E29" w:rsidRDefault="00233D9D" w:rsidP="00233D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Цель проведения проверки</w:t>
            </w:r>
          </w:p>
        </w:tc>
        <w:tc>
          <w:tcPr>
            <w:tcW w:w="1560" w:type="dxa"/>
          </w:tcPr>
          <w:p w:rsidR="00233D9D" w:rsidRPr="00CF1E29" w:rsidRDefault="00233D9D" w:rsidP="00233D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Месяц начала проведения проверки</w:t>
            </w:r>
          </w:p>
        </w:tc>
        <w:tc>
          <w:tcPr>
            <w:tcW w:w="1417" w:type="dxa"/>
          </w:tcPr>
          <w:p w:rsidR="00233D9D" w:rsidRPr="00CF1E29" w:rsidRDefault="00233D9D" w:rsidP="00233D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Рабочих дней</w:t>
            </w:r>
          </w:p>
        </w:tc>
        <w:tc>
          <w:tcPr>
            <w:tcW w:w="1416" w:type="dxa"/>
          </w:tcPr>
          <w:p w:rsidR="00233D9D" w:rsidRPr="00CF1E29" w:rsidRDefault="00233D9D" w:rsidP="00233D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Форма проведения проверки (документарная, выездная, документарная и выездная)</w:t>
            </w:r>
          </w:p>
        </w:tc>
      </w:tr>
      <w:tr w:rsidR="00233D9D" w:rsidRPr="00CF1E29" w:rsidTr="000602AA">
        <w:tc>
          <w:tcPr>
            <w:tcW w:w="534" w:type="dxa"/>
          </w:tcPr>
          <w:p w:rsidR="00233D9D" w:rsidRPr="00CF1E29" w:rsidRDefault="00233D9D" w:rsidP="00233D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233D9D" w:rsidRPr="00CF1E29" w:rsidRDefault="00233D9D" w:rsidP="00233D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233D9D" w:rsidRPr="00CF1E29" w:rsidRDefault="00233D9D" w:rsidP="00233D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233D9D" w:rsidRPr="00CF1E29" w:rsidRDefault="00233D9D" w:rsidP="00233D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233D9D" w:rsidRPr="00CF1E29" w:rsidRDefault="00233D9D" w:rsidP="00233D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233D9D" w:rsidRPr="00CF1E29" w:rsidRDefault="00233D9D" w:rsidP="00233D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233D9D" w:rsidRPr="00CF1E29" w:rsidRDefault="00233D9D" w:rsidP="00233D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233D9D" w:rsidRPr="00CF1E29" w:rsidRDefault="00233D9D" w:rsidP="00233D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6" w:type="dxa"/>
          </w:tcPr>
          <w:p w:rsidR="00233D9D" w:rsidRPr="00CF1E29" w:rsidRDefault="00233D9D" w:rsidP="00233D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B51B9" w:rsidRPr="00CF1E29" w:rsidTr="000602AA">
        <w:tc>
          <w:tcPr>
            <w:tcW w:w="15699" w:type="dxa"/>
            <w:gridSpan w:val="9"/>
          </w:tcPr>
          <w:p w:rsidR="00EB51B9" w:rsidRPr="00CF1E29" w:rsidRDefault="00EA658E" w:rsidP="00DA72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b/>
                <w:sz w:val="20"/>
                <w:szCs w:val="20"/>
              </w:rPr>
              <w:t>Великосельское</w:t>
            </w:r>
            <w:r w:rsidR="00EB51B9" w:rsidRPr="00CF1E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сельское поселение</w:t>
            </w:r>
          </w:p>
        </w:tc>
      </w:tr>
      <w:tr w:rsidR="00133CC4" w:rsidRPr="00CF1E29" w:rsidTr="000602AA">
        <w:tc>
          <w:tcPr>
            <w:tcW w:w="534" w:type="dxa"/>
          </w:tcPr>
          <w:p w:rsidR="00133CC4" w:rsidRPr="00CF1E29" w:rsidRDefault="007D1CAD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E49BF"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133CC4" w:rsidRPr="00CF1E29" w:rsidRDefault="00133CC4" w:rsidP="00C02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Ярославская область, Гаврилов-Ямский район, Великосельский с.о, д</w:t>
            </w: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ондратово, д.7</w:t>
            </w:r>
          </w:p>
        </w:tc>
        <w:tc>
          <w:tcPr>
            <w:tcW w:w="1842" w:type="dxa"/>
          </w:tcPr>
          <w:p w:rsidR="00133CC4" w:rsidRPr="00CF1E29" w:rsidRDefault="00133CC4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76:04:020401:9</w:t>
            </w:r>
          </w:p>
        </w:tc>
        <w:tc>
          <w:tcPr>
            <w:tcW w:w="1134" w:type="dxa"/>
          </w:tcPr>
          <w:p w:rsidR="00133CC4" w:rsidRPr="00CF1E29" w:rsidRDefault="00133CC4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3150</w:t>
            </w:r>
          </w:p>
        </w:tc>
        <w:tc>
          <w:tcPr>
            <w:tcW w:w="2835" w:type="dxa"/>
          </w:tcPr>
          <w:p w:rsidR="00133CC4" w:rsidRPr="00CF1E29" w:rsidRDefault="00133CC4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2126" w:type="dxa"/>
          </w:tcPr>
          <w:p w:rsidR="00133CC4" w:rsidRPr="00CF1E29" w:rsidRDefault="00133CC4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133CC4" w:rsidRPr="00CF1E29" w:rsidRDefault="00133CC4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417" w:type="dxa"/>
          </w:tcPr>
          <w:p w:rsidR="00133CC4" w:rsidRPr="00CF1E29" w:rsidRDefault="00133CC4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133CC4" w:rsidRPr="00CF1E29" w:rsidRDefault="00133CC4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133CC4" w:rsidRPr="00CF1E29" w:rsidTr="000602AA">
        <w:tc>
          <w:tcPr>
            <w:tcW w:w="534" w:type="dxa"/>
          </w:tcPr>
          <w:p w:rsidR="00133CC4" w:rsidRPr="00CF1E29" w:rsidRDefault="007D1CAD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E49BF"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133CC4" w:rsidRPr="00CF1E29" w:rsidRDefault="00133CC4" w:rsidP="00C02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Ярославская область, Гаврилов-Ямский район, Великосельский с.о, д</w:t>
            </w: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ондратово, д.4</w:t>
            </w:r>
          </w:p>
        </w:tc>
        <w:tc>
          <w:tcPr>
            <w:tcW w:w="1842" w:type="dxa"/>
          </w:tcPr>
          <w:p w:rsidR="00133CC4" w:rsidRPr="00CF1E29" w:rsidRDefault="00133CC4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76:04:020401:3</w:t>
            </w:r>
          </w:p>
        </w:tc>
        <w:tc>
          <w:tcPr>
            <w:tcW w:w="1134" w:type="dxa"/>
          </w:tcPr>
          <w:p w:rsidR="00133CC4" w:rsidRPr="00CF1E29" w:rsidRDefault="00133CC4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7477</w:t>
            </w:r>
          </w:p>
        </w:tc>
        <w:tc>
          <w:tcPr>
            <w:tcW w:w="2835" w:type="dxa"/>
          </w:tcPr>
          <w:p w:rsidR="00133CC4" w:rsidRPr="00CF1E29" w:rsidRDefault="00133CC4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2126" w:type="dxa"/>
          </w:tcPr>
          <w:p w:rsidR="00133CC4" w:rsidRPr="00CF1E29" w:rsidRDefault="00133CC4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133CC4" w:rsidRPr="00CF1E29" w:rsidRDefault="00133CC4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417" w:type="dxa"/>
          </w:tcPr>
          <w:p w:rsidR="00133CC4" w:rsidRPr="00CF1E29" w:rsidRDefault="00133CC4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133CC4" w:rsidRPr="00CF1E29" w:rsidRDefault="00133CC4" w:rsidP="00CF1E29">
            <w:pPr>
              <w:ind w:hanging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133CC4" w:rsidRPr="00CF1E29" w:rsidTr="000602AA">
        <w:tc>
          <w:tcPr>
            <w:tcW w:w="534" w:type="dxa"/>
          </w:tcPr>
          <w:p w:rsidR="00133CC4" w:rsidRPr="00CF1E29" w:rsidRDefault="007D1CAD" w:rsidP="001B7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E49BF"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133CC4" w:rsidRPr="00CF1E29" w:rsidRDefault="00133CC4" w:rsidP="00C02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Ярославская область, Гаврилов-Ямский район, Великосельский с.о, д</w:t>
            </w: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ондратово, д.2</w:t>
            </w:r>
          </w:p>
        </w:tc>
        <w:tc>
          <w:tcPr>
            <w:tcW w:w="1842" w:type="dxa"/>
          </w:tcPr>
          <w:p w:rsidR="00133CC4" w:rsidRPr="00CF1E29" w:rsidRDefault="00133CC4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76:04:020401:2</w:t>
            </w:r>
          </w:p>
        </w:tc>
        <w:tc>
          <w:tcPr>
            <w:tcW w:w="1134" w:type="dxa"/>
          </w:tcPr>
          <w:p w:rsidR="00133CC4" w:rsidRPr="00CF1E29" w:rsidRDefault="00133CC4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5733</w:t>
            </w:r>
          </w:p>
        </w:tc>
        <w:tc>
          <w:tcPr>
            <w:tcW w:w="2835" w:type="dxa"/>
          </w:tcPr>
          <w:p w:rsidR="00133CC4" w:rsidRPr="00CF1E29" w:rsidRDefault="00133CC4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2126" w:type="dxa"/>
          </w:tcPr>
          <w:p w:rsidR="00133CC4" w:rsidRPr="00CF1E29" w:rsidRDefault="00133CC4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133CC4" w:rsidRPr="00CF1E29" w:rsidRDefault="00133CC4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417" w:type="dxa"/>
          </w:tcPr>
          <w:p w:rsidR="00133CC4" w:rsidRPr="00CF1E29" w:rsidRDefault="00133CC4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133CC4" w:rsidRPr="00CF1E29" w:rsidRDefault="00133CC4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133CC4" w:rsidRPr="00CF1E29" w:rsidTr="000602AA">
        <w:tc>
          <w:tcPr>
            <w:tcW w:w="534" w:type="dxa"/>
          </w:tcPr>
          <w:p w:rsidR="00133CC4" w:rsidRPr="00CF1E29" w:rsidRDefault="007D1CAD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E49BF"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133CC4" w:rsidRPr="00CF1E29" w:rsidRDefault="00133CC4" w:rsidP="00C02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Ярославская область, Гаврилов-Ямский район, Великосельский с.о, д</w:t>
            </w: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ондратово, д.5</w:t>
            </w:r>
          </w:p>
        </w:tc>
        <w:tc>
          <w:tcPr>
            <w:tcW w:w="1842" w:type="dxa"/>
          </w:tcPr>
          <w:p w:rsidR="00133CC4" w:rsidRPr="00CF1E29" w:rsidRDefault="00133CC4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76:04:020401:5</w:t>
            </w:r>
          </w:p>
        </w:tc>
        <w:tc>
          <w:tcPr>
            <w:tcW w:w="1134" w:type="dxa"/>
          </w:tcPr>
          <w:p w:rsidR="00133CC4" w:rsidRPr="00CF1E29" w:rsidRDefault="00133CC4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835" w:type="dxa"/>
          </w:tcPr>
          <w:p w:rsidR="00133CC4" w:rsidRPr="00CF1E29" w:rsidRDefault="00133CC4" w:rsidP="00CF1E29">
            <w:pPr>
              <w:ind w:left="-250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2126" w:type="dxa"/>
          </w:tcPr>
          <w:p w:rsidR="00133CC4" w:rsidRPr="00CF1E29" w:rsidRDefault="00133CC4" w:rsidP="00CF1E29">
            <w:pPr>
              <w:ind w:left="-250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133CC4" w:rsidRPr="00CF1E29" w:rsidRDefault="00133CC4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417" w:type="dxa"/>
          </w:tcPr>
          <w:p w:rsidR="00133CC4" w:rsidRPr="00CF1E29" w:rsidRDefault="00133CC4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133CC4" w:rsidRPr="00CF1E29" w:rsidRDefault="00133CC4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387963" w:rsidRPr="00CF1E29" w:rsidTr="000602AA">
        <w:tc>
          <w:tcPr>
            <w:tcW w:w="15699" w:type="dxa"/>
            <w:gridSpan w:val="9"/>
          </w:tcPr>
          <w:p w:rsidR="00387963" w:rsidRPr="00CF1E29" w:rsidRDefault="00387963" w:rsidP="00DA72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F1E29">
              <w:rPr>
                <w:rFonts w:ascii="Times New Roman" w:hAnsi="Times New Roman" w:cs="Times New Roman"/>
                <w:b/>
                <w:sz w:val="20"/>
                <w:szCs w:val="20"/>
              </w:rPr>
              <w:t>Митинское</w:t>
            </w:r>
            <w:proofErr w:type="spellEnd"/>
            <w:r w:rsidRPr="00CF1E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сельское поселение</w:t>
            </w:r>
          </w:p>
        </w:tc>
      </w:tr>
      <w:tr w:rsidR="00387963" w:rsidRPr="00CF1E29" w:rsidTr="000602AA">
        <w:tc>
          <w:tcPr>
            <w:tcW w:w="534" w:type="dxa"/>
          </w:tcPr>
          <w:p w:rsidR="00387963" w:rsidRPr="00CF1E29" w:rsidRDefault="007B0B39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:rsidR="00387963" w:rsidRPr="00CF1E29" w:rsidRDefault="00387963" w:rsidP="00253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область, Гаврилов-Ямский район,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Стогинский</w:t>
            </w:r>
            <w:proofErr w:type="spell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 с.о, район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лешково</w:t>
            </w:r>
            <w:proofErr w:type="spellEnd"/>
          </w:p>
        </w:tc>
        <w:tc>
          <w:tcPr>
            <w:tcW w:w="1842" w:type="dxa"/>
          </w:tcPr>
          <w:p w:rsidR="00387963" w:rsidRPr="00CF1E29" w:rsidRDefault="00387963" w:rsidP="00253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76:04:103201:140</w:t>
            </w:r>
          </w:p>
        </w:tc>
        <w:tc>
          <w:tcPr>
            <w:tcW w:w="1134" w:type="dxa"/>
          </w:tcPr>
          <w:p w:rsidR="00387963" w:rsidRPr="00CF1E29" w:rsidRDefault="00387963" w:rsidP="00253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19686</w:t>
            </w:r>
          </w:p>
        </w:tc>
        <w:tc>
          <w:tcPr>
            <w:tcW w:w="2835" w:type="dxa"/>
          </w:tcPr>
          <w:p w:rsidR="00387963" w:rsidRPr="00CF1E29" w:rsidRDefault="00387963" w:rsidP="00253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использования</w:t>
            </w:r>
          </w:p>
        </w:tc>
        <w:tc>
          <w:tcPr>
            <w:tcW w:w="2126" w:type="dxa"/>
          </w:tcPr>
          <w:p w:rsidR="00387963" w:rsidRPr="00CF1E29" w:rsidRDefault="00387963" w:rsidP="00253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387963" w:rsidRPr="00CF1E29" w:rsidRDefault="00387963" w:rsidP="002531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387963" w:rsidRPr="00CF1E29" w:rsidRDefault="00387963" w:rsidP="002531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387963" w:rsidRPr="00CF1E29" w:rsidRDefault="00387963" w:rsidP="002531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387963" w:rsidRPr="00CF1E29" w:rsidTr="000602AA">
        <w:tc>
          <w:tcPr>
            <w:tcW w:w="534" w:type="dxa"/>
          </w:tcPr>
          <w:p w:rsidR="00387963" w:rsidRPr="00CF1E29" w:rsidRDefault="007B0B39" w:rsidP="00387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87963"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387963" w:rsidRPr="00CF1E29" w:rsidRDefault="00387963" w:rsidP="00560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Ярославская область, Гаврилов-Ямский район, Стогинский с.о, район д</w:t>
            </w: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лешково</w:t>
            </w:r>
          </w:p>
        </w:tc>
        <w:tc>
          <w:tcPr>
            <w:tcW w:w="1842" w:type="dxa"/>
          </w:tcPr>
          <w:p w:rsidR="00387963" w:rsidRPr="00CF1E29" w:rsidRDefault="00387963" w:rsidP="00560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76:04:103201:139</w:t>
            </w:r>
          </w:p>
        </w:tc>
        <w:tc>
          <w:tcPr>
            <w:tcW w:w="1134" w:type="dxa"/>
          </w:tcPr>
          <w:p w:rsidR="00387963" w:rsidRPr="00CF1E29" w:rsidRDefault="00387963" w:rsidP="00560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39482</w:t>
            </w:r>
          </w:p>
        </w:tc>
        <w:tc>
          <w:tcPr>
            <w:tcW w:w="2835" w:type="dxa"/>
          </w:tcPr>
          <w:p w:rsidR="00387963" w:rsidRPr="00CF1E29" w:rsidRDefault="00387963" w:rsidP="00560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использования</w:t>
            </w:r>
          </w:p>
        </w:tc>
        <w:tc>
          <w:tcPr>
            <w:tcW w:w="2126" w:type="dxa"/>
          </w:tcPr>
          <w:p w:rsidR="00387963" w:rsidRPr="00CF1E29" w:rsidRDefault="00387963" w:rsidP="00560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387963" w:rsidRPr="00CF1E29" w:rsidRDefault="00387963" w:rsidP="005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387963" w:rsidRPr="00CF1E29" w:rsidRDefault="00387963" w:rsidP="005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387963" w:rsidRPr="00CF1E29" w:rsidRDefault="00387963" w:rsidP="00560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387963" w:rsidRPr="00CF1E29" w:rsidTr="000602AA">
        <w:tc>
          <w:tcPr>
            <w:tcW w:w="534" w:type="dxa"/>
          </w:tcPr>
          <w:p w:rsidR="00387963" w:rsidRPr="00CF1E29" w:rsidRDefault="007B0B39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87963"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387963" w:rsidRPr="00CF1E29" w:rsidRDefault="00387963" w:rsidP="009943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Ярославская область, Гаврилов-Ямский район, Стогинский с.о, район д</w:t>
            </w: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еленки</w:t>
            </w:r>
          </w:p>
        </w:tc>
        <w:tc>
          <w:tcPr>
            <w:tcW w:w="1842" w:type="dxa"/>
          </w:tcPr>
          <w:p w:rsidR="00387963" w:rsidRPr="00CF1E29" w:rsidRDefault="00387963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76:04:103201:142</w:t>
            </w:r>
          </w:p>
        </w:tc>
        <w:tc>
          <w:tcPr>
            <w:tcW w:w="1134" w:type="dxa"/>
          </w:tcPr>
          <w:p w:rsidR="00387963" w:rsidRPr="00CF1E29" w:rsidRDefault="00387963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197698</w:t>
            </w:r>
          </w:p>
        </w:tc>
        <w:tc>
          <w:tcPr>
            <w:tcW w:w="2835" w:type="dxa"/>
          </w:tcPr>
          <w:p w:rsidR="00387963" w:rsidRPr="00CF1E29" w:rsidRDefault="00387963" w:rsidP="009943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использования</w:t>
            </w:r>
          </w:p>
        </w:tc>
        <w:tc>
          <w:tcPr>
            <w:tcW w:w="2126" w:type="dxa"/>
          </w:tcPr>
          <w:p w:rsidR="00387963" w:rsidRPr="00CF1E29" w:rsidRDefault="00387963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387963" w:rsidRPr="00CF1E29" w:rsidRDefault="00387963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387963" w:rsidRPr="00CF1E29" w:rsidRDefault="00387963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387963" w:rsidRPr="00CF1E29" w:rsidRDefault="00387963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387963" w:rsidRPr="00CF1E29" w:rsidTr="000602AA">
        <w:tc>
          <w:tcPr>
            <w:tcW w:w="534" w:type="dxa"/>
          </w:tcPr>
          <w:p w:rsidR="00387963" w:rsidRPr="00CF1E29" w:rsidRDefault="007B0B39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387963"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387963" w:rsidRPr="00CF1E29" w:rsidRDefault="00387963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Ярославская область, Гаврилов-Ямский район, Стогинский с.о, район д</w:t>
            </w: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еленки</w:t>
            </w:r>
          </w:p>
        </w:tc>
        <w:tc>
          <w:tcPr>
            <w:tcW w:w="1842" w:type="dxa"/>
          </w:tcPr>
          <w:p w:rsidR="00387963" w:rsidRPr="00CF1E29" w:rsidRDefault="00387963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76:04:103201:146</w:t>
            </w:r>
          </w:p>
        </w:tc>
        <w:tc>
          <w:tcPr>
            <w:tcW w:w="1134" w:type="dxa"/>
          </w:tcPr>
          <w:p w:rsidR="00387963" w:rsidRPr="00CF1E29" w:rsidRDefault="00387963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300238</w:t>
            </w:r>
          </w:p>
        </w:tc>
        <w:tc>
          <w:tcPr>
            <w:tcW w:w="2835" w:type="dxa"/>
          </w:tcPr>
          <w:p w:rsidR="00387963" w:rsidRPr="00CF1E29" w:rsidRDefault="00387963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использования</w:t>
            </w:r>
          </w:p>
        </w:tc>
        <w:tc>
          <w:tcPr>
            <w:tcW w:w="2126" w:type="dxa"/>
          </w:tcPr>
          <w:p w:rsidR="00387963" w:rsidRPr="00CF1E29" w:rsidRDefault="00387963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387963" w:rsidRPr="00CF1E29" w:rsidRDefault="00387963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387963" w:rsidRPr="00CF1E29" w:rsidRDefault="00387963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387963" w:rsidRPr="00CF1E29" w:rsidRDefault="00387963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28732F" w:rsidRPr="00CF1E29" w:rsidTr="000602AA">
        <w:tc>
          <w:tcPr>
            <w:tcW w:w="534" w:type="dxa"/>
          </w:tcPr>
          <w:p w:rsidR="0028732F" w:rsidRPr="00CF1E29" w:rsidRDefault="00761DB5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35" w:type="dxa"/>
          </w:tcPr>
          <w:p w:rsidR="0028732F" w:rsidRPr="00CF1E29" w:rsidRDefault="0028732F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область, Гаврилов-Ямский р-н, с/с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Стогинский</w:t>
            </w:r>
            <w:proofErr w:type="spell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, район д. Меленки</w:t>
            </w:r>
          </w:p>
        </w:tc>
        <w:tc>
          <w:tcPr>
            <w:tcW w:w="1842" w:type="dxa"/>
          </w:tcPr>
          <w:p w:rsidR="0028732F" w:rsidRPr="00CF1E29" w:rsidRDefault="0028732F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76:04:103201:144</w:t>
            </w:r>
          </w:p>
        </w:tc>
        <w:tc>
          <w:tcPr>
            <w:tcW w:w="1134" w:type="dxa"/>
          </w:tcPr>
          <w:p w:rsidR="0028732F" w:rsidRPr="00CF1E29" w:rsidRDefault="0028732F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402 564</w:t>
            </w:r>
          </w:p>
        </w:tc>
        <w:tc>
          <w:tcPr>
            <w:tcW w:w="2835" w:type="dxa"/>
          </w:tcPr>
          <w:p w:rsidR="0028732F" w:rsidRPr="00CF1E29" w:rsidRDefault="0028732F" w:rsidP="00F74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использования</w:t>
            </w:r>
          </w:p>
        </w:tc>
        <w:tc>
          <w:tcPr>
            <w:tcW w:w="2126" w:type="dxa"/>
          </w:tcPr>
          <w:p w:rsidR="0028732F" w:rsidRPr="00CF1E29" w:rsidRDefault="0028732F" w:rsidP="00F74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28732F" w:rsidRPr="00CF1E29" w:rsidRDefault="0028732F" w:rsidP="00F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28732F" w:rsidRPr="00CF1E29" w:rsidRDefault="0028732F" w:rsidP="00F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28732F" w:rsidRPr="00CF1E29" w:rsidRDefault="0028732F" w:rsidP="00F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28732F" w:rsidRPr="00CF1E29" w:rsidTr="000602AA">
        <w:tc>
          <w:tcPr>
            <w:tcW w:w="534" w:type="dxa"/>
          </w:tcPr>
          <w:p w:rsidR="0028732F" w:rsidRPr="00CF1E29" w:rsidRDefault="00761DB5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835" w:type="dxa"/>
          </w:tcPr>
          <w:p w:rsidR="0028732F" w:rsidRPr="00CF1E29" w:rsidRDefault="0028732F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область, Гаврилов-Ямский р-н, с/с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Стогинский</w:t>
            </w:r>
            <w:proofErr w:type="spell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, район д. Меленки</w:t>
            </w:r>
          </w:p>
        </w:tc>
        <w:tc>
          <w:tcPr>
            <w:tcW w:w="1842" w:type="dxa"/>
          </w:tcPr>
          <w:p w:rsidR="0028732F" w:rsidRPr="00CF1E29" w:rsidRDefault="0028732F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76:04:103201:141</w:t>
            </w:r>
          </w:p>
        </w:tc>
        <w:tc>
          <w:tcPr>
            <w:tcW w:w="1134" w:type="dxa"/>
          </w:tcPr>
          <w:p w:rsidR="0028732F" w:rsidRPr="00CF1E29" w:rsidRDefault="0028732F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506 449</w:t>
            </w:r>
          </w:p>
        </w:tc>
        <w:tc>
          <w:tcPr>
            <w:tcW w:w="2835" w:type="dxa"/>
          </w:tcPr>
          <w:p w:rsidR="0028732F" w:rsidRPr="00CF1E29" w:rsidRDefault="0028732F" w:rsidP="00F74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использования</w:t>
            </w:r>
          </w:p>
        </w:tc>
        <w:tc>
          <w:tcPr>
            <w:tcW w:w="2126" w:type="dxa"/>
          </w:tcPr>
          <w:p w:rsidR="0028732F" w:rsidRPr="00CF1E29" w:rsidRDefault="0028732F" w:rsidP="00F74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28732F" w:rsidRPr="00CF1E29" w:rsidRDefault="0028732F" w:rsidP="00F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28732F" w:rsidRPr="00CF1E29" w:rsidRDefault="0028732F" w:rsidP="00F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28732F" w:rsidRPr="00CF1E29" w:rsidRDefault="0028732F" w:rsidP="00F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28732F" w:rsidRPr="00CF1E29" w:rsidTr="000602AA">
        <w:tc>
          <w:tcPr>
            <w:tcW w:w="534" w:type="dxa"/>
          </w:tcPr>
          <w:p w:rsidR="0028732F" w:rsidRPr="00CF1E29" w:rsidRDefault="00761DB5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835" w:type="dxa"/>
          </w:tcPr>
          <w:p w:rsidR="0028732F" w:rsidRPr="00CF1E29" w:rsidRDefault="0028732F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область, Гаврилов-Ямский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район,Стогинский</w:t>
            </w:r>
            <w:proofErr w:type="spell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 сельский округ,</w:t>
            </w:r>
            <w:r w:rsidR="00E14CBA"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район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адищи</w:t>
            </w:r>
            <w:proofErr w:type="spellEnd"/>
          </w:p>
        </w:tc>
        <w:tc>
          <w:tcPr>
            <w:tcW w:w="1842" w:type="dxa"/>
          </w:tcPr>
          <w:p w:rsidR="0028732F" w:rsidRPr="00CF1E29" w:rsidRDefault="0028732F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76:04:103201:375</w:t>
            </w:r>
          </w:p>
        </w:tc>
        <w:tc>
          <w:tcPr>
            <w:tcW w:w="1134" w:type="dxa"/>
          </w:tcPr>
          <w:p w:rsidR="0028732F" w:rsidRDefault="0028732F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  <w:p w:rsidR="00265636" w:rsidRPr="00265636" w:rsidRDefault="00265636" w:rsidP="00DA728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28732F" w:rsidRPr="00CF1E29" w:rsidRDefault="0028732F" w:rsidP="00F74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28732F" w:rsidRPr="00CF1E29" w:rsidRDefault="0028732F" w:rsidP="00F74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28732F" w:rsidRPr="00CF1E29" w:rsidRDefault="0028732F" w:rsidP="00F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28732F" w:rsidRPr="00CF1E29" w:rsidRDefault="0028732F" w:rsidP="00F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28732F" w:rsidRPr="00CF1E29" w:rsidRDefault="0028732F" w:rsidP="00F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C94935" w:rsidRPr="00CF1E29" w:rsidTr="000602AA">
        <w:tc>
          <w:tcPr>
            <w:tcW w:w="534" w:type="dxa"/>
          </w:tcPr>
          <w:p w:rsidR="00C94935" w:rsidRPr="00CF1E29" w:rsidRDefault="00761DB5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835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с/о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Стогинский</w:t>
            </w:r>
            <w:proofErr w:type="spell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район д.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Пасынково</w:t>
            </w:r>
            <w:proofErr w:type="spellEnd"/>
          </w:p>
        </w:tc>
        <w:tc>
          <w:tcPr>
            <w:tcW w:w="1842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76:04:103201:206</w:t>
            </w:r>
          </w:p>
        </w:tc>
        <w:tc>
          <w:tcPr>
            <w:tcW w:w="1134" w:type="dxa"/>
          </w:tcPr>
          <w:p w:rsidR="00C94935" w:rsidRPr="00CF1E29" w:rsidRDefault="00C94935" w:rsidP="00F77C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5 938</w:t>
            </w:r>
            <w:r w:rsidR="00265636" w:rsidRPr="00265636"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2835" w:type="dxa"/>
          </w:tcPr>
          <w:p w:rsidR="00C94935" w:rsidRPr="00CF1E29" w:rsidRDefault="00C94935" w:rsidP="00F74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C94935" w:rsidRPr="00CF1E29" w:rsidRDefault="00C9493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C94935" w:rsidRPr="00CF1E29" w:rsidRDefault="00C9493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C94935" w:rsidRPr="00CF1E29" w:rsidRDefault="00C9493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C94935" w:rsidRPr="00CF1E29" w:rsidRDefault="00C9493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C94935" w:rsidRPr="00CF1E29" w:rsidTr="000602AA">
        <w:tc>
          <w:tcPr>
            <w:tcW w:w="534" w:type="dxa"/>
          </w:tcPr>
          <w:p w:rsidR="00C94935" w:rsidRPr="00CF1E29" w:rsidRDefault="00761DB5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835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с/о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Стогинский</w:t>
            </w:r>
            <w:proofErr w:type="spell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район д.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Исаково</w:t>
            </w:r>
            <w:proofErr w:type="spellEnd"/>
          </w:p>
        </w:tc>
        <w:tc>
          <w:tcPr>
            <w:tcW w:w="1842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76:04:103201:402</w:t>
            </w:r>
          </w:p>
        </w:tc>
        <w:tc>
          <w:tcPr>
            <w:tcW w:w="1134" w:type="dxa"/>
          </w:tcPr>
          <w:p w:rsidR="00C94935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1773</w:t>
            </w:r>
          </w:p>
          <w:p w:rsidR="00265636" w:rsidRPr="00CF1E29" w:rsidRDefault="00265636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94935" w:rsidRPr="00CF1E29" w:rsidRDefault="00C94935" w:rsidP="00F74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дачного строительства</w:t>
            </w:r>
          </w:p>
        </w:tc>
        <w:tc>
          <w:tcPr>
            <w:tcW w:w="2126" w:type="dxa"/>
          </w:tcPr>
          <w:p w:rsidR="00C94935" w:rsidRPr="00CF1E29" w:rsidRDefault="00C9493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C94935" w:rsidRPr="00CF1E29" w:rsidRDefault="00C9493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C94935" w:rsidRPr="00CF1E29" w:rsidRDefault="00C9493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C94935" w:rsidRPr="00CF1E29" w:rsidRDefault="00C9493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C94935" w:rsidRPr="00CF1E29" w:rsidTr="000602AA">
        <w:trPr>
          <w:trHeight w:val="429"/>
        </w:trPr>
        <w:tc>
          <w:tcPr>
            <w:tcW w:w="534" w:type="dxa"/>
          </w:tcPr>
          <w:p w:rsidR="00C94935" w:rsidRPr="00CF1E29" w:rsidRDefault="00761DB5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835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с/о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Стогинский</w:t>
            </w:r>
            <w:proofErr w:type="spellEnd"/>
          </w:p>
        </w:tc>
        <w:tc>
          <w:tcPr>
            <w:tcW w:w="1842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76:04:103201:151</w:t>
            </w:r>
          </w:p>
        </w:tc>
        <w:tc>
          <w:tcPr>
            <w:tcW w:w="1134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45339</w:t>
            </w:r>
          </w:p>
        </w:tc>
        <w:tc>
          <w:tcPr>
            <w:tcW w:w="2835" w:type="dxa"/>
          </w:tcPr>
          <w:p w:rsidR="00C94935" w:rsidRPr="00CF1E29" w:rsidRDefault="00C94935" w:rsidP="00F74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дачного строительства</w:t>
            </w:r>
          </w:p>
        </w:tc>
        <w:tc>
          <w:tcPr>
            <w:tcW w:w="2126" w:type="dxa"/>
          </w:tcPr>
          <w:p w:rsidR="00C94935" w:rsidRPr="00CF1E29" w:rsidRDefault="00C9493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C94935" w:rsidRPr="00CF1E29" w:rsidRDefault="00C9493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C94935" w:rsidRPr="00CF1E29" w:rsidRDefault="00C9493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C94935" w:rsidRPr="00CF1E29" w:rsidRDefault="00C9493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C94935" w:rsidRPr="00CF1E29" w:rsidTr="000602AA">
        <w:trPr>
          <w:trHeight w:val="429"/>
        </w:trPr>
        <w:tc>
          <w:tcPr>
            <w:tcW w:w="534" w:type="dxa"/>
          </w:tcPr>
          <w:p w:rsidR="00C94935" w:rsidRPr="00CF1E29" w:rsidRDefault="00761DB5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835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с/о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Стогинский</w:t>
            </w:r>
            <w:proofErr w:type="spell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в районе развилки дорог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едчиха</w:t>
            </w:r>
            <w:proofErr w:type="spell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 - д.Ульяново -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д.Пасынково</w:t>
            </w:r>
            <w:proofErr w:type="spellEnd"/>
          </w:p>
        </w:tc>
        <w:tc>
          <w:tcPr>
            <w:tcW w:w="1842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76:04:103201:216</w:t>
            </w:r>
          </w:p>
        </w:tc>
        <w:tc>
          <w:tcPr>
            <w:tcW w:w="1134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3613</w:t>
            </w:r>
          </w:p>
        </w:tc>
        <w:tc>
          <w:tcPr>
            <w:tcW w:w="2835" w:type="dxa"/>
          </w:tcPr>
          <w:p w:rsidR="00C94935" w:rsidRPr="00CF1E29" w:rsidRDefault="00C94935" w:rsidP="00F74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дачного строительства</w:t>
            </w:r>
          </w:p>
        </w:tc>
        <w:tc>
          <w:tcPr>
            <w:tcW w:w="2126" w:type="dxa"/>
          </w:tcPr>
          <w:p w:rsidR="00C94935" w:rsidRPr="00CF1E29" w:rsidRDefault="00C9493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C94935" w:rsidRPr="00CF1E29" w:rsidRDefault="00C9493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C94935" w:rsidRPr="00CF1E29" w:rsidRDefault="00C9493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C94935" w:rsidRPr="00CF1E29" w:rsidRDefault="00C9493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C94935" w:rsidRPr="00CF1E29" w:rsidTr="00DF21D5">
        <w:trPr>
          <w:trHeight w:val="828"/>
        </w:trPr>
        <w:tc>
          <w:tcPr>
            <w:tcW w:w="534" w:type="dxa"/>
          </w:tcPr>
          <w:p w:rsidR="00C94935" w:rsidRPr="00CF1E29" w:rsidRDefault="00761DB5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835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с/о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Стогинский</w:t>
            </w:r>
            <w:proofErr w:type="spell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район д.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Исаково</w:t>
            </w:r>
            <w:proofErr w:type="spellEnd"/>
          </w:p>
        </w:tc>
        <w:tc>
          <w:tcPr>
            <w:tcW w:w="1842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76:04:103201:406</w:t>
            </w:r>
          </w:p>
        </w:tc>
        <w:tc>
          <w:tcPr>
            <w:tcW w:w="1134" w:type="dxa"/>
          </w:tcPr>
          <w:p w:rsidR="00C94935" w:rsidRPr="00CF1E29" w:rsidRDefault="00C94935" w:rsidP="00F77C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2226</w:t>
            </w:r>
            <w:r w:rsidR="00265636" w:rsidRPr="0026563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2835" w:type="dxa"/>
          </w:tcPr>
          <w:p w:rsidR="00C94935" w:rsidRPr="00CF1E29" w:rsidRDefault="00C94935" w:rsidP="00C949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дачного строительства</w:t>
            </w:r>
          </w:p>
        </w:tc>
        <w:tc>
          <w:tcPr>
            <w:tcW w:w="2126" w:type="dxa"/>
          </w:tcPr>
          <w:p w:rsidR="00C94935" w:rsidRPr="00CF1E29" w:rsidRDefault="00C9493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C94935" w:rsidRPr="00CF1E29" w:rsidRDefault="00C9493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C94935" w:rsidRPr="00CF1E29" w:rsidRDefault="00C9493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C94935" w:rsidRPr="00CF1E29" w:rsidRDefault="00C9493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C94935" w:rsidRPr="00CF1E29" w:rsidTr="00DF21D5">
        <w:trPr>
          <w:trHeight w:val="176"/>
        </w:trPr>
        <w:tc>
          <w:tcPr>
            <w:tcW w:w="15699" w:type="dxa"/>
            <w:gridSpan w:val="9"/>
          </w:tcPr>
          <w:p w:rsidR="00F807FA" w:rsidRPr="00CF1E29" w:rsidRDefault="00F807FA" w:rsidP="00DA72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94935" w:rsidRPr="00CF1E29" w:rsidRDefault="00C94935" w:rsidP="00DA72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F1E29">
              <w:rPr>
                <w:rFonts w:ascii="Times New Roman" w:hAnsi="Times New Roman" w:cs="Times New Roman"/>
                <w:b/>
                <w:sz w:val="20"/>
                <w:szCs w:val="20"/>
              </w:rPr>
              <w:t>Шопшинское</w:t>
            </w:r>
            <w:proofErr w:type="spellEnd"/>
            <w:r w:rsidRPr="00CF1E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сельское поселение</w:t>
            </w:r>
          </w:p>
        </w:tc>
      </w:tr>
      <w:tr w:rsidR="00C94935" w:rsidRPr="00CF1E29" w:rsidTr="000602AA">
        <w:tc>
          <w:tcPr>
            <w:tcW w:w="534" w:type="dxa"/>
          </w:tcPr>
          <w:p w:rsidR="00C94935" w:rsidRPr="00CF1E29" w:rsidRDefault="006A5734" w:rsidP="002D69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C94935"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Ярославская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 обл., Гаврилов-Ямский район, Шопшинский с.о., район д. Ильцино</w:t>
            </w:r>
          </w:p>
        </w:tc>
        <w:tc>
          <w:tcPr>
            <w:tcW w:w="1842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76:04:052701:294</w:t>
            </w:r>
          </w:p>
        </w:tc>
        <w:tc>
          <w:tcPr>
            <w:tcW w:w="1134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10236</w:t>
            </w:r>
          </w:p>
        </w:tc>
        <w:tc>
          <w:tcPr>
            <w:tcW w:w="2835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C94935" w:rsidRPr="00CF1E29" w:rsidRDefault="00C9493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C94935" w:rsidRPr="00CF1E29" w:rsidRDefault="00C9493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C94935" w:rsidRPr="00CF1E29" w:rsidRDefault="00C9493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C94935" w:rsidRPr="00CF1E29" w:rsidTr="000602AA">
        <w:tc>
          <w:tcPr>
            <w:tcW w:w="534" w:type="dxa"/>
          </w:tcPr>
          <w:p w:rsidR="00C94935" w:rsidRPr="00CF1E29" w:rsidRDefault="006A5734" w:rsidP="009943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C94935"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Ярославская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 обл., Гаврилов-Ямский район, Шопшинский с.о., район д. Ильцино</w:t>
            </w:r>
          </w:p>
        </w:tc>
        <w:tc>
          <w:tcPr>
            <w:tcW w:w="1842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76:04:052701:291</w:t>
            </w:r>
          </w:p>
        </w:tc>
        <w:tc>
          <w:tcPr>
            <w:tcW w:w="1134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11256</w:t>
            </w:r>
          </w:p>
        </w:tc>
        <w:tc>
          <w:tcPr>
            <w:tcW w:w="2835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Земли сельскохозяйственного назначения, для сельскохозяйственного 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производства</w:t>
            </w:r>
          </w:p>
        </w:tc>
        <w:tc>
          <w:tcPr>
            <w:tcW w:w="2126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Соблюдение требований земельного 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законодательства</w:t>
            </w:r>
          </w:p>
        </w:tc>
        <w:tc>
          <w:tcPr>
            <w:tcW w:w="1560" w:type="dxa"/>
          </w:tcPr>
          <w:p w:rsidR="00C94935" w:rsidRPr="00CF1E29" w:rsidRDefault="00C9493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октябрь</w:t>
            </w:r>
          </w:p>
        </w:tc>
        <w:tc>
          <w:tcPr>
            <w:tcW w:w="1417" w:type="dxa"/>
          </w:tcPr>
          <w:p w:rsidR="00C94935" w:rsidRPr="00CF1E29" w:rsidRDefault="00C9493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C94935" w:rsidRPr="00CF1E29" w:rsidRDefault="00C9493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C94935" w:rsidRPr="00CF1E29" w:rsidTr="000602AA">
        <w:tc>
          <w:tcPr>
            <w:tcW w:w="534" w:type="dxa"/>
          </w:tcPr>
          <w:p w:rsidR="00C94935" w:rsidRPr="00CF1E29" w:rsidRDefault="006A5734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  <w:r w:rsidR="00C94935"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Ярославская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 обл., Гаврилов-Ямский район, Шопшинский с.о., район д. Ильцино</w:t>
            </w:r>
          </w:p>
        </w:tc>
        <w:tc>
          <w:tcPr>
            <w:tcW w:w="1842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76:04:052701:285</w:t>
            </w:r>
          </w:p>
        </w:tc>
        <w:tc>
          <w:tcPr>
            <w:tcW w:w="1134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10638</w:t>
            </w:r>
          </w:p>
        </w:tc>
        <w:tc>
          <w:tcPr>
            <w:tcW w:w="2835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C94935" w:rsidRPr="00CF1E29" w:rsidRDefault="00C9493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C94935" w:rsidRPr="00CF1E29" w:rsidRDefault="00C9493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C94935" w:rsidRPr="00CF1E29" w:rsidRDefault="00C9493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C94935" w:rsidRPr="00CF1E29" w:rsidRDefault="00C9493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295BD9" w:rsidRPr="00CF1E29" w:rsidTr="000602AA">
        <w:tc>
          <w:tcPr>
            <w:tcW w:w="534" w:type="dxa"/>
          </w:tcPr>
          <w:p w:rsidR="00295BD9" w:rsidRPr="00CF1E29" w:rsidRDefault="00295BD9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835" w:type="dxa"/>
          </w:tcPr>
          <w:p w:rsidR="00295BD9" w:rsidRPr="00CF1E29" w:rsidRDefault="00295BD9" w:rsidP="007E3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Ярославская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 обл., Гаврилов-Ямский район, Шопшинский с.о., район д. Ильцино</w:t>
            </w:r>
          </w:p>
        </w:tc>
        <w:tc>
          <w:tcPr>
            <w:tcW w:w="1842" w:type="dxa"/>
          </w:tcPr>
          <w:p w:rsidR="00295BD9" w:rsidRPr="00CF1E29" w:rsidRDefault="00295BD9" w:rsidP="007E3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76:04:052701:295</w:t>
            </w:r>
          </w:p>
        </w:tc>
        <w:tc>
          <w:tcPr>
            <w:tcW w:w="1134" w:type="dxa"/>
          </w:tcPr>
          <w:p w:rsidR="00295BD9" w:rsidRPr="00CF1E29" w:rsidRDefault="00295BD9" w:rsidP="007E3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12494</w:t>
            </w:r>
          </w:p>
        </w:tc>
        <w:tc>
          <w:tcPr>
            <w:tcW w:w="2835" w:type="dxa"/>
          </w:tcPr>
          <w:p w:rsidR="00295BD9" w:rsidRPr="00CF1E29" w:rsidRDefault="00295BD9" w:rsidP="007E3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295BD9" w:rsidRPr="00CF1E29" w:rsidRDefault="00295BD9" w:rsidP="007E3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295BD9" w:rsidRPr="00CF1E29" w:rsidRDefault="00295BD9" w:rsidP="007E31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295BD9" w:rsidRPr="00CF1E29" w:rsidRDefault="00295BD9" w:rsidP="007E31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295BD9" w:rsidRPr="00CF1E29" w:rsidRDefault="00295BD9" w:rsidP="007E31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295BD9" w:rsidRPr="00CF1E29" w:rsidTr="000602AA">
        <w:tc>
          <w:tcPr>
            <w:tcW w:w="534" w:type="dxa"/>
          </w:tcPr>
          <w:p w:rsidR="00295BD9" w:rsidRPr="00CF1E29" w:rsidRDefault="00295BD9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835" w:type="dxa"/>
          </w:tcPr>
          <w:p w:rsidR="00295BD9" w:rsidRPr="00CF1E29" w:rsidRDefault="00295BD9" w:rsidP="00193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Ярославская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 обл., Гаврилов-Ямский район, Шопшинский с.о., район д. Ильцино</w:t>
            </w:r>
          </w:p>
        </w:tc>
        <w:tc>
          <w:tcPr>
            <w:tcW w:w="1842" w:type="dxa"/>
          </w:tcPr>
          <w:p w:rsidR="00295BD9" w:rsidRPr="00CF1E29" w:rsidRDefault="00295BD9" w:rsidP="00193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76:04:052701:296</w:t>
            </w:r>
          </w:p>
        </w:tc>
        <w:tc>
          <w:tcPr>
            <w:tcW w:w="1134" w:type="dxa"/>
          </w:tcPr>
          <w:p w:rsidR="00295BD9" w:rsidRPr="00CF1E29" w:rsidRDefault="00295BD9" w:rsidP="00193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10491</w:t>
            </w:r>
          </w:p>
        </w:tc>
        <w:tc>
          <w:tcPr>
            <w:tcW w:w="2835" w:type="dxa"/>
          </w:tcPr>
          <w:p w:rsidR="00295BD9" w:rsidRPr="00CF1E29" w:rsidRDefault="00295BD9" w:rsidP="00193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295BD9" w:rsidRPr="00CF1E29" w:rsidRDefault="00295BD9" w:rsidP="00193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295BD9" w:rsidRPr="00CF1E29" w:rsidRDefault="00295BD9" w:rsidP="00193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295BD9" w:rsidRPr="00CF1E29" w:rsidRDefault="00295BD9" w:rsidP="00193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295BD9" w:rsidRPr="00CF1E29" w:rsidRDefault="00295BD9" w:rsidP="00193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295BD9" w:rsidRPr="00CF1E29" w:rsidTr="000602AA">
        <w:tc>
          <w:tcPr>
            <w:tcW w:w="534" w:type="dxa"/>
          </w:tcPr>
          <w:p w:rsidR="00295BD9" w:rsidRDefault="00295BD9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835" w:type="dxa"/>
          </w:tcPr>
          <w:p w:rsidR="00295BD9" w:rsidRPr="00CF1E29" w:rsidRDefault="00295BD9" w:rsidP="00EF4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Ярославская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 обл., Гаврилов-Ямский район, Шопшинский с.о., район д. Ильцино</w:t>
            </w:r>
          </w:p>
        </w:tc>
        <w:tc>
          <w:tcPr>
            <w:tcW w:w="1842" w:type="dxa"/>
          </w:tcPr>
          <w:p w:rsidR="00295BD9" w:rsidRPr="00CF1E29" w:rsidRDefault="00295BD9" w:rsidP="00EF4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76:04:052701:288</w:t>
            </w:r>
          </w:p>
        </w:tc>
        <w:tc>
          <w:tcPr>
            <w:tcW w:w="1134" w:type="dxa"/>
          </w:tcPr>
          <w:p w:rsidR="00295BD9" w:rsidRPr="00CF1E29" w:rsidRDefault="00295BD9" w:rsidP="00EF4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10793</w:t>
            </w:r>
          </w:p>
        </w:tc>
        <w:tc>
          <w:tcPr>
            <w:tcW w:w="2835" w:type="dxa"/>
          </w:tcPr>
          <w:p w:rsidR="00295BD9" w:rsidRPr="00CF1E29" w:rsidRDefault="00295BD9" w:rsidP="00EF4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295BD9" w:rsidRPr="00CF1E29" w:rsidRDefault="00295BD9" w:rsidP="00EF4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295BD9" w:rsidRPr="00CF1E29" w:rsidRDefault="00295BD9" w:rsidP="00EF40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295BD9" w:rsidRPr="00CF1E29" w:rsidRDefault="00295BD9" w:rsidP="00EF40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295BD9" w:rsidRPr="00CF1E29" w:rsidRDefault="00295BD9" w:rsidP="00EF40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295BD9" w:rsidRPr="00CF1E29" w:rsidTr="000602AA">
        <w:tc>
          <w:tcPr>
            <w:tcW w:w="534" w:type="dxa"/>
          </w:tcPr>
          <w:p w:rsidR="00295BD9" w:rsidRPr="00CF1E29" w:rsidRDefault="00295BD9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295BD9" w:rsidRPr="00CF1E29" w:rsidRDefault="00295BD9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Ярославская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 обл., Гаврилов-Ямский район, Шопшинский с.о., район д. Ильцино</w:t>
            </w:r>
          </w:p>
        </w:tc>
        <w:tc>
          <w:tcPr>
            <w:tcW w:w="1842" w:type="dxa"/>
          </w:tcPr>
          <w:p w:rsidR="00295BD9" w:rsidRPr="00CF1E29" w:rsidRDefault="00295BD9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76:04:052701:289</w:t>
            </w:r>
          </w:p>
        </w:tc>
        <w:tc>
          <w:tcPr>
            <w:tcW w:w="1134" w:type="dxa"/>
          </w:tcPr>
          <w:p w:rsidR="00295BD9" w:rsidRPr="00CF1E29" w:rsidRDefault="00295BD9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10799</w:t>
            </w:r>
          </w:p>
        </w:tc>
        <w:tc>
          <w:tcPr>
            <w:tcW w:w="2835" w:type="dxa"/>
          </w:tcPr>
          <w:p w:rsidR="00295BD9" w:rsidRPr="00CF1E29" w:rsidRDefault="00295BD9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295BD9" w:rsidRPr="00CF1E29" w:rsidRDefault="00295BD9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295BD9" w:rsidRPr="00CF1E29" w:rsidRDefault="00295BD9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295BD9" w:rsidRPr="00CF1E29" w:rsidRDefault="00295BD9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295BD9" w:rsidRPr="00CF1E29" w:rsidRDefault="00295BD9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295BD9" w:rsidRPr="00CF1E29" w:rsidTr="000602AA">
        <w:tc>
          <w:tcPr>
            <w:tcW w:w="534" w:type="dxa"/>
          </w:tcPr>
          <w:p w:rsidR="00295BD9" w:rsidRPr="00CF1E29" w:rsidRDefault="00295BD9" w:rsidP="00295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295BD9" w:rsidRPr="00CF1E29" w:rsidRDefault="00295BD9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Ярославская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 обл., Гаврилов-Ямский район, Шопшинский с.о., район д. Ильцино</w:t>
            </w:r>
          </w:p>
        </w:tc>
        <w:tc>
          <w:tcPr>
            <w:tcW w:w="1842" w:type="dxa"/>
          </w:tcPr>
          <w:p w:rsidR="00295BD9" w:rsidRPr="00CF1E29" w:rsidRDefault="00295BD9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76:04:052701:286</w:t>
            </w:r>
          </w:p>
        </w:tc>
        <w:tc>
          <w:tcPr>
            <w:tcW w:w="1134" w:type="dxa"/>
          </w:tcPr>
          <w:p w:rsidR="00295BD9" w:rsidRPr="00CF1E29" w:rsidRDefault="00295BD9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10776</w:t>
            </w:r>
          </w:p>
        </w:tc>
        <w:tc>
          <w:tcPr>
            <w:tcW w:w="2835" w:type="dxa"/>
          </w:tcPr>
          <w:p w:rsidR="00295BD9" w:rsidRPr="00CF1E29" w:rsidRDefault="00295BD9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295BD9" w:rsidRPr="00CF1E29" w:rsidRDefault="00295BD9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295BD9" w:rsidRPr="00CF1E29" w:rsidRDefault="00295BD9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295BD9" w:rsidRPr="00CF1E29" w:rsidRDefault="00295BD9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295BD9" w:rsidRPr="00CF1E29" w:rsidRDefault="00295BD9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295BD9" w:rsidRPr="00CF1E29" w:rsidTr="000602AA">
        <w:tc>
          <w:tcPr>
            <w:tcW w:w="534" w:type="dxa"/>
          </w:tcPr>
          <w:p w:rsidR="00295BD9" w:rsidRPr="00CF1E29" w:rsidRDefault="00295BD9" w:rsidP="001B7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2835" w:type="dxa"/>
          </w:tcPr>
          <w:p w:rsidR="00295BD9" w:rsidRPr="00CF1E29" w:rsidRDefault="00295BD9" w:rsidP="00253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Ярославская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 обл., Гаврилов-Ямский район,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Шопшинский</w:t>
            </w:r>
            <w:proofErr w:type="spell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 с.о., район д.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Ильцино</w:t>
            </w:r>
            <w:proofErr w:type="spellEnd"/>
          </w:p>
        </w:tc>
        <w:tc>
          <w:tcPr>
            <w:tcW w:w="1842" w:type="dxa"/>
          </w:tcPr>
          <w:p w:rsidR="00295BD9" w:rsidRPr="00CF1E29" w:rsidRDefault="00295BD9" w:rsidP="00253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76:04:052701:323</w:t>
            </w:r>
          </w:p>
        </w:tc>
        <w:tc>
          <w:tcPr>
            <w:tcW w:w="1134" w:type="dxa"/>
          </w:tcPr>
          <w:p w:rsidR="00295BD9" w:rsidRPr="00CF1E29" w:rsidRDefault="00295BD9" w:rsidP="00253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11093</w:t>
            </w:r>
          </w:p>
        </w:tc>
        <w:tc>
          <w:tcPr>
            <w:tcW w:w="2835" w:type="dxa"/>
          </w:tcPr>
          <w:p w:rsidR="00295BD9" w:rsidRPr="00CF1E29" w:rsidRDefault="00295BD9" w:rsidP="00253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организации фермерского хозяйства</w:t>
            </w:r>
          </w:p>
        </w:tc>
        <w:tc>
          <w:tcPr>
            <w:tcW w:w="2126" w:type="dxa"/>
          </w:tcPr>
          <w:p w:rsidR="00295BD9" w:rsidRPr="00CF1E29" w:rsidRDefault="00295BD9" w:rsidP="00253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295BD9" w:rsidRPr="00CF1E29" w:rsidRDefault="00295BD9" w:rsidP="002531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295BD9" w:rsidRPr="00CF1E29" w:rsidRDefault="00295BD9" w:rsidP="002531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295BD9" w:rsidRPr="00CF1E29" w:rsidRDefault="00295BD9" w:rsidP="002531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1B7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2835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, р-н Гаврилов-Ямский,</w:t>
            </w:r>
          </w:p>
        </w:tc>
        <w:tc>
          <w:tcPr>
            <w:tcW w:w="1842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76:04:112701:50</w:t>
            </w:r>
          </w:p>
        </w:tc>
        <w:tc>
          <w:tcPr>
            <w:tcW w:w="1134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302 445</w:t>
            </w:r>
          </w:p>
        </w:tc>
        <w:tc>
          <w:tcPr>
            <w:tcW w:w="2835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77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77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77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1B7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2835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, р-н Гаврилов-Ямский, в районе пересечения автодорог "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Тутаев-Шопша</w:t>
            </w:r>
            <w:proofErr w:type="spell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" и "Холмогоры"</w:t>
            </w:r>
          </w:p>
        </w:tc>
        <w:tc>
          <w:tcPr>
            <w:tcW w:w="1842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76:04:112701:66</w:t>
            </w:r>
          </w:p>
        </w:tc>
        <w:tc>
          <w:tcPr>
            <w:tcW w:w="1134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4 004</w:t>
            </w:r>
          </w:p>
        </w:tc>
        <w:tc>
          <w:tcPr>
            <w:tcW w:w="2835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77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77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77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1B7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2835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район д.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Хватково</w:t>
            </w:r>
            <w:proofErr w:type="spellEnd"/>
          </w:p>
        </w:tc>
        <w:tc>
          <w:tcPr>
            <w:tcW w:w="1842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76:04:112701:51</w:t>
            </w:r>
          </w:p>
        </w:tc>
        <w:tc>
          <w:tcPr>
            <w:tcW w:w="1134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149 000</w:t>
            </w:r>
          </w:p>
        </w:tc>
        <w:tc>
          <w:tcPr>
            <w:tcW w:w="2835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77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77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77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1B7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2835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район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  <w:proofErr w:type="spell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. М.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Селищи</w:t>
            </w:r>
            <w:proofErr w:type="spellEnd"/>
          </w:p>
        </w:tc>
        <w:tc>
          <w:tcPr>
            <w:tcW w:w="1842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76:04:112701:54</w:t>
            </w:r>
          </w:p>
        </w:tc>
        <w:tc>
          <w:tcPr>
            <w:tcW w:w="1134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23 000</w:t>
            </w:r>
          </w:p>
        </w:tc>
        <w:tc>
          <w:tcPr>
            <w:tcW w:w="2835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77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77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77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1B7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</w:t>
            </w:r>
          </w:p>
        </w:tc>
        <w:tc>
          <w:tcPr>
            <w:tcW w:w="2835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район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  <w:proofErr w:type="spell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. М.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Селищи</w:t>
            </w:r>
            <w:proofErr w:type="spellEnd"/>
          </w:p>
        </w:tc>
        <w:tc>
          <w:tcPr>
            <w:tcW w:w="1842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76:04:112701:55</w:t>
            </w:r>
          </w:p>
        </w:tc>
        <w:tc>
          <w:tcPr>
            <w:tcW w:w="1134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313 238</w:t>
            </w:r>
          </w:p>
        </w:tc>
        <w:tc>
          <w:tcPr>
            <w:tcW w:w="2835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77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77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77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1B7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2835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eastAsia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eastAsia="Times New Roman" w:hAnsi="Times New Roman" w:cs="Times New Roman"/>
                <w:sz w:val="20"/>
                <w:szCs w:val="20"/>
              </w:rPr>
              <w:t>, р-н Гаврилов-Ямский</w:t>
            </w:r>
          </w:p>
        </w:tc>
        <w:tc>
          <w:tcPr>
            <w:tcW w:w="1842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76:04:112701:56</w:t>
            </w:r>
          </w:p>
        </w:tc>
        <w:tc>
          <w:tcPr>
            <w:tcW w:w="1134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226 017</w:t>
            </w:r>
          </w:p>
        </w:tc>
        <w:tc>
          <w:tcPr>
            <w:tcW w:w="2835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77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77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77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1B7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2835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eastAsia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eastAsia="Times New Roman" w:hAnsi="Times New Roman" w:cs="Times New Roman"/>
                <w:sz w:val="20"/>
                <w:szCs w:val="20"/>
              </w:rPr>
              <w:t>, р-н Гаврилов-Ямский</w:t>
            </w:r>
          </w:p>
        </w:tc>
        <w:tc>
          <w:tcPr>
            <w:tcW w:w="1842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76:04:112701:67</w:t>
            </w:r>
          </w:p>
        </w:tc>
        <w:tc>
          <w:tcPr>
            <w:tcW w:w="1134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1 998</w:t>
            </w:r>
          </w:p>
        </w:tc>
        <w:tc>
          <w:tcPr>
            <w:tcW w:w="2835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773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77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77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773B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15699" w:type="dxa"/>
            <w:gridSpan w:val="9"/>
          </w:tcPr>
          <w:p w:rsidR="00041AD5" w:rsidRPr="00CF1E29" w:rsidRDefault="00041AD5" w:rsidP="00DA72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b/>
                <w:sz w:val="20"/>
                <w:szCs w:val="20"/>
              </w:rPr>
              <w:t>Заячье-Холмское сельское поселение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обл., Гаврилов-Ямский район, </w:t>
            </w: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Заячье-Холмский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 с.о., район д. Гора</w:t>
            </w:r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76:04:094201:828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44580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Ярославская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 обл., Гаврилов-Ямский район, Заячье-Холмский с.о., район д. Раменье</w:t>
            </w:r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76:04:033901:113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32000</w:t>
            </w:r>
          </w:p>
        </w:tc>
        <w:tc>
          <w:tcPr>
            <w:tcW w:w="2835" w:type="dxa"/>
          </w:tcPr>
          <w:p w:rsidR="00041AD5" w:rsidRPr="00CF1E29" w:rsidRDefault="00041AD5" w:rsidP="00BC1F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организации крестьянского хозяйства,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Ярославская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 обл., Гаврилов-Ямский район, Заячье-Холмский с.о., район д. Федоровское</w:t>
            </w:r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76:04:033901:794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349384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5E19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Ярославская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 обл., Гаврилов-Ямский район, Заячье-Холмский с.о., район д. Раменье</w:t>
            </w:r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76:04:033901:809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510353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4C6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              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233D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Ярославская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 обл., Гаврилов-Ямский район, Заячье-Холмский с.о., район д. Федоровское</w:t>
            </w:r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76:04:033901:796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410094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7B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Ярославская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 обл., Гаврилов-Ямский район, Заячье-Холмский с.о., район д. Раменье</w:t>
            </w:r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76:04:033901:798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367326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DA7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7B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район с.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Заячий-Холм</w:t>
            </w:r>
            <w:proofErr w:type="spellEnd"/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76:04:033901:788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58 116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7B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с/о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Заячье-Холмский</w:t>
            </w:r>
            <w:proofErr w:type="spell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район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пасс</w:t>
            </w:r>
            <w:proofErr w:type="spellEnd"/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76:04:033901:1146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219 566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7B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область, 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Гаврилов-Ямский р-н, с/с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Заячье-Холмский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район д.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Михалево</w:t>
            </w:r>
            <w:proofErr w:type="spellEnd"/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76:04:033901:787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740 155</w:t>
            </w:r>
          </w:p>
        </w:tc>
        <w:tc>
          <w:tcPr>
            <w:tcW w:w="2835" w:type="dxa"/>
          </w:tcPr>
          <w:p w:rsidR="00041AD5" w:rsidRPr="00CF1E29" w:rsidRDefault="00041AD5" w:rsidP="00A20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Земли сельскохозяйственного 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Соблюдение 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041A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район д.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Хохлево</w:t>
            </w:r>
            <w:proofErr w:type="spellEnd"/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76:04:033901:774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53 150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7B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район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уроч</w:t>
            </w:r>
            <w:proofErr w:type="spell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Слиньково</w:t>
            </w:r>
            <w:proofErr w:type="spellEnd"/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76:04:033901:778</w:t>
            </w:r>
          </w:p>
        </w:tc>
        <w:tc>
          <w:tcPr>
            <w:tcW w:w="1134" w:type="dxa"/>
          </w:tcPr>
          <w:p w:rsidR="00041AD5" w:rsidRPr="00CF1E29" w:rsidRDefault="00041AD5" w:rsidP="00D10A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84 390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7B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район д.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Хохлево</w:t>
            </w:r>
            <w:proofErr w:type="spellEnd"/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76:04:033901:773</w:t>
            </w:r>
          </w:p>
        </w:tc>
        <w:tc>
          <w:tcPr>
            <w:tcW w:w="1134" w:type="dxa"/>
          </w:tcPr>
          <w:p w:rsidR="00041AD5" w:rsidRPr="00CF1E29" w:rsidRDefault="00041AD5" w:rsidP="00D10A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113 087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7B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район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уроч</w:t>
            </w:r>
            <w:proofErr w:type="spell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Слиньково</w:t>
            </w:r>
            <w:proofErr w:type="spellEnd"/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76:04:033901:781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11 649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7B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район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уроч</w:t>
            </w:r>
            <w:proofErr w:type="spell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Слиньково</w:t>
            </w:r>
            <w:proofErr w:type="spellEnd"/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76:04:033901:780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16 627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7B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район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уроч</w:t>
            </w:r>
            <w:proofErr w:type="spell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Слиньково</w:t>
            </w:r>
            <w:proofErr w:type="spellEnd"/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76:04:033901:782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73 240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7B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район с.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Заячий-Холм</w:t>
            </w:r>
            <w:proofErr w:type="spellEnd"/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76:04:033901:784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248 304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7B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район д.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Михалево</w:t>
            </w:r>
            <w:proofErr w:type="spellEnd"/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76:04:033901:793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238 881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7B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район д.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Хохлево</w:t>
            </w:r>
            <w:proofErr w:type="spellEnd"/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76:04:033901:776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72 209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7B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Яр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, р-н Гаврилов-Ямский,</w:t>
            </w:r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76:04:033901:770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173 057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7B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eastAsia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eastAsia="Times New Roman" w:hAnsi="Times New Roman" w:cs="Times New Roman"/>
                <w:sz w:val="20"/>
                <w:szCs w:val="20"/>
              </w:rPr>
              <w:t>, р-н Гаврилов-Ямский</w:t>
            </w:r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76:04:033901:777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295 074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Земли сельскохозяйственного назначения, для сельскохозяйственного 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Соблюдение требований земельного 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041A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, р-н Гаврилов-Ямский, район д. Междуречье</w:t>
            </w:r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76:04:033901:771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291 225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041A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район д.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Хохлево</w:t>
            </w:r>
            <w:proofErr w:type="spellEnd"/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76:04:033901:775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265 284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7B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область, Гаврилов-Ямский р-н, с/с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Заячье-Холмский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район д.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Позобово</w:t>
            </w:r>
            <w:proofErr w:type="spellEnd"/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76:04:033901:792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887 788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7B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район с.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Заячий-Холм</w:t>
            </w:r>
            <w:proofErr w:type="spellEnd"/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76:04:033901:786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79219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7B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с/о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Заячье-Холмский</w:t>
            </w:r>
            <w:proofErr w:type="spell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район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пасс</w:t>
            </w:r>
            <w:proofErr w:type="spellEnd"/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76:04:033901:1145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318 827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7B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, р-н Гаврилов-Ямский, район д. Федоровское</w:t>
            </w:r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76:04:033901:795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70 952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7B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район д.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Иляково</w:t>
            </w:r>
            <w:proofErr w:type="spellEnd"/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76:04:033901:791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102 012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7B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, р-н Гаврилов-Ямский</w:t>
            </w:r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76:04:033901:772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305 795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7B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район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уроч</w:t>
            </w:r>
            <w:proofErr w:type="spell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Слиньково</w:t>
            </w:r>
            <w:proofErr w:type="spellEnd"/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76:04:033901:779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50 825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  <w:tr w:rsidR="00041AD5" w:rsidRPr="00CF1E29" w:rsidTr="000602AA">
        <w:tc>
          <w:tcPr>
            <w:tcW w:w="534" w:type="dxa"/>
          </w:tcPr>
          <w:p w:rsidR="00041AD5" w:rsidRPr="00CF1E29" w:rsidRDefault="00041AD5" w:rsidP="007B0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Ярославская </w:t>
            </w:r>
            <w:proofErr w:type="spellStart"/>
            <w:proofErr w:type="gram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 xml:space="preserve">, р-н Гаврилов-Ямский, район с. </w:t>
            </w:r>
            <w:proofErr w:type="spellStart"/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Заячий-Холм</w:t>
            </w:r>
            <w:proofErr w:type="spellEnd"/>
          </w:p>
        </w:tc>
        <w:tc>
          <w:tcPr>
            <w:tcW w:w="1842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76:04:033901:789</w:t>
            </w:r>
          </w:p>
        </w:tc>
        <w:tc>
          <w:tcPr>
            <w:tcW w:w="1134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21 128</w:t>
            </w:r>
          </w:p>
        </w:tc>
        <w:tc>
          <w:tcPr>
            <w:tcW w:w="2835" w:type="dxa"/>
          </w:tcPr>
          <w:p w:rsidR="00041AD5" w:rsidRPr="00CF1E29" w:rsidRDefault="00041AD5" w:rsidP="00DA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2126" w:type="dxa"/>
          </w:tcPr>
          <w:p w:rsidR="00041AD5" w:rsidRPr="00CF1E29" w:rsidRDefault="00041AD5" w:rsidP="00A50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земельного законодательства</w:t>
            </w:r>
          </w:p>
        </w:tc>
        <w:tc>
          <w:tcPr>
            <w:tcW w:w="1560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17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20 дней</w:t>
            </w:r>
          </w:p>
        </w:tc>
        <w:tc>
          <w:tcPr>
            <w:tcW w:w="1416" w:type="dxa"/>
          </w:tcPr>
          <w:p w:rsidR="00041AD5" w:rsidRPr="00CF1E29" w:rsidRDefault="00041AD5" w:rsidP="00A50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29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</w:tc>
      </w:tr>
    </w:tbl>
    <w:p w:rsidR="00233D9D" w:rsidRPr="00CF1E29" w:rsidRDefault="00233D9D" w:rsidP="00233D9D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3C1E85" w:rsidRPr="00CF1E29" w:rsidRDefault="003C1E85" w:rsidP="00233D9D">
      <w:pPr>
        <w:rPr>
          <w:rFonts w:ascii="Times New Roman" w:hAnsi="Times New Roman" w:cs="Times New Roman"/>
          <w:sz w:val="20"/>
          <w:szCs w:val="20"/>
          <w:u w:val="single"/>
        </w:rPr>
      </w:pPr>
    </w:p>
    <w:sectPr w:rsidR="003C1E85" w:rsidRPr="00CF1E29" w:rsidSect="00A7018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1DF" w:rsidRDefault="003211DF" w:rsidP="00B90112">
      <w:pPr>
        <w:spacing w:after="0" w:line="240" w:lineRule="auto"/>
      </w:pPr>
      <w:r>
        <w:separator/>
      </w:r>
    </w:p>
  </w:endnote>
  <w:endnote w:type="continuationSeparator" w:id="0">
    <w:p w:rsidR="003211DF" w:rsidRDefault="003211DF" w:rsidP="00B90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1DF" w:rsidRDefault="003211DF" w:rsidP="00B90112">
      <w:pPr>
        <w:spacing w:after="0" w:line="240" w:lineRule="auto"/>
      </w:pPr>
      <w:r>
        <w:separator/>
      </w:r>
    </w:p>
  </w:footnote>
  <w:footnote w:type="continuationSeparator" w:id="0">
    <w:p w:rsidR="003211DF" w:rsidRDefault="003211DF" w:rsidP="00B901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3D9D"/>
    <w:rsid w:val="000034C3"/>
    <w:rsid w:val="0000708F"/>
    <w:rsid w:val="00007153"/>
    <w:rsid w:val="0001202A"/>
    <w:rsid w:val="00021D00"/>
    <w:rsid w:val="00037462"/>
    <w:rsid w:val="00041AD5"/>
    <w:rsid w:val="000602AA"/>
    <w:rsid w:val="000676B3"/>
    <w:rsid w:val="000876AA"/>
    <w:rsid w:val="000B6207"/>
    <w:rsid w:val="000C5EA0"/>
    <w:rsid w:val="000F19D4"/>
    <w:rsid w:val="001111D3"/>
    <w:rsid w:val="00133CC4"/>
    <w:rsid w:val="001579C7"/>
    <w:rsid w:val="001609C7"/>
    <w:rsid w:val="0016458F"/>
    <w:rsid w:val="00177AEA"/>
    <w:rsid w:val="00181518"/>
    <w:rsid w:val="001B720E"/>
    <w:rsid w:val="001D3730"/>
    <w:rsid w:val="001D7BF7"/>
    <w:rsid w:val="001E1CCC"/>
    <w:rsid w:val="001E4DC1"/>
    <w:rsid w:val="00206BA7"/>
    <w:rsid w:val="00213671"/>
    <w:rsid w:val="00214B45"/>
    <w:rsid w:val="00232F5C"/>
    <w:rsid w:val="00233D9D"/>
    <w:rsid w:val="002373BB"/>
    <w:rsid w:val="0024291E"/>
    <w:rsid w:val="00265636"/>
    <w:rsid w:val="00273301"/>
    <w:rsid w:val="00275D83"/>
    <w:rsid w:val="0028732F"/>
    <w:rsid w:val="00295BD9"/>
    <w:rsid w:val="00297167"/>
    <w:rsid w:val="002A26C8"/>
    <w:rsid w:val="002B1412"/>
    <w:rsid w:val="002B5E18"/>
    <w:rsid w:val="002C52D6"/>
    <w:rsid w:val="002D693F"/>
    <w:rsid w:val="002D6C42"/>
    <w:rsid w:val="002E0C6A"/>
    <w:rsid w:val="00310F0B"/>
    <w:rsid w:val="003211DF"/>
    <w:rsid w:val="003301EC"/>
    <w:rsid w:val="00344398"/>
    <w:rsid w:val="00347077"/>
    <w:rsid w:val="0036798B"/>
    <w:rsid w:val="003701C9"/>
    <w:rsid w:val="00376150"/>
    <w:rsid w:val="00387963"/>
    <w:rsid w:val="003B4B6F"/>
    <w:rsid w:val="003C1E85"/>
    <w:rsid w:val="003C3A39"/>
    <w:rsid w:val="003C54A4"/>
    <w:rsid w:val="004062EF"/>
    <w:rsid w:val="00407A02"/>
    <w:rsid w:val="00415002"/>
    <w:rsid w:val="00425D1A"/>
    <w:rsid w:val="00431EF4"/>
    <w:rsid w:val="00467C99"/>
    <w:rsid w:val="00487B19"/>
    <w:rsid w:val="004B49AF"/>
    <w:rsid w:val="004B7DF1"/>
    <w:rsid w:val="004C662F"/>
    <w:rsid w:val="004D57E1"/>
    <w:rsid w:val="004E49B0"/>
    <w:rsid w:val="004E49BF"/>
    <w:rsid w:val="004F55B7"/>
    <w:rsid w:val="00517212"/>
    <w:rsid w:val="00524120"/>
    <w:rsid w:val="0052571B"/>
    <w:rsid w:val="00552A26"/>
    <w:rsid w:val="005D75A4"/>
    <w:rsid w:val="005E19A6"/>
    <w:rsid w:val="005E2C69"/>
    <w:rsid w:val="00616C91"/>
    <w:rsid w:val="00620F90"/>
    <w:rsid w:val="0062185B"/>
    <w:rsid w:val="0064138D"/>
    <w:rsid w:val="006470C9"/>
    <w:rsid w:val="0065019B"/>
    <w:rsid w:val="00656727"/>
    <w:rsid w:val="00663FF0"/>
    <w:rsid w:val="006661C1"/>
    <w:rsid w:val="00670E53"/>
    <w:rsid w:val="00672659"/>
    <w:rsid w:val="00683424"/>
    <w:rsid w:val="0069330A"/>
    <w:rsid w:val="006A5734"/>
    <w:rsid w:val="006A595D"/>
    <w:rsid w:val="006B12E9"/>
    <w:rsid w:val="006B1F13"/>
    <w:rsid w:val="006C7219"/>
    <w:rsid w:val="006E1006"/>
    <w:rsid w:val="006F05B8"/>
    <w:rsid w:val="0071086D"/>
    <w:rsid w:val="00710DD9"/>
    <w:rsid w:val="0073651C"/>
    <w:rsid w:val="00740247"/>
    <w:rsid w:val="00743CFC"/>
    <w:rsid w:val="00751AB5"/>
    <w:rsid w:val="00752EDC"/>
    <w:rsid w:val="00761DB5"/>
    <w:rsid w:val="00762E9E"/>
    <w:rsid w:val="00785D44"/>
    <w:rsid w:val="007876DF"/>
    <w:rsid w:val="00793A00"/>
    <w:rsid w:val="007B0B39"/>
    <w:rsid w:val="007C30D9"/>
    <w:rsid w:val="007C4684"/>
    <w:rsid w:val="007D1CAD"/>
    <w:rsid w:val="007D3255"/>
    <w:rsid w:val="007E2F7E"/>
    <w:rsid w:val="007E4ABF"/>
    <w:rsid w:val="007E64C7"/>
    <w:rsid w:val="007E791F"/>
    <w:rsid w:val="00846080"/>
    <w:rsid w:val="008466D0"/>
    <w:rsid w:val="008A7909"/>
    <w:rsid w:val="008E585A"/>
    <w:rsid w:val="008E77CA"/>
    <w:rsid w:val="008F2917"/>
    <w:rsid w:val="009266E9"/>
    <w:rsid w:val="0096596A"/>
    <w:rsid w:val="00974755"/>
    <w:rsid w:val="00976CBE"/>
    <w:rsid w:val="00994322"/>
    <w:rsid w:val="009C2793"/>
    <w:rsid w:val="009F69EE"/>
    <w:rsid w:val="00A54D0F"/>
    <w:rsid w:val="00A70184"/>
    <w:rsid w:val="00A73E1F"/>
    <w:rsid w:val="00A80436"/>
    <w:rsid w:val="00A96271"/>
    <w:rsid w:val="00AA5FB7"/>
    <w:rsid w:val="00AD7B80"/>
    <w:rsid w:val="00AE0185"/>
    <w:rsid w:val="00AF5D2D"/>
    <w:rsid w:val="00AF79E4"/>
    <w:rsid w:val="00AF7A5B"/>
    <w:rsid w:val="00B1528C"/>
    <w:rsid w:val="00B2308B"/>
    <w:rsid w:val="00B6389B"/>
    <w:rsid w:val="00B72B47"/>
    <w:rsid w:val="00B80AED"/>
    <w:rsid w:val="00B90112"/>
    <w:rsid w:val="00BB1AEB"/>
    <w:rsid w:val="00BC1F19"/>
    <w:rsid w:val="00C016F7"/>
    <w:rsid w:val="00C0277D"/>
    <w:rsid w:val="00C11CFF"/>
    <w:rsid w:val="00C12F7A"/>
    <w:rsid w:val="00C64CD1"/>
    <w:rsid w:val="00C71312"/>
    <w:rsid w:val="00C76478"/>
    <w:rsid w:val="00C94935"/>
    <w:rsid w:val="00CD51CD"/>
    <w:rsid w:val="00CF1E29"/>
    <w:rsid w:val="00CF5756"/>
    <w:rsid w:val="00D10A4B"/>
    <w:rsid w:val="00D17D72"/>
    <w:rsid w:val="00D42C3F"/>
    <w:rsid w:val="00D5695E"/>
    <w:rsid w:val="00DA7283"/>
    <w:rsid w:val="00DC2131"/>
    <w:rsid w:val="00DF21D5"/>
    <w:rsid w:val="00E14CBA"/>
    <w:rsid w:val="00E24F79"/>
    <w:rsid w:val="00E32C52"/>
    <w:rsid w:val="00E33A87"/>
    <w:rsid w:val="00E376F5"/>
    <w:rsid w:val="00E44F06"/>
    <w:rsid w:val="00E565C0"/>
    <w:rsid w:val="00E61545"/>
    <w:rsid w:val="00E86F54"/>
    <w:rsid w:val="00E94FCB"/>
    <w:rsid w:val="00EA658E"/>
    <w:rsid w:val="00EB51B9"/>
    <w:rsid w:val="00ED47DD"/>
    <w:rsid w:val="00EE39BF"/>
    <w:rsid w:val="00EF0DAB"/>
    <w:rsid w:val="00F1521C"/>
    <w:rsid w:val="00F23D99"/>
    <w:rsid w:val="00F26A93"/>
    <w:rsid w:val="00F46366"/>
    <w:rsid w:val="00F51490"/>
    <w:rsid w:val="00F636F5"/>
    <w:rsid w:val="00F77C9F"/>
    <w:rsid w:val="00F807FA"/>
    <w:rsid w:val="00F832A7"/>
    <w:rsid w:val="00F871F5"/>
    <w:rsid w:val="00F96914"/>
    <w:rsid w:val="00FA064E"/>
    <w:rsid w:val="00FC114E"/>
    <w:rsid w:val="00FD7CF6"/>
    <w:rsid w:val="00FF7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3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901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0112"/>
  </w:style>
  <w:style w:type="paragraph" w:styleId="a6">
    <w:name w:val="footer"/>
    <w:basedOn w:val="a"/>
    <w:link w:val="a7"/>
    <w:uiPriority w:val="99"/>
    <w:semiHidden/>
    <w:unhideWhenUsed/>
    <w:rsid w:val="00B901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01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2A7A07-6CAF-4278-9B99-3A92279F2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2413</Words>
  <Characters>13755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Ozo_4</dc:creator>
  <cp:lastModifiedBy>ozo_2</cp:lastModifiedBy>
  <cp:revision>23</cp:revision>
  <cp:lastPrinted>2017-10-26T11:03:00Z</cp:lastPrinted>
  <dcterms:created xsi:type="dcterms:W3CDTF">2017-10-24T11:58:00Z</dcterms:created>
  <dcterms:modified xsi:type="dcterms:W3CDTF">2017-12-01T11:45:00Z</dcterms:modified>
</cp:coreProperties>
</file>