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3" w:rsidRDefault="00F41943" w:rsidP="00F41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УТВЕРЖДЕНА</w:t>
      </w:r>
    </w:p>
    <w:p w:rsidR="00F41943" w:rsidRDefault="00F41943" w:rsidP="00F41943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F41943" w:rsidRDefault="00F41943" w:rsidP="00F41943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F41943" w:rsidRDefault="00F41943" w:rsidP="00F41943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159</w:t>
      </w:r>
      <w:bookmarkStart w:id="0" w:name="_GoBack"/>
      <w:bookmarkEnd w:id="0"/>
    </w:p>
    <w:p w:rsidR="00F41943" w:rsidRDefault="00F41943" w:rsidP="00F41943">
      <w:pPr>
        <w:autoSpaceDE w:val="0"/>
        <w:autoSpaceDN w:val="0"/>
        <w:adjustRightInd w:val="0"/>
        <w:spacing w:after="0" w:line="240" w:lineRule="exact"/>
        <w:ind w:right="25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943" w:rsidRDefault="00F41943" w:rsidP="00F41943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943" w:rsidRDefault="00F41943" w:rsidP="00F41943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943" w:rsidRDefault="00F41943" w:rsidP="00F41943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943" w:rsidRDefault="00F41943" w:rsidP="00F41943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943" w:rsidRDefault="00F41943" w:rsidP="00F41943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943" w:rsidRDefault="00F41943" w:rsidP="00F41943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1943" w:rsidRDefault="00F41943" w:rsidP="00F41943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F41943" w:rsidRDefault="00F41943" w:rsidP="00F41943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F41943" w:rsidRDefault="00F41943" w:rsidP="00F41943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F41943" w:rsidRDefault="00F41943" w:rsidP="00F41943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F41943" w:rsidRDefault="00F41943" w:rsidP="00F41943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F41943" w:rsidRDefault="00F41943" w:rsidP="00F4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943" w:rsidRDefault="00F41943" w:rsidP="00F41943">
      <w:pP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br w:type="page"/>
      </w:r>
    </w:p>
    <w:p w:rsidR="005E6F5F" w:rsidRPr="00F86C44" w:rsidRDefault="007C10B9" w:rsidP="00F86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lastRenderedPageBreak/>
        <w:t xml:space="preserve">                                          </w:t>
      </w:r>
    </w:p>
    <w:p w:rsidR="00B47104" w:rsidRPr="000E45DB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>
        <w:rPr>
          <w:rFonts w:ascii="Times New Roman" w:hAnsi="Times New Roman" w:cs="Times New Roman"/>
          <w:b/>
          <w:sz w:val="24"/>
          <w:szCs w:val="24"/>
        </w:rPr>
        <w:t>9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</w:t>
            </w:r>
            <w:r w:rsidR="00F86C44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DA4C19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>
              <w:rPr>
                <w:rFonts w:ascii="Times New Roman" w:hAnsi="Times New Roman" w:cs="Times New Roman"/>
              </w:rPr>
              <w:t>региона,</w:t>
            </w:r>
            <w:r w:rsidRPr="00DA4C19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</w:t>
            </w:r>
            <w:r w:rsidRPr="00DA4C19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>
              <w:rPr>
                <w:rFonts w:ascii="Times New Roman" w:hAnsi="Times New Roman" w:cs="Times New Roman"/>
              </w:rPr>
              <w:t xml:space="preserve"> и</w:t>
            </w:r>
            <w:r w:rsidRPr="00DA4C19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F86C44">
        <w:trPr>
          <w:trHeight w:val="278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>социально 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5F4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966708,8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5F4ACA">
              <w:rPr>
                <w:rFonts w:ascii="Times New Roman" w:hAnsi="Times New Roman" w:cs="Times New Roman"/>
                <w:b/>
                <w:sz w:val="24"/>
                <w:szCs w:val="24"/>
              </w:rPr>
              <w:t>3131,5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2B34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2B34DF" w:rsidRDefault="00F86C44" w:rsidP="005F4ACA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4ACA">
              <w:rPr>
                <w:rFonts w:ascii="Times New Roman" w:hAnsi="Times New Roman" w:cs="Times New Roman"/>
                <w:b/>
                <w:sz w:val="24"/>
                <w:szCs w:val="24"/>
              </w:rPr>
              <w:t>818099,8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2B34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1460,9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2B34DF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73620,9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2B34DF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173620,9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5F4ACA">
              <w:rPr>
                <w:rFonts w:ascii="Times New Roman" w:hAnsi="Times New Roman" w:cs="Times New Roman"/>
                <w:b/>
                <w:sz w:val="24"/>
                <w:szCs w:val="24"/>
              </w:rPr>
              <w:t>145477,5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2B34DF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2B34DF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5270,8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2B34DF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F4ACA">
              <w:rPr>
                <w:rFonts w:ascii="Times New Roman" w:hAnsi="Times New Roman" w:cs="Times New Roman"/>
                <w:sz w:val="24"/>
                <w:szCs w:val="24"/>
              </w:rPr>
              <w:t>6076,0</w:t>
            </w:r>
            <w:r w:rsidR="001B10C8"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  <w:r w:rsidRPr="002B3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>
        <w:rPr>
          <w:rFonts w:ascii="Times New Roman" w:hAnsi="Times New Roman" w:cs="Times New Roman"/>
          <w:sz w:val="24"/>
          <w:szCs w:val="24"/>
        </w:rPr>
        <w:t>х</w:t>
      </w:r>
      <w:r w:rsidRPr="00DA4C19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DA4C19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>
        <w:rPr>
          <w:rFonts w:ascii="Times New Roman" w:hAnsi="Times New Roman" w:cs="Times New Roman"/>
          <w:sz w:val="24"/>
          <w:szCs w:val="24"/>
        </w:rPr>
        <w:t>247</w:t>
      </w:r>
      <w:r w:rsidRPr="00DA4C19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Tr="000E676A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DA4C19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DA4C19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Tr="000E676A">
        <w:trPr>
          <w:trHeight w:val="570"/>
        </w:trPr>
        <w:tc>
          <w:tcPr>
            <w:tcW w:w="992" w:type="dxa"/>
            <w:vMerge/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Tr="000E676A">
        <w:trPr>
          <w:trHeight w:val="170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Tr="000E676A">
        <w:trPr>
          <w:trHeight w:val="352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DA4C19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DA4C19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DA4C19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DA4C19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DA4C1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год*</w:t>
            </w:r>
          </w:p>
        </w:tc>
      </w:tr>
      <w:tr w:rsidR="00292699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</w:tr>
      <w:tr w:rsidR="00A35F87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35F87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35F87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A35F87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Default="00C903DE" w:rsidP="00B47104">
      <w:pPr>
        <w:ind w:left="426" w:firstLine="567"/>
        <w:rPr>
          <w:b/>
        </w:rPr>
      </w:pPr>
    </w:p>
    <w:p w:rsidR="005308F4" w:rsidRPr="00D14292" w:rsidRDefault="005308F4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C84EA1" w:rsidRPr="00090833" w:rsidTr="00185C1A">
        <w:tc>
          <w:tcPr>
            <w:tcW w:w="71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804" w:type="dxa"/>
            <w:gridSpan w:val="6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185C1A">
        <w:tc>
          <w:tcPr>
            <w:tcW w:w="71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417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369E3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>
              <w:rPr>
                <w:rFonts w:ascii="Times New Roman" w:hAnsi="Times New Roman" w:cs="Times New Roman"/>
                <w:b/>
              </w:rPr>
              <w:t>региона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>
              <w:rPr>
                <w:rFonts w:ascii="Times New Roman" w:hAnsi="Times New Roman" w:cs="Times New Roman"/>
                <w:b/>
              </w:rPr>
              <w:t xml:space="preserve">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6044DB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EA7AA9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173</w:t>
            </w:r>
            <w:r w:rsidR="00AA79A0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91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11193,1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2215,</w:t>
            </w:r>
            <w:r w:rsidR="00D100FC" w:rsidRPr="005F4A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5F4ACA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2197,</w:t>
            </w:r>
            <w:r w:rsidR="003A0F4D" w:rsidRPr="005F4A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5F4ACA" w:rsidRDefault="00AA79A0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22</w:t>
            </w:r>
            <w:r w:rsidR="00C3665D" w:rsidRPr="005F4ACA">
              <w:rPr>
                <w:rFonts w:ascii="Times New Roman" w:hAnsi="Times New Roman" w:cs="Times New Roman"/>
              </w:rPr>
              <w:t>7</w:t>
            </w:r>
            <w:r w:rsidRPr="005F4AC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2363</w:t>
            </w:r>
            <w:r w:rsidR="00AA79A0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Ежегодно</w:t>
            </w:r>
          </w:p>
          <w:p w:rsidR="00185C1A" w:rsidRPr="006044DB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6D1E79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316"/>
        </w:trPr>
        <w:tc>
          <w:tcPr>
            <w:tcW w:w="710" w:type="dxa"/>
          </w:tcPr>
          <w:p w:rsidR="00185C1A" w:rsidRPr="006044DB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6044DB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6044DB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124468,6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5F4ACA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24840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134" w:type="dxa"/>
            <w:vAlign w:val="center"/>
          </w:tcPr>
          <w:p w:rsidR="00185C1A" w:rsidRPr="005F4ACA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6D1E79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5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62950,5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5F4ACA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12672,0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12976,0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192D98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6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9C5213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47573,4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5F4ACA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192D98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31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81573,1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5F4ACA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192D98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60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95320,7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5F4ACA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192D98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77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FC5197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46589,7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8738,</w:t>
            </w:r>
            <w:r w:rsidR="00FC5197" w:rsidRPr="005F4A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5F4ACA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417" w:type="dxa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jc w:val="center"/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54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6044DB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41151,9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5F4ACA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7997,0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7997,0</w:t>
            </w:r>
          </w:p>
        </w:tc>
        <w:tc>
          <w:tcPr>
            <w:tcW w:w="1417" w:type="dxa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02E47">
            <w:pPr>
              <w:jc w:val="center"/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5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6044DB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66163,8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5F4ACA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146</w:t>
            </w:r>
            <w:r w:rsidR="00711732" w:rsidRPr="005F4AC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5F4ACA" w:rsidRDefault="0071173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134" w:type="dxa"/>
            <w:vAlign w:val="center"/>
          </w:tcPr>
          <w:p w:rsidR="00185C1A" w:rsidRPr="005F4ACA" w:rsidRDefault="00711732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5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6044DB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270E2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21419,2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E3DC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6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48310,8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5F4ACA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9981,0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10374,0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6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746,6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5F4ACA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rPr>
          <w:trHeight w:val="246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E2E5D" w:rsidRPr="006044DB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Ф.б</w:t>
            </w:r>
            <w:proofErr w:type="spellEnd"/>
            <w:r w:rsidRPr="006044DB">
              <w:rPr>
                <w:rFonts w:ascii="Times New Roman" w:hAnsi="Times New Roman" w:cs="Times New Roman"/>
              </w:rPr>
              <w:t>.</w:t>
            </w:r>
          </w:p>
          <w:p w:rsidR="00185C1A" w:rsidRPr="006044DB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</w:t>
            </w:r>
            <w:r w:rsidR="00185C1A" w:rsidRPr="006044DB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417,1</w:t>
            </w:r>
          </w:p>
          <w:p w:rsidR="00F37FEB" w:rsidRPr="005F4ACA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243,0</w:t>
            </w:r>
          </w:p>
          <w:p w:rsidR="00270E21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174,1</w:t>
            </w:r>
          </w:p>
          <w:p w:rsidR="00F37FEB" w:rsidRPr="005F4ACA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  <w:p w:rsidR="00270E21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vAlign w:val="center"/>
          </w:tcPr>
          <w:p w:rsidR="00270E21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  <w:p w:rsidR="00185C1A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417" w:type="dxa"/>
            <w:vAlign w:val="center"/>
          </w:tcPr>
          <w:p w:rsidR="00185C1A" w:rsidRPr="006044DB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270E21" w:rsidRPr="006044DB" w:rsidTr="00185C1A">
        <w:trPr>
          <w:trHeight w:val="246"/>
        </w:trPr>
        <w:tc>
          <w:tcPr>
            <w:tcW w:w="710" w:type="dxa"/>
          </w:tcPr>
          <w:p w:rsidR="00270E21" w:rsidRPr="006044D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2" w:type="dxa"/>
          </w:tcPr>
          <w:p w:rsidR="00270E21" w:rsidRPr="006044D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6044DB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270E21" w:rsidRPr="006044DB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270E21" w:rsidRPr="005F4ACA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270E21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0E21" w:rsidRPr="005F4ACA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0E21" w:rsidRPr="005F4ACA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5F4ACA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270E21" w:rsidRPr="005F4ACA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270E21" w:rsidRPr="006044DB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649572,9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122472,</w:t>
            </w:r>
            <w:r w:rsidR="00602BF9" w:rsidRPr="005F4A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5F4ACA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5F4ACA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5F4ACA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128024,7</w:t>
            </w:r>
          </w:p>
        </w:tc>
        <w:tc>
          <w:tcPr>
            <w:tcW w:w="1134" w:type="dxa"/>
            <w:vAlign w:val="center"/>
          </w:tcPr>
          <w:p w:rsidR="00185C1A" w:rsidRPr="005F4ACA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128749,9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5F4ACA" w:rsidRDefault="00923923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145477,5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5F4ACA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5F4ACA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5F4ACA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25270,8</w:t>
            </w:r>
          </w:p>
        </w:tc>
        <w:tc>
          <w:tcPr>
            <w:tcW w:w="1134" w:type="dxa"/>
            <w:vAlign w:val="center"/>
          </w:tcPr>
          <w:p w:rsidR="00185C1A" w:rsidRPr="005F4ACA" w:rsidRDefault="0092392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B76A3C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503389,0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93446,</w:t>
            </w:r>
            <w:r w:rsidR="00602BF9" w:rsidRPr="005F4A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5F4ACA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5F4ACA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5F4ACA" w:rsidRDefault="00B76A3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102373,9</w:t>
            </w:r>
          </w:p>
        </w:tc>
        <w:tc>
          <w:tcPr>
            <w:tcW w:w="1134" w:type="dxa"/>
            <w:vAlign w:val="center"/>
          </w:tcPr>
          <w:p w:rsidR="00185C1A" w:rsidRPr="005F4ACA" w:rsidRDefault="00B76A3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102373,9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923" w:rsidRPr="006044DB" w:rsidTr="00185C1A">
        <w:tc>
          <w:tcPr>
            <w:tcW w:w="710" w:type="dxa"/>
          </w:tcPr>
          <w:p w:rsidR="00923923" w:rsidRPr="006044D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6044D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6044D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3923" w:rsidRPr="006044DB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923923" w:rsidRPr="005F4ACA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923923" w:rsidRPr="005F4ACA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5F4ACA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5F4ACA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5F4ACA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923923" w:rsidRPr="005F4ACA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23923" w:rsidRPr="006044DB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Задача 2.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Предоставление субсидии муниципальным бюджетным </w:t>
            </w:r>
            <w:r w:rsidRPr="006044DB">
              <w:rPr>
                <w:rFonts w:ascii="Times New Roman" w:hAnsi="Times New Roman" w:cs="Times New Roman"/>
              </w:rPr>
              <w:lastRenderedPageBreak/>
              <w:t>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МУ </w:t>
            </w:r>
            <w:r w:rsidRPr="006044DB">
              <w:rPr>
                <w:rFonts w:ascii="Times New Roman" w:hAnsi="Times New Roman" w:cs="Times New Roman"/>
              </w:rPr>
              <w:lastRenderedPageBreak/>
              <w:t>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lastRenderedPageBreak/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296434,6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5F4ACA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5F4ACA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67</w:t>
            </w:r>
            <w:r w:rsidR="007E48C4" w:rsidRPr="005F4ACA">
              <w:rPr>
                <w:rFonts w:ascii="Times New Roman" w:hAnsi="Times New Roman" w:cs="Times New Roman"/>
              </w:rPr>
              <w:t>434,2</w:t>
            </w:r>
          </w:p>
        </w:tc>
        <w:tc>
          <w:tcPr>
            <w:tcW w:w="1134" w:type="dxa"/>
            <w:vAlign w:val="center"/>
          </w:tcPr>
          <w:p w:rsidR="00185C1A" w:rsidRPr="005F4ACA" w:rsidRDefault="007E48C4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 г.</w:t>
            </w: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296434,6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67434,2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296434,6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Задача 3.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17566,3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6971,5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852B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3977,0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1542,0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5075,8</w:t>
            </w:r>
          </w:p>
        </w:tc>
        <w:tc>
          <w:tcPr>
            <w:tcW w:w="1134" w:type="dxa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3516,3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1506,5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932,0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202,0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3140,0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1100,0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900,0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240,0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5F4ACA" w:rsidRDefault="002222F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</w:t>
            </w:r>
            <w:r w:rsidR="00185C1A" w:rsidRPr="005F4AC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2222F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1392,0</w:t>
            </w:r>
          </w:p>
          <w:p w:rsidR="001B3772" w:rsidRPr="005F4ACA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</w:t>
            </w:r>
            <w:r w:rsidR="002222FF">
              <w:rPr>
                <w:rFonts w:ascii="Times New Roman" w:hAnsi="Times New Roman" w:cs="Times New Roman"/>
              </w:rPr>
              <w:t>94,6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2222F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348,4</w:t>
            </w: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2222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</w:t>
            </w:r>
            <w:r w:rsidR="002222FF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134" w:type="dxa"/>
          </w:tcPr>
          <w:p w:rsidR="00185C1A" w:rsidRPr="005F4ACA" w:rsidRDefault="00FD02DF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3745,0</w:t>
            </w: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5F4ACA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1455,0</w:t>
            </w: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715,0</w:t>
            </w: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FD02DF" w:rsidRPr="005F4ACA">
              <w:rPr>
                <w:rFonts w:ascii="Times New Roman" w:hAnsi="Times New Roman" w:cs="Times New Roman"/>
              </w:rPr>
              <w:t>7</w:t>
            </w:r>
            <w:r w:rsidRPr="005F4ACA">
              <w:rPr>
                <w:rFonts w:ascii="Times New Roman" w:hAnsi="Times New Roman" w:cs="Times New Roman"/>
              </w:rPr>
              <w:t>5,0</w:t>
            </w: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D02DF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</w:t>
            </w:r>
            <w:r w:rsidR="00F852BA" w:rsidRPr="005F4ACA">
              <w:rPr>
                <w:rFonts w:ascii="Times New Roman" w:hAnsi="Times New Roman" w:cs="Times New Roman"/>
              </w:rPr>
              <w:t>00,0</w:t>
            </w:r>
          </w:p>
          <w:p w:rsidR="00185C1A" w:rsidRPr="005F4ACA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5F4ACA" w:rsidRDefault="00F852BA" w:rsidP="0052693C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FD02DF" w:rsidRPr="005F4ACA">
              <w:rPr>
                <w:rFonts w:ascii="Times New Roman" w:hAnsi="Times New Roman" w:cs="Times New Roman"/>
              </w:rPr>
              <w:t>7</w:t>
            </w:r>
            <w:r w:rsidRPr="005F4ACA">
              <w:rPr>
                <w:rFonts w:ascii="Times New Roman" w:hAnsi="Times New Roman" w:cs="Times New Roman"/>
              </w:rPr>
              <w:t>4</w:t>
            </w:r>
            <w:r w:rsidR="00FD02DF" w:rsidRPr="005F4ACA">
              <w:rPr>
                <w:rFonts w:ascii="Times New Roman" w:hAnsi="Times New Roman" w:cs="Times New Roman"/>
              </w:rPr>
              <w:t>5</w:t>
            </w:r>
            <w:r w:rsidRPr="005F4ACA">
              <w:rPr>
                <w:rFonts w:ascii="Times New Roman" w:hAnsi="Times New Roman" w:cs="Times New Roman"/>
              </w:rPr>
              <w:t>,0</w:t>
            </w:r>
          </w:p>
          <w:p w:rsidR="00185C1A" w:rsidRPr="005F4ACA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5F4ACA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5F4ACA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5F4ACA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1455,0</w:t>
            </w: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715,0</w:t>
            </w: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FD02DF" w:rsidRPr="005F4ACA">
              <w:rPr>
                <w:rFonts w:ascii="Times New Roman" w:hAnsi="Times New Roman" w:cs="Times New Roman"/>
              </w:rPr>
              <w:t>7</w:t>
            </w:r>
            <w:r w:rsidRPr="005F4ACA">
              <w:rPr>
                <w:rFonts w:ascii="Times New Roman" w:hAnsi="Times New Roman" w:cs="Times New Roman"/>
              </w:rPr>
              <w:t>5,0</w:t>
            </w: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5F4ACA" w:rsidRDefault="00FD02DF" w:rsidP="00F852BA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</w:t>
            </w:r>
            <w:r w:rsidR="00F852BA" w:rsidRPr="005F4ACA">
              <w:rPr>
                <w:rFonts w:ascii="Times New Roman" w:hAnsi="Times New Roman" w:cs="Times New Roman"/>
              </w:rPr>
              <w:t>00,0</w:t>
            </w:r>
          </w:p>
          <w:p w:rsidR="00185C1A" w:rsidRPr="005F4ACA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течение</w:t>
            </w:r>
          </w:p>
          <w:p w:rsidR="00185C1A" w:rsidRPr="006044DB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122E4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течение</w:t>
            </w:r>
          </w:p>
          <w:p w:rsidR="00185C1A" w:rsidRPr="006044DB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2015-2018 г.</w:t>
            </w:r>
          </w:p>
        </w:tc>
      </w:tr>
      <w:tr w:rsidR="001E03C5" w:rsidRPr="006044DB" w:rsidTr="00185C1A">
        <w:trPr>
          <w:trHeight w:val="521"/>
        </w:trPr>
        <w:tc>
          <w:tcPr>
            <w:tcW w:w="710" w:type="dxa"/>
            <w:vMerge w:val="restart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252" w:type="dxa"/>
            <w:vMerge w:val="restart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Организация и проведение мероприятий, посвященных Дню Победы советского </w:t>
            </w:r>
            <w:r w:rsidRPr="006044DB">
              <w:rPr>
                <w:rFonts w:ascii="Times New Roman" w:hAnsi="Times New Roman" w:cs="Times New Roman"/>
              </w:rPr>
              <w:lastRenderedPageBreak/>
              <w:t>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lastRenderedPageBreak/>
              <w:t>УСЗНиТ</w:t>
            </w:r>
            <w:proofErr w:type="spellEnd"/>
            <w:r w:rsidRPr="006044DB">
              <w:rPr>
                <w:rFonts w:ascii="Times New Roman" w:hAnsi="Times New Roman" w:cs="Times New Roman"/>
              </w:rPr>
              <w:t xml:space="preserve"> МУ </w:t>
            </w:r>
            <w:r w:rsidRPr="006044DB">
              <w:rPr>
                <w:rFonts w:ascii="Times New Roman" w:hAnsi="Times New Roman" w:cs="Times New Roman"/>
              </w:rPr>
              <w:lastRenderedPageBreak/>
              <w:t>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960C4E"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-2019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</w:rPr>
              <w:lastRenderedPageBreak/>
              <w:t>годов</w:t>
            </w:r>
          </w:p>
        </w:tc>
      </w:tr>
      <w:tr w:rsidR="001E03C5" w:rsidRPr="006044DB" w:rsidTr="00185C1A">
        <w:trPr>
          <w:trHeight w:val="490"/>
        </w:trPr>
        <w:tc>
          <w:tcPr>
            <w:tcW w:w="710" w:type="dxa"/>
            <w:vMerge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5F4ACA" w:rsidRDefault="002222FF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  <w:vMerge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FD02DF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18199,5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5F4ACA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18169,5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960C4E"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Задача 4.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rPr>
          <w:trHeight w:val="1012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00"/>
        </w:trPr>
        <w:tc>
          <w:tcPr>
            <w:tcW w:w="710" w:type="dxa"/>
          </w:tcPr>
          <w:p w:rsidR="00185C1A" w:rsidRPr="006044DB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6044D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044DB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течение 2015-201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</w:t>
            </w:r>
            <w:r w:rsidR="00AA2F1C" w:rsidRPr="006044DB">
              <w:rPr>
                <w:rFonts w:ascii="Times New Roman" w:hAnsi="Times New Roman" w:cs="Times New Roman"/>
              </w:rPr>
              <w:t>.</w:t>
            </w:r>
          </w:p>
        </w:tc>
      </w:tr>
      <w:tr w:rsidR="001E03C5" w:rsidRPr="006044DB" w:rsidTr="00185C1A">
        <w:trPr>
          <w:trHeight w:val="138"/>
        </w:trPr>
        <w:tc>
          <w:tcPr>
            <w:tcW w:w="710" w:type="dxa"/>
          </w:tcPr>
          <w:p w:rsidR="00185C1A" w:rsidRPr="006044DB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6044DB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6044DB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В течение 2015-201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</w:t>
            </w:r>
            <w:r w:rsidR="00AA2F1C" w:rsidRPr="006044DB">
              <w:rPr>
                <w:rFonts w:ascii="Times New Roman" w:hAnsi="Times New Roman" w:cs="Times New Roman"/>
              </w:rPr>
              <w:t>.</w:t>
            </w:r>
          </w:p>
        </w:tc>
      </w:tr>
      <w:tr w:rsidR="001E03C5" w:rsidRPr="006044DB" w:rsidTr="00185C1A">
        <w:trPr>
          <w:trHeight w:val="659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 2015</w:t>
            </w:r>
            <w:r w:rsidR="00AA2F1C" w:rsidRPr="006044DB">
              <w:rPr>
                <w:rFonts w:ascii="Times New Roman" w:hAnsi="Times New Roman" w:cs="Times New Roman"/>
              </w:rPr>
              <w:t>-2019г.</w:t>
            </w:r>
          </w:p>
        </w:tc>
      </w:tr>
      <w:tr w:rsidR="001E03C5" w:rsidRPr="006044DB" w:rsidTr="00185C1A">
        <w:trPr>
          <w:trHeight w:val="138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6044DB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11</w:t>
            </w:r>
            <w:r w:rsidR="00C0771C" w:rsidRPr="005F4ACA">
              <w:rPr>
                <w:rFonts w:ascii="Times New Roman" w:hAnsi="Times New Roman" w:cs="Times New Roman"/>
                <w:b/>
              </w:rPr>
              <w:t>1</w:t>
            </w:r>
            <w:r w:rsidRPr="005F4ACA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0</w:t>
            </w:r>
            <w:r w:rsidR="00185C1A" w:rsidRPr="005F4AC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0</w:t>
            </w:r>
            <w:r w:rsidR="00185C1A" w:rsidRPr="005F4AC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03C5" w:rsidRPr="006044DB" w:rsidTr="00185C1A">
        <w:trPr>
          <w:trHeight w:val="759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  <w:b/>
              </w:rPr>
              <w:t>Задача 5.</w:t>
            </w:r>
            <w:r w:rsidRPr="006044DB">
              <w:rPr>
                <w:rFonts w:ascii="Times New Roman" w:hAnsi="Times New Roman" w:cs="Times New Roman"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3C5" w:rsidRPr="006044DB" w:rsidTr="00185C1A">
        <w:trPr>
          <w:trHeight w:val="115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Июнь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7C33D5" w:rsidRPr="006044DB" w:rsidTr="00185C1A">
        <w:trPr>
          <w:trHeight w:val="115"/>
        </w:trPr>
        <w:tc>
          <w:tcPr>
            <w:tcW w:w="710" w:type="dxa"/>
          </w:tcPr>
          <w:p w:rsidR="007C33D5" w:rsidRPr="006044DB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6044DB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2017г.</w:t>
            </w:r>
          </w:p>
        </w:tc>
      </w:tr>
      <w:tr w:rsidR="007C33D5" w:rsidRPr="006044DB" w:rsidTr="00185C1A">
        <w:trPr>
          <w:trHeight w:val="115"/>
        </w:trPr>
        <w:tc>
          <w:tcPr>
            <w:tcW w:w="710" w:type="dxa"/>
          </w:tcPr>
          <w:p w:rsidR="007C33D5" w:rsidRPr="006044DB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Охрана труда глазами детей</w:t>
            </w:r>
          </w:p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6044DB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</w:t>
            </w:r>
            <w:r w:rsidR="007C33D5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</w:t>
            </w:r>
            <w:r w:rsidR="007C33D5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7C33D5" w:rsidRPr="005F4ACA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6044DB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2017г.</w:t>
            </w:r>
          </w:p>
        </w:tc>
      </w:tr>
      <w:tr w:rsidR="001E03C5" w:rsidRPr="006044DB" w:rsidTr="00185C1A">
        <w:trPr>
          <w:trHeight w:val="138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13</w:t>
            </w:r>
            <w:r w:rsidR="00185C1A"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5F4ACA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185C1A"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8779DA"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8779DA"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38"/>
        </w:trPr>
        <w:tc>
          <w:tcPr>
            <w:tcW w:w="710" w:type="dxa"/>
          </w:tcPr>
          <w:p w:rsidR="00185C1A" w:rsidRPr="006044DB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C74FBE" w:rsidRPr="005F4ACA">
              <w:rPr>
                <w:rFonts w:ascii="Times New Roman" w:hAnsi="Times New Roman" w:cs="Times New Roman"/>
              </w:rPr>
              <w:t>2</w:t>
            </w:r>
            <w:r w:rsidR="008779D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5F4ACA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</w:t>
            </w:r>
            <w:r w:rsidR="008779DA"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</w:t>
            </w:r>
            <w:r w:rsidR="008779DA"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Декабрь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23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29</w:t>
            </w:r>
            <w:r w:rsidR="00BA1686" w:rsidRPr="005F4AC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12</w:t>
            </w:r>
            <w:r w:rsidR="008779D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Январь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392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6044DB">
              <w:rPr>
                <w:rFonts w:ascii="Times New Roman" w:hAnsi="Times New Roman" w:cs="Times New Roman"/>
              </w:rPr>
              <w:t>ко</w:t>
            </w:r>
            <w:proofErr w:type="gramEnd"/>
            <w:r w:rsidRPr="006044DB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Июнь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414"/>
        </w:trPr>
        <w:tc>
          <w:tcPr>
            <w:tcW w:w="710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213,1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5F4ACA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5F4ACA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72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Июнь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552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</w:t>
            </w:r>
            <w:r w:rsidR="007326E9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Октябрь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15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МУ КЦСОН </w:t>
            </w:r>
            <w:r w:rsidRPr="006044DB">
              <w:rPr>
                <w:rFonts w:ascii="Times New Roman" w:hAnsi="Times New Roman" w:cs="Times New Roman"/>
              </w:rPr>
              <w:lastRenderedPageBreak/>
              <w:t>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Апрель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</w:t>
            </w:r>
            <w:r w:rsidR="00AA2F1C" w:rsidRPr="006044DB">
              <w:rPr>
                <w:rFonts w:ascii="Times New Roman" w:hAnsi="Times New Roman" w:cs="Times New Roman"/>
              </w:rPr>
              <w:t>-</w:t>
            </w:r>
            <w:r w:rsidRPr="006044DB">
              <w:rPr>
                <w:rFonts w:ascii="Times New Roman" w:hAnsi="Times New Roman" w:cs="Times New Roman"/>
              </w:rPr>
              <w:t>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1E03C5" w:rsidRPr="006044DB" w:rsidTr="00185C1A">
        <w:trPr>
          <w:trHeight w:val="123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lastRenderedPageBreak/>
              <w:t>5.10.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</w:t>
            </w:r>
          </w:p>
          <w:p w:rsidR="00185C1A" w:rsidRPr="006044DB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</w:t>
            </w:r>
            <w:r w:rsidR="00AA2F1C" w:rsidRPr="006044DB">
              <w:rPr>
                <w:rFonts w:ascii="Times New Roman" w:hAnsi="Times New Roman" w:cs="Times New Roman"/>
              </w:rPr>
              <w:t>9</w:t>
            </w:r>
            <w:r w:rsidRPr="006044DB">
              <w:rPr>
                <w:rFonts w:ascii="Times New Roman" w:hAnsi="Times New Roman" w:cs="Times New Roman"/>
              </w:rPr>
              <w:t>г.</w:t>
            </w:r>
          </w:p>
        </w:tc>
      </w:tr>
      <w:tr w:rsidR="001E03C5" w:rsidRPr="006044DB" w:rsidTr="00185C1A">
        <w:trPr>
          <w:trHeight w:val="153"/>
        </w:trPr>
        <w:tc>
          <w:tcPr>
            <w:tcW w:w="710" w:type="dxa"/>
          </w:tcPr>
          <w:p w:rsidR="00185C1A" w:rsidRPr="006044DB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2" w:type="dxa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185C1A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5F4ACA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6044DB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2016</w:t>
            </w:r>
            <w:r w:rsidR="00AA2F1C" w:rsidRPr="006044DB">
              <w:rPr>
                <w:rFonts w:ascii="Times New Roman" w:hAnsi="Times New Roman" w:cs="Times New Roman"/>
              </w:rPr>
              <w:t>-2019г.</w:t>
            </w:r>
          </w:p>
        </w:tc>
      </w:tr>
      <w:tr w:rsidR="00451A6D" w:rsidRPr="006044DB" w:rsidTr="00185C1A">
        <w:trPr>
          <w:trHeight w:val="153"/>
        </w:trPr>
        <w:tc>
          <w:tcPr>
            <w:tcW w:w="710" w:type="dxa"/>
          </w:tcPr>
          <w:p w:rsidR="00451A6D" w:rsidRPr="006044D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6044D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6044DB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6044DB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451A6D" w:rsidRPr="005F4ACA" w:rsidRDefault="00D43076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</w:t>
            </w:r>
            <w:r w:rsidR="00451A6D" w:rsidRPr="005F4AC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5F4ACA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451A6D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5F4ACA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5F4ACA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5F4ACA" w:rsidRDefault="00D43076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451A6D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5F4ACA" w:rsidRDefault="00D43076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451A6D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6044DB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C0771C" w:rsidRPr="006044DB" w:rsidTr="00185C1A">
        <w:trPr>
          <w:trHeight w:val="153"/>
        </w:trPr>
        <w:tc>
          <w:tcPr>
            <w:tcW w:w="710" w:type="dxa"/>
          </w:tcPr>
          <w:p w:rsidR="00C0771C" w:rsidRPr="006044D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6044DB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5F4ACA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C0771C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5F4ACA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</w:t>
            </w:r>
            <w:r w:rsidR="00C0771C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C0771C" w:rsidRPr="006044DB" w:rsidTr="00185C1A">
        <w:trPr>
          <w:trHeight w:val="153"/>
        </w:trPr>
        <w:tc>
          <w:tcPr>
            <w:tcW w:w="710" w:type="dxa"/>
          </w:tcPr>
          <w:p w:rsidR="00C0771C" w:rsidRPr="006044DB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44DB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</w:t>
            </w:r>
            <w:r w:rsidR="00C0771C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Сентябрь</w:t>
            </w:r>
          </w:p>
          <w:p w:rsidR="00C0771C" w:rsidRPr="006044DB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D43076" w:rsidRPr="006044DB" w:rsidTr="00185C1A">
        <w:trPr>
          <w:trHeight w:val="153"/>
        </w:trPr>
        <w:tc>
          <w:tcPr>
            <w:tcW w:w="710" w:type="dxa"/>
          </w:tcPr>
          <w:p w:rsidR="00D43076" w:rsidRPr="006044DB" w:rsidRDefault="00D4307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D43076" w:rsidRPr="006044DB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6044DB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D43076" w:rsidRPr="006044D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D43076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34" w:type="dxa"/>
            <w:vAlign w:val="center"/>
          </w:tcPr>
          <w:p w:rsidR="00D43076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43076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43076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D43076" w:rsidRPr="005F4ACA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D43076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2018-2019г.</w:t>
            </w:r>
          </w:p>
          <w:p w:rsidR="00D43076" w:rsidRPr="006044DB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71C" w:rsidRPr="006044DB" w:rsidTr="00185C1A">
        <w:trPr>
          <w:trHeight w:val="607"/>
        </w:trPr>
        <w:tc>
          <w:tcPr>
            <w:tcW w:w="710" w:type="dxa"/>
          </w:tcPr>
          <w:p w:rsidR="00C0771C" w:rsidRPr="006044DB" w:rsidRDefault="004D38B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5.1</w:t>
            </w:r>
            <w:r w:rsidR="00D43076">
              <w:rPr>
                <w:rFonts w:ascii="Times New Roman" w:hAnsi="Times New Roman" w:cs="Times New Roman"/>
              </w:rPr>
              <w:t>6</w:t>
            </w:r>
            <w:r w:rsidRPr="006044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1839,7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40</w:t>
            </w:r>
            <w:r w:rsidR="00C0771C" w:rsidRPr="005F4AC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363</w:t>
            </w:r>
            <w:r w:rsidR="00C0771C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2015 -2019г.</w:t>
            </w:r>
          </w:p>
        </w:tc>
      </w:tr>
      <w:tr w:rsidR="00C0771C" w:rsidRPr="006044DB" w:rsidTr="00185C1A">
        <w:trPr>
          <w:trHeight w:val="276"/>
        </w:trPr>
        <w:tc>
          <w:tcPr>
            <w:tcW w:w="710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D4307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2</w:t>
            </w:r>
            <w:r w:rsidR="004D38B6" w:rsidRPr="005F4ACA">
              <w:rPr>
                <w:rFonts w:ascii="Times New Roman" w:hAnsi="Times New Roman" w:cs="Times New Roman"/>
                <w:b/>
              </w:rPr>
              <w:t>3</w:t>
            </w:r>
            <w:r w:rsidR="00714D4B" w:rsidRPr="005F4ACA">
              <w:rPr>
                <w:rFonts w:ascii="Times New Roman" w:hAnsi="Times New Roman" w:cs="Times New Roman"/>
                <w:b/>
              </w:rPr>
              <w:t>9</w:t>
            </w:r>
            <w:r w:rsidRPr="005F4ACA">
              <w:rPr>
                <w:rFonts w:ascii="Times New Roman" w:hAnsi="Times New Roman" w:cs="Times New Roman"/>
                <w:b/>
              </w:rPr>
              <w:t>0</w:t>
            </w:r>
            <w:r w:rsidR="004D38B6" w:rsidRPr="005F4ACA">
              <w:rPr>
                <w:rFonts w:ascii="Times New Roman" w:hAnsi="Times New Roman" w:cs="Times New Roman"/>
                <w:b/>
              </w:rPr>
              <w:t>,1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5</w:t>
            </w:r>
            <w:r w:rsidR="00714D4B" w:rsidRPr="005F4ACA">
              <w:rPr>
                <w:rFonts w:ascii="Times New Roman" w:hAnsi="Times New Roman" w:cs="Times New Roman"/>
                <w:b/>
              </w:rPr>
              <w:t>5</w:t>
            </w:r>
            <w:r w:rsidRPr="005F4ACA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554</w:t>
            </w:r>
            <w:r w:rsidR="00C0771C" w:rsidRPr="005F4AC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443</w:t>
            </w:r>
            <w:r w:rsidR="00C0771C" w:rsidRPr="005F4ACA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6044DB" w:rsidTr="00185C1A">
        <w:trPr>
          <w:trHeight w:val="276"/>
        </w:trPr>
        <w:tc>
          <w:tcPr>
            <w:tcW w:w="710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</w:t>
            </w:r>
            <w:r w:rsidR="004D38B6" w:rsidRPr="005F4ACA">
              <w:rPr>
                <w:rFonts w:ascii="Times New Roman" w:hAnsi="Times New Roman" w:cs="Times New Roman"/>
              </w:rPr>
              <w:t>3</w:t>
            </w:r>
            <w:r w:rsidR="00714D4B" w:rsidRPr="005F4ACA">
              <w:rPr>
                <w:rFonts w:ascii="Times New Roman" w:hAnsi="Times New Roman" w:cs="Times New Roman"/>
              </w:rPr>
              <w:t>9</w:t>
            </w:r>
            <w:r w:rsidRPr="005F4ACA">
              <w:rPr>
                <w:rFonts w:ascii="Times New Roman" w:hAnsi="Times New Roman" w:cs="Times New Roman"/>
              </w:rPr>
              <w:t>0</w:t>
            </w:r>
            <w:r w:rsidR="004D38B6" w:rsidRPr="005F4ACA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</w:t>
            </w:r>
            <w:r w:rsidR="00714D4B" w:rsidRPr="005F4ACA">
              <w:rPr>
                <w:rFonts w:ascii="Times New Roman" w:hAnsi="Times New Roman" w:cs="Times New Roman"/>
              </w:rPr>
              <w:t>5</w:t>
            </w:r>
            <w:r w:rsidRPr="005F4AC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554</w:t>
            </w:r>
            <w:r w:rsidR="00C0771C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5F4ACA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443</w:t>
            </w:r>
            <w:r w:rsidR="00C0771C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6044DB" w:rsidTr="00185C1A">
        <w:trPr>
          <w:trHeight w:val="276"/>
        </w:trPr>
        <w:tc>
          <w:tcPr>
            <w:tcW w:w="710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6044DB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771C" w:rsidRPr="006044DB" w:rsidTr="00185C1A">
        <w:tc>
          <w:tcPr>
            <w:tcW w:w="710" w:type="dxa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5F4ACA" w:rsidRDefault="00AC1F66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966708,8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180870,</w:t>
            </w:r>
            <w:r w:rsidR="00AC1F66" w:rsidRPr="005F4A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5F4ACA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5F4ACA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5F4ACA" w:rsidRDefault="00BB4796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199825,7</w:t>
            </w:r>
          </w:p>
        </w:tc>
        <w:tc>
          <w:tcPr>
            <w:tcW w:w="1134" w:type="dxa"/>
          </w:tcPr>
          <w:p w:rsidR="00C0771C" w:rsidRPr="005F4ACA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200439,9</w:t>
            </w:r>
          </w:p>
        </w:tc>
        <w:tc>
          <w:tcPr>
            <w:tcW w:w="1417" w:type="dxa"/>
            <w:vAlign w:val="center"/>
          </w:tcPr>
          <w:p w:rsidR="00C0771C" w:rsidRPr="006044DB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6044DB" w:rsidTr="00527FCA">
        <w:tc>
          <w:tcPr>
            <w:tcW w:w="710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C74FBE" w:rsidRPr="005F4ACA" w:rsidRDefault="00AC1F6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145477,5</w:t>
            </w:r>
          </w:p>
        </w:tc>
        <w:tc>
          <w:tcPr>
            <w:tcW w:w="1134" w:type="dxa"/>
            <w:vAlign w:val="center"/>
          </w:tcPr>
          <w:p w:rsidR="00C74FBE" w:rsidRPr="005F4ACA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C74FBE" w:rsidRPr="005F4ACA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C74FBE" w:rsidRPr="005F4ACA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C74FBE" w:rsidRPr="005F4ACA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25270,8</w:t>
            </w:r>
          </w:p>
        </w:tc>
        <w:tc>
          <w:tcPr>
            <w:tcW w:w="1134" w:type="dxa"/>
            <w:vAlign w:val="center"/>
          </w:tcPr>
          <w:p w:rsidR="00C74FBE" w:rsidRPr="005F4ACA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6044DB" w:rsidTr="00185C1A">
        <w:tc>
          <w:tcPr>
            <w:tcW w:w="710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44DB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6044DB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6044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C74FBE" w:rsidRPr="005F4ACA" w:rsidRDefault="00AC1F66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818099,8</w:t>
            </w:r>
          </w:p>
        </w:tc>
        <w:tc>
          <w:tcPr>
            <w:tcW w:w="1134" w:type="dxa"/>
            <w:vAlign w:val="center"/>
          </w:tcPr>
          <w:p w:rsidR="00C74FBE" w:rsidRPr="005F4ACA" w:rsidRDefault="00C74FBE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151460,</w:t>
            </w:r>
            <w:r w:rsidR="00AC1F66" w:rsidRPr="005F4A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C74FBE" w:rsidRPr="005F4ACA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5F4ACA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5F4ACA" w:rsidRDefault="00BB4796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173620,9</w:t>
            </w:r>
          </w:p>
        </w:tc>
        <w:tc>
          <w:tcPr>
            <w:tcW w:w="1134" w:type="dxa"/>
          </w:tcPr>
          <w:p w:rsidR="00C74FBE" w:rsidRPr="005F4ACA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173620,9</w:t>
            </w:r>
          </w:p>
        </w:tc>
        <w:tc>
          <w:tcPr>
            <w:tcW w:w="1417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BE" w:rsidRPr="006044DB" w:rsidTr="00185C1A">
        <w:tc>
          <w:tcPr>
            <w:tcW w:w="710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74FBE" w:rsidRPr="005F4ACA" w:rsidRDefault="00AC1F6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3131,5</w:t>
            </w:r>
          </w:p>
        </w:tc>
        <w:tc>
          <w:tcPr>
            <w:tcW w:w="1134" w:type="dxa"/>
            <w:vAlign w:val="center"/>
          </w:tcPr>
          <w:p w:rsidR="00C74FBE" w:rsidRPr="005F4ACA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5F4ACA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5F4ACA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5F4ACA" w:rsidRDefault="00BB4796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934</w:t>
            </w:r>
            <w:r w:rsidR="00C74FBE" w:rsidRPr="005F4AC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C74FBE" w:rsidRPr="005F4ACA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743,0</w:t>
            </w:r>
          </w:p>
        </w:tc>
        <w:tc>
          <w:tcPr>
            <w:tcW w:w="1417" w:type="dxa"/>
            <w:vAlign w:val="center"/>
          </w:tcPr>
          <w:p w:rsidR="00C74FBE" w:rsidRPr="006044DB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Pr="006044DB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B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1E03C5" w:rsidRPr="006044DB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6044DB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1E03C5" w:rsidRPr="006044DB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2017</w:t>
            </w:r>
            <w:r w:rsidR="004D38B6" w:rsidRPr="006044DB">
              <w:rPr>
                <w:rFonts w:ascii="Times New Roman" w:hAnsi="Times New Roman" w:cs="Times New Roman"/>
                <w:b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2018</w:t>
            </w:r>
            <w:r w:rsidR="00AC1F66">
              <w:rPr>
                <w:rFonts w:ascii="Times New Roman" w:hAnsi="Times New Roman" w:cs="Times New Roman"/>
                <w:b/>
              </w:rPr>
              <w:t xml:space="preserve"> </w:t>
            </w:r>
            <w:r w:rsidRPr="006044D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6044DB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2019*г.</w:t>
            </w:r>
          </w:p>
        </w:tc>
      </w:tr>
      <w:tr w:rsidR="001E03C5" w:rsidRPr="006044DB" w:rsidTr="00AA2F1C">
        <w:trPr>
          <w:trHeight w:val="415"/>
        </w:trPr>
        <w:tc>
          <w:tcPr>
            <w:tcW w:w="4394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5F4ACA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145477,5</w:t>
            </w:r>
          </w:p>
        </w:tc>
        <w:tc>
          <w:tcPr>
            <w:tcW w:w="1701" w:type="dxa"/>
            <w:vAlign w:val="center"/>
          </w:tcPr>
          <w:p w:rsidR="00AA2F1C" w:rsidRPr="005F4ACA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5F4ACA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25270,8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26076,0</w:t>
            </w:r>
          </w:p>
        </w:tc>
      </w:tr>
      <w:tr w:rsidR="001E03C5" w:rsidRPr="006044DB" w:rsidTr="00AA2F1C">
        <w:trPr>
          <w:trHeight w:val="317"/>
        </w:trPr>
        <w:tc>
          <w:tcPr>
            <w:tcW w:w="4394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5F4ACA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818099,8</w:t>
            </w:r>
          </w:p>
        </w:tc>
        <w:tc>
          <w:tcPr>
            <w:tcW w:w="1701" w:type="dxa"/>
            <w:vAlign w:val="center"/>
          </w:tcPr>
          <w:p w:rsidR="00AA2F1C" w:rsidRPr="005F4ACA" w:rsidRDefault="00AA2F1C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151460,</w:t>
            </w:r>
            <w:r w:rsidR="00AC1F66" w:rsidRPr="005F4A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AA2F1C" w:rsidRPr="005F4ACA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173620,9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173620,9</w:t>
            </w:r>
          </w:p>
        </w:tc>
      </w:tr>
      <w:tr w:rsidR="001E03C5" w:rsidRPr="006044DB" w:rsidTr="00AA2F1C">
        <w:trPr>
          <w:trHeight w:val="180"/>
        </w:trPr>
        <w:tc>
          <w:tcPr>
            <w:tcW w:w="4394" w:type="dxa"/>
            <w:vAlign w:val="center"/>
          </w:tcPr>
          <w:p w:rsidR="00AA2F1C" w:rsidRPr="006044DB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6044DB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5F4ACA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3131,5</w:t>
            </w:r>
          </w:p>
        </w:tc>
        <w:tc>
          <w:tcPr>
            <w:tcW w:w="1701" w:type="dxa"/>
            <w:vAlign w:val="center"/>
          </w:tcPr>
          <w:p w:rsidR="00AA2F1C" w:rsidRPr="005F4ACA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5F4ACA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934</w:t>
            </w:r>
            <w:r w:rsidR="005627B9" w:rsidRPr="005F4ACA">
              <w:rPr>
                <w:rFonts w:ascii="Times New Roman" w:hAnsi="Times New Roman" w:cs="Times New Roman"/>
              </w:rPr>
              <w:t>,</w:t>
            </w:r>
            <w:r w:rsidR="00AA2F1C" w:rsidRPr="005F4A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5F4ACA">
              <w:rPr>
                <w:rFonts w:ascii="Times New Roman" w:hAnsi="Times New Roman" w:cs="Times New Roman"/>
              </w:rPr>
              <w:t>743</w:t>
            </w:r>
            <w:r w:rsidR="005627B9" w:rsidRPr="005F4ACA">
              <w:rPr>
                <w:rFonts w:ascii="Times New Roman" w:hAnsi="Times New Roman" w:cs="Times New Roman"/>
              </w:rPr>
              <w:t>,0</w:t>
            </w:r>
          </w:p>
        </w:tc>
      </w:tr>
      <w:tr w:rsidR="001E03C5" w:rsidRPr="006044DB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6044DB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6044DB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5F4ACA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966708,8</w:t>
            </w:r>
          </w:p>
        </w:tc>
        <w:tc>
          <w:tcPr>
            <w:tcW w:w="1701" w:type="dxa"/>
            <w:vAlign w:val="center"/>
          </w:tcPr>
          <w:p w:rsidR="00AA2F1C" w:rsidRPr="005F4ACA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180870,</w:t>
            </w:r>
            <w:r w:rsidR="00AC1F66" w:rsidRPr="005F4A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AA2F1C" w:rsidRPr="005F4ACA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199825,7</w:t>
            </w:r>
          </w:p>
        </w:tc>
        <w:tc>
          <w:tcPr>
            <w:tcW w:w="1701" w:type="dxa"/>
            <w:vAlign w:val="center"/>
          </w:tcPr>
          <w:p w:rsidR="00AA2F1C" w:rsidRPr="005F4ACA" w:rsidRDefault="00AC1F66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ACA">
              <w:rPr>
                <w:rFonts w:ascii="Times New Roman" w:hAnsi="Times New Roman" w:cs="Times New Roman"/>
                <w:b/>
              </w:rPr>
              <w:t>200439,9</w:t>
            </w:r>
          </w:p>
        </w:tc>
      </w:tr>
    </w:tbl>
    <w:p w:rsidR="00AA2F1C" w:rsidRPr="006044DB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6044DB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B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60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4DB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6044DB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6044DB" w:rsidTr="002C64F8">
        <w:trPr>
          <w:trHeight w:val="536"/>
        </w:trPr>
        <w:tc>
          <w:tcPr>
            <w:tcW w:w="67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6044DB">
              <w:rPr>
                <w:rFonts w:ascii="Times New Roman" w:hAnsi="Times New Roman" w:cs="Times New Roman"/>
                <w:b/>
              </w:rPr>
              <w:t>р</w:t>
            </w:r>
            <w:r w:rsidRPr="006044DB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02" w:rsidRDefault="00687502" w:rsidP="0044063F">
      <w:pPr>
        <w:spacing w:after="0" w:line="240" w:lineRule="auto"/>
      </w:pPr>
      <w:r>
        <w:separator/>
      </w:r>
    </w:p>
  </w:endnote>
  <w:endnote w:type="continuationSeparator" w:id="0">
    <w:p w:rsidR="00687502" w:rsidRDefault="00687502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02" w:rsidRDefault="00687502" w:rsidP="0044063F">
      <w:pPr>
        <w:spacing w:after="0" w:line="240" w:lineRule="auto"/>
      </w:pPr>
      <w:r>
        <w:separator/>
      </w:r>
    </w:p>
  </w:footnote>
  <w:footnote w:type="continuationSeparator" w:id="0">
    <w:p w:rsidR="00687502" w:rsidRDefault="00687502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20FF"/>
    <w:rsid w:val="000136A9"/>
    <w:rsid w:val="00017687"/>
    <w:rsid w:val="000214A9"/>
    <w:rsid w:val="00022EEF"/>
    <w:rsid w:val="00024F27"/>
    <w:rsid w:val="00027A98"/>
    <w:rsid w:val="000330A1"/>
    <w:rsid w:val="0003326A"/>
    <w:rsid w:val="000433EB"/>
    <w:rsid w:val="0004792A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30A3"/>
    <w:rsid w:val="0020580D"/>
    <w:rsid w:val="00206A92"/>
    <w:rsid w:val="002102E8"/>
    <w:rsid w:val="00210549"/>
    <w:rsid w:val="00214B3C"/>
    <w:rsid w:val="00220177"/>
    <w:rsid w:val="002222FF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362E"/>
    <w:rsid w:val="00307330"/>
    <w:rsid w:val="003144BD"/>
    <w:rsid w:val="00316EFA"/>
    <w:rsid w:val="00317438"/>
    <w:rsid w:val="00320313"/>
    <w:rsid w:val="00323F56"/>
    <w:rsid w:val="003314CE"/>
    <w:rsid w:val="00332D5D"/>
    <w:rsid w:val="00332DA1"/>
    <w:rsid w:val="00333BB1"/>
    <w:rsid w:val="00346825"/>
    <w:rsid w:val="00347AC0"/>
    <w:rsid w:val="00350461"/>
    <w:rsid w:val="0036466B"/>
    <w:rsid w:val="003670CB"/>
    <w:rsid w:val="00370BE7"/>
    <w:rsid w:val="003713DE"/>
    <w:rsid w:val="00375095"/>
    <w:rsid w:val="00380951"/>
    <w:rsid w:val="003809B4"/>
    <w:rsid w:val="0038374C"/>
    <w:rsid w:val="0039283A"/>
    <w:rsid w:val="003A0F4D"/>
    <w:rsid w:val="003B2636"/>
    <w:rsid w:val="003B38FC"/>
    <w:rsid w:val="003B3DF3"/>
    <w:rsid w:val="003B72B6"/>
    <w:rsid w:val="003C2A2A"/>
    <w:rsid w:val="003C53EE"/>
    <w:rsid w:val="003C6A6C"/>
    <w:rsid w:val="003D3D3E"/>
    <w:rsid w:val="003D4F91"/>
    <w:rsid w:val="003D5D77"/>
    <w:rsid w:val="003E2E5D"/>
    <w:rsid w:val="003F25C9"/>
    <w:rsid w:val="003F31AA"/>
    <w:rsid w:val="003F354F"/>
    <w:rsid w:val="00401D0D"/>
    <w:rsid w:val="00411A3B"/>
    <w:rsid w:val="00411CC8"/>
    <w:rsid w:val="00412D10"/>
    <w:rsid w:val="0041515C"/>
    <w:rsid w:val="0042055C"/>
    <w:rsid w:val="004218B3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16C8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F5F"/>
    <w:rsid w:val="005F16BD"/>
    <w:rsid w:val="005F4ACA"/>
    <w:rsid w:val="005F51DC"/>
    <w:rsid w:val="00601142"/>
    <w:rsid w:val="00602BF9"/>
    <w:rsid w:val="006044DB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6CD4"/>
    <w:rsid w:val="006B2973"/>
    <w:rsid w:val="006B5E4F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641B"/>
    <w:rsid w:val="00801A44"/>
    <w:rsid w:val="008042A2"/>
    <w:rsid w:val="0080790F"/>
    <w:rsid w:val="00811C53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7396"/>
    <w:rsid w:val="00887B37"/>
    <w:rsid w:val="008920EE"/>
    <w:rsid w:val="008945CF"/>
    <w:rsid w:val="008B4CA7"/>
    <w:rsid w:val="008B7946"/>
    <w:rsid w:val="008C036A"/>
    <w:rsid w:val="008C1078"/>
    <w:rsid w:val="008C145D"/>
    <w:rsid w:val="008C3E59"/>
    <w:rsid w:val="008D414C"/>
    <w:rsid w:val="008E4EFD"/>
    <w:rsid w:val="008E68A0"/>
    <w:rsid w:val="008F3F9C"/>
    <w:rsid w:val="008F570C"/>
    <w:rsid w:val="009040FD"/>
    <w:rsid w:val="009045FF"/>
    <w:rsid w:val="00904CCF"/>
    <w:rsid w:val="00906F4B"/>
    <w:rsid w:val="00907244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4936"/>
    <w:rsid w:val="00985AF7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331C"/>
    <w:rsid w:val="00A54983"/>
    <w:rsid w:val="00A74525"/>
    <w:rsid w:val="00A80673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3465"/>
    <w:rsid w:val="00AB3757"/>
    <w:rsid w:val="00AB6DBC"/>
    <w:rsid w:val="00AC03C8"/>
    <w:rsid w:val="00AC1F66"/>
    <w:rsid w:val="00AC51D7"/>
    <w:rsid w:val="00AC69DF"/>
    <w:rsid w:val="00AD0910"/>
    <w:rsid w:val="00AD1BBB"/>
    <w:rsid w:val="00AD58E8"/>
    <w:rsid w:val="00AE2F2E"/>
    <w:rsid w:val="00AE777C"/>
    <w:rsid w:val="00AF3734"/>
    <w:rsid w:val="00AF740A"/>
    <w:rsid w:val="00B00893"/>
    <w:rsid w:val="00B101AF"/>
    <w:rsid w:val="00B11DE3"/>
    <w:rsid w:val="00B21ACA"/>
    <w:rsid w:val="00B42725"/>
    <w:rsid w:val="00B4411A"/>
    <w:rsid w:val="00B44804"/>
    <w:rsid w:val="00B47104"/>
    <w:rsid w:val="00B57BD3"/>
    <w:rsid w:val="00B6021F"/>
    <w:rsid w:val="00B66DF3"/>
    <w:rsid w:val="00B67A71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3243"/>
    <w:rsid w:val="00BC354A"/>
    <w:rsid w:val="00BC4024"/>
    <w:rsid w:val="00BD44B3"/>
    <w:rsid w:val="00BE4469"/>
    <w:rsid w:val="00C0126B"/>
    <w:rsid w:val="00C0771C"/>
    <w:rsid w:val="00C1012C"/>
    <w:rsid w:val="00C11869"/>
    <w:rsid w:val="00C13BC0"/>
    <w:rsid w:val="00C25FD0"/>
    <w:rsid w:val="00C27B68"/>
    <w:rsid w:val="00C3235F"/>
    <w:rsid w:val="00C3665D"/>
    <w:rsid w:val="00C436E8"/>
    <w:rsid w:val="00C47131"/>
    <w:rsid w:val="00C53301"/>
    <w:rsid w:val="00C56A96"/>
    <w:rsid w:val="00C6264C"/>
    <w:rsid w:val="00C63811"/>
    <w:rsid w:val="00C63C24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3DBD"/>
    <w:rsid w:val="00CF4933"/>
    <w:rsid w:val="00CF553F"/>
    <w:rsid w:val="00CF7475"/>
    <w:rsid w:val="00D01CCC"/>
    <w:rsid w:val="00D100FC"/>
    <w:rsid w:val="00D1251C"/>
    <w:rsid w:val="00D14292"/>
    <w:rsid w:val="00D228B1"/>
    <w:rsid w:val="00D328F2"/>
    <w:rsid w:val="00D37EB9"/>
    <w:rsid w:val="00D42D29"/>
    <w:rsid w:val="00D43076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46F"/>
    <w:rsid w:val="00DD3D6F"/>
    <w:rsid w:val="00DE255D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78B3"/>
    <w:rsid w:val="00E217EA"/>
    <w:rsid w:val="00E237B6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25882"/>
    <w:rsid w:val="00F27925"/>
    <w:rsid w:val="00F3365B"/>
    <w:rsid w:val="00F37FEB"/>
    <w:rsid w:val="00F41943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6668-9AD8-4ACA-BFDB-81AE05DF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User</cp:lastModifiedBy>
  <cp:revision>12</cp:revision>
  <cp:lastPrinted>2018-02-21T11:38:00Z</cp:lastPrinted>
  <dcterms:created xsi:type="dcterms:W3CDTF">2018-02-20T05:44:00Z</dcterms:created>
  <dcterms:modified xsi:type="dcterms:W3CDTF">2018-03-21T06:10:00Z</dcterms:modified>
</cp:coreProperties>
</file>