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B25876">
        <w:rPr>
          <w:rFonts w:ascii="Times New Roman" w:eastAsia="Calibri" w:hAnsi="Times New Roman" w:cs="Times New Roman"/>
          <w:sz w:val="28"/>
          <w:szCs w:val="28"/>
          <w:lang w:eastAsia="zh-CN"/>
        </w:rPr>
        <w:t>юридический отдел</w:t>
      </w:r>
      <w:bookmarkStart w:id="1" w:name="_GoBack"/>
      <w:bookmarkEnd w:id="1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</w:t>
      </w:r>
      <w:proofErr w:type="gramStart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5515F7" w:rsidRDefault="005515F7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</w:t>
      </w:r>
      <w:proofErr w:type="gramStart"/>
      <w:r w:rsidRPr="00551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55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 22.04.2003 № 477 «Об основных требованиях к работе мелкорозничной сети в Гаврилов-Ямском муниципальном округе»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5F7" w:rsidRDefault="005515F7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5515F7">
        <w:rPr>
          <w:rFonts w:ascii="Times New Roman" w:eastAsia="Calibri" w:hAnsi="Times New Roman" w:cs="Times New Roman"/>
          <w:sz w:val="28"/>
          <w:szCs w:val="28"/>
          <w:lang w:eastAsia="zh-CN"/>
        </w:rPr>
        <w:t>27.04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.2021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по </w:t>
      </w:r>
      <w:r w:rsidR="00B05CC4">
        <w:rPr>
          <w:rFonts w:ascii="Times New Roman" w:eastAsia="Calibri" w:hAnsi="Times New Roman" w:cs="Times New Roman"/>
          <w:sz w:val="28"/>
          <w:szCs w:val="28"/>
          <w:lang w:eastAsia="zh-CN"/>
        </w:rPr>
        <w:t>17.05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.2021</w:t>
      </w:r>
      <w:r w:rsidR="003C7B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313327" w:rsidRPr="00313327">
          <w:rPr>
            <w:rStyle w:val="a5"/>
            <w:rFonts w:ascii="Times New Roman" w:hAnsi="Times New Roman" w:cs="Times New Roman"/>
            <w:sz w:val="28"/>
            <w:szCs w:val="28"/>
          </w:rPr>
          <w:t>gy-makarevichev@adm.yar.ru</w:t>
        </w:r>
      </w:hyperlink>
      <w:r w:rsidR="00313327">
        <w:t xml:space="preserve"> 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C665DC" w:rsidRPr="00C665DC" w:rsidRDefault="005515F7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 руководителя аппарата, начальник юридического отдела</w:t>
      </w:r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</w:t>
      </w:r>
      <w:proofErr w:type="gramStart"/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Макаревич Екатерина </w:t>
      </w:r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>Владимировна, тел. (48534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2-39</w:t>
      </w:r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>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5515F7" w:rsidRPr="005515F7" w:rsidRDefault="0066045F" w:rsidP="005515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="005515F7" w:rsidRPr="0055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</w:t>
      </w:r>
      <w:proofErr w:type="gramStart"/>
      <w:r w:rsidR="005515F7" w:rsidRPr="00551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5515F7" w:rsidRPr="0055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 22.04.2003 № 477 «Об основных требованиях к работе мелкорозничной сети в Гаврилов-Ямском муниципальном округе»</w:t>
      </w:r>
      <w:r w:rsidR="00551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5DC" w:rsidRPr="00C665DC" w:rsidRDefault="00F11AA8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533614" w:rsidRDefault="00533614"/>
    <w:sectPr w:rsidR="00533614">
      <w:headerReference w:type="default" r:id="rId11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29" w:rsidRDefault="00046929">
      <w:pPr>
        <w:spacing w:after="0" w:line="240" w:lineRule="auto"/>
      </w:pPr>
      <w:r>
        <w:separator/>
      </w:r>
    </w:p>
  </w:endnote>
  <w:endnote w:type="continuationSeparator" w:id="0">
    <w:p w:rsidR="00046929" w:rsidRDefault="0004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29" w:rsidRDefault="00046929">
      <w:pPr>
        <w:spacing w:after="0" w:line="240" w:lineRule="auto"/>
      </w:pPr>
      <w:r>
        <w:separator/>
      </w:r>
    </w:p>
  </w:footnote>
  <w:footnote w:type="continuationSeparator" w:id="0">
    <w:p w:rsidR="00046929" w:rsidRDefault="0004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0577F"/>
    <w:rsid w:val="0003697E"/>
    <w:rsid w:val="00046929"/>
    <w:rsid w:val="00075152"/>
    <w:rsid w:val="00077D97"/>
    <w:rsid w:val="000A4EDD"/>
    <w:rsid w:val="000D2CE2"/>
    <w:rsid w:val="000E1DD8"/>
    <w:rsid w:val="0010348B"/>
    <w:rsid w:val="001309FB"/>
    <w:rsid w:val="00160B38"/>
    <w:rsid w:val="0017233F"/>
    <w:rsid w:val="00173FAF"/>
    <w:rsid w:val="001B44C6"/>
    <w:rsid w:val="001E68D3"/>
    <w:rsid w:val="001F11AE"/>
    <w:rsid w:val="00217EAD"/>
    <w:rsid w:val="002A1CE4"/>
    <w:rsid w:val="002A6679"/>
    <w:rsid w:val="002D1416"/>
    <w:rsid w:val="002F2730"/>
    <w:rsid w:val="00313327"/>
    <w:rsid w:val="00373D02"/>
    <w:rsid w:val="00391B6D"/>
    <w:rsid w:val="003C7BD7"/>
    <w:rsid w:val="003E06C0"/>
    <w:rsid w:val="00497E24"/>
    <w:rsid w:val="004B6388"/>
    <w:rsid w:val="00533614"/>
    <w:rsid w:val="005515F7"/>
    <w:rsid w:val="00560234"/>
    <w:rsid w:val="00562F00"/>
    <w:rsid w:val="006026A8"/>
    <w:rsid w:val="00623D34"/>
    <w:rsid w:val="00643348"/>
    <w:rsid w:val="0066045F"/>
    <w:rsid w:val="00686BB1"/>
    <w:rsid w:val="006A13FA"/>
    <w:rsid w:val="006A5CAC"/>
    <w:rsid w:val="006E07FE"/>
    <w:rsid w:val="006E7C5D"/>
    <w:rsid w:val="00764E22"/>
    <w:rsid w:val="00776415"/>
    <w:rsid w:val="00795D55"/>
    <w:rsid w:val="007B40DF"/>
    <w:rsid w:val="008256F2"/>
    <w:rsid w:val="00835347"/>
    <w:rsid w:val="008B3C05"/>
    <w:rsid w:val="008D263B"/>
    <w:rsid w:val="008E15DF"/>
    <w:rsid w:val="008F0BA1"/>
    <w:rsid w:val="00911E43"/>
    <w:rsid w:val="009402B6"/>
    <w:rsid w:val="009447C1"/>
    <w:rsid w:val="00955214"/>
    <w:rsid w:val="00993AB2"/>
    <w:rsid w:val="009C2504"/>
    <w:rsid w:val="009E311A"/>
    <w:rsid w:val="009F78E4"/>
    <w:rsid w:val="00A06814"/>
    <w:rsid w:val="00A30E57"/>
    <w:rsid w:val="00A41EBF"/>
    <w:rsid w:val="00A7251C"/>
    <w:rsid w:val="00AE4EF9"/>
    <w:rsid w:val="00AF66FD"/>
    <w:rsid w:val="00B05CC4"/>
    <w:rsid w:val="00B25876"/>
    <w:rsid w:val="00B72F4F"/>
    <w:rsid w:val="00BC5764"/>
    <w:rsid w:val="00BE3429"/>
    <w:rsid w:val="00C62CF4"/>
    <w:rsid w:val="00C6310A"/>
    <w:rsid w:val="00C665DC"/>
    <w:rsid w:val="00CB5287"/>
    <w:rsid w:val="00CC128F"/>
    <w:rsid w:val="00CE01DE"/>
    <w:rsid w:val="00CF4C27"/>
    <w:rsid w:val="00D052A3"/>
    <w:rsid w:val="00D743C0"/>
    <w:rsid w:val="00D95A00"/>
    <w:rsid w:val="00DD654A"/>
    <w:rsid w:val="00E14252"/>
    <w:rsid w:val="00E6047B"/>
    <w:rsid w:val="00E652EC"/>
    <w:rsid w:val="00E72769"/>
    <w:rsid w:val="00F11AA8"/>
    <w:rsid w:val="00F12769"/>
    <w:rsid w:val="00F128F1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akareviche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oepdi_2</cp:lastModifiedBy>
  <cp:revision>4</cp:revision>
  <cp:lastPrinted>2019-06-13T07:26:00Z</cp:lastPrinted>
  <dcterms:created xsi:type="dcterms:W3CDTF">2021-04-27T10:40:00Z</dcterms:created>
  <dcterms:modified xsi:type="dcterms:W3CDTF">2021-04-27T11:24:00Z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