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3E" w:rsidRPr="00375A33" w:rsidRDefault="00FA543E" w:rsidP="00F71CE6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-41910</wp:posOffset>
            </wp:positionV>
            <wp:extent cx="477665" cy="54814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5" cy="54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CE6" w:rsidRPr="00F71CE6" w:rsidRDefault="00F71CE6" w:rsidP="00F71CE6">
      <w:pPr>
        <w:suppressAutoHyphens/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  <w:sz w:val="40"/>
          <w:szCs w:val="30"/>
          <w:lang w:eastAsia="ar-SA"/>
        </w:rPr>
      </w:pPr>
    </w:p>
    <w:p w:rsidR="00FA543E" w:rsidRPr="00375A33" w:rsidRDefault="00FA543E" w:rsidP="00F71CE6">
      <w:pPr>
        <w:suppressAutoHyphens/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FA543E" w:rsidRPr="00375A33" w:rsidRDefault="00FA543E" w:rsidP="00F71CE6">
      <w:pPr>
        <w:suppressAutoHyphens/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75A33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F71CE6" w:rsidRPr="00F71CE6" w:rsidRDefault="00F71CE6" w:rsidP="00F71CE6">
      <w:pP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40"/>
        </w:rPr>
      </w:pPr>
    </w:p>
    <w:p w:rsidR="00FA543E" w:rsidRPr="00375A33" w:rsidRDefault="00FA543E" w:rsidP="00F71CE6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375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FA543E" w:rsidRPr="00F71CE6" w:rsidRDefault="00FA543E" w:rsidP="00F71CE6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A543E" w:rsidRPr="00F71CE6" w:rsidRDefault="00F71CE6" w:rsidP="00F71CE6">
      <w:pPr>
        <w:spacing w:before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CE6">
        <w:rPr>
          <w:rFonts w:ascii="Times New Roman" w:eastAsia="Times New Roman" w:hAnsi="Times New Roman" w:cs="Times New Roman"/>
          <w:sz w:val="28"/>
          <w:szCs w:val="28"/>
        </w:rPr>
        <w:t>04.05.2022   № 325</w:t>
      </w:r>
      <w:r w:rsidR="00FA543E" w:rsidRPr="00F71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43E" w:rsidRPr="00F71CE6" w:rsidRDefault="00FA543E" w:rsidP="00F71CE6">
      <w:pPr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C076A" w:rsidRPr="00F71CE6" w:rsidRDefault="008C076A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11.01.2022 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опти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мизации расходов и эффективного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бюджетных средств, в соответствии с решением Собрания представителей Гаврилов-Ямского муниципального района от 24.02.202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№147 «О внесении изменений в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Собрания представителей Гаврилов-Ямского муни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района от 16.12.2021г. №129 «О бюджете Гаврилов-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 на 2022 год и на плановый период 2023-2025 годов», руководствуясь статьей 26 Устава Гаврилов-Ямского муниципального района Ярославской области,</w:t>
      </w:r>
      <w:proofErr w:type="gramEnd"/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56328" w:rsidRPr="00F71CE6" w:rsidRDefault="00A56328" w:rsidP="00F71CE6">
      <w:pPr>
        <w:widowControl w:val="0"/>
        <w:autoSpaceDE w:val="0"/>
        <w:autoSpaceDN w:val="0"/>
        <w:spacing w:before="0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 постановление Администрации </w:t>
      </w:r>
      <w:proofErr w:type="gramStart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11.01.2022 №17 «Об утверждении муниципальной программы «Развитие молодежной политики и патриот</w:t>
      </w:r>
      <w:r w:rsidR="00A56328"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ическое воспитание в Гаврилов-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Ямском муниципальном районе» на 2022-2025 годы», изменения согласно приложению.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тановления возложить на первого заместителя Главы Администрации </w:t>
      </w:r>
      <w:proofErr w:type="gramStart"/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Забаева</w:t>
      </w:r>
      <w:proofErr w:type="spellEnd"/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43E" w:rsidRPr="00F71CE6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FA543E" w:rsidRPr="00A56328" w:rsidRDefault="00FA543E" w:rsidP="00F71CE6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A56328"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 w:rsid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1CE6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  <w:r w:rsidRPr="00A56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FA543E" w:rsidRPr="00A56328" w:rsidRDefault="00FA543E" w:rsidP="00FA543E">
      <w:pPr>
        <w:widowControl w:val="0"/>
        <w:autoSpaceDE w:val="0"/>
        <w:autoSpaceDN w:val="0"/>
        <w:spacing w:before="0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43E" w:rsidRPr="00F71CE6" w:rsidRDefault="00FA543E" w:rsidP="00F71CE6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63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FA543E" w:rsidRPr="00763428" w:rsidRDefault="00FA543E" w:rsidP="00F71CE6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>Администрации Гаврилов-Ямского</w:t>
      </w:r>
    </w:p>
    <w:p w:rsidR="00FA543E" w:rsidRPr="00763428" w:rsidRDefault="00FA543E" w:rsidP="00F71CE6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</w:p>
    <w:p w:rsidR="00FA543E" w:rsidRPr="00763428" w:rsidRDefault="00FA543E" w:rsidP="00F71CE6">
      <w:pPr>
        <w:keepNext/>
        <w:keepLines/>
        <w:spacing w:before="0"/>
        <w:ind w:firstLine="5387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6342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71CE6">
        <w:rPr>
          <w:rFonts w:ascii="Times New Roman" w:eastAsia="Times New Roman" w:hAnsi="Times New Roman" w:cs="Times New Roman"/>
          <w:sz w:val="26"/>
          <w:szCs w:val="26"/>
        </w:rPr>
        <w:t>04.05.2022   № 325</w:t>
      </w:r>
    </w:p>
    <w:p w:rsidR="00FA543E" w:rsidRDefault="00FA543E" w:rsidP="00FA543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045DDE" w:rsidRDefault="00FA543E" w:rsidP="00A56328">
      <w:pPr>
        <w:tabs>
          <w:tab w:val="left" w:pos="142"/>
          <w:tab w:val="left" w:pos="851"/>
        </w:tabs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5DD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Изменения,</w:t>
      </w:r>
    </w:p>
    <w:p w:rsidR="00FA543E" w:rsidRDefault="00FA543E" w:rsidP="00A56328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 w:rsidRPr="00045DDE">
        <w:rPr>
          <w:rFonts w:ascii="Times New Roman" w:eastAsia="Times New Roman" w:hAnsi="Times New Roman" w:cs="Times New Roman"/>
          <w:sz w:val="28"/>
          <w:szCs w:val="28"/>
        </w:rPr>
        <w:t>вносимые в муниципальную программу</w:t>
      </w:r>
      <w:r w:rsidRPr="00BC5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«Развитие молодежной политики и патриотическое воспитание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2022-2025 годы»</w:t>
      </w:r>
    </w:p>
    <w:p w:rsidR="00FA543E" w:rsidRDefault="00FA543E" w:rsidP="00FA543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43E" w:rsidRPr="00CA08DE" w:rsidRDefault="00A56328" w:rsidP="00FA543E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0"/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543E" w:rsidRPr="00CA08DE">
        <w:rPr>
          <w:rFonts w:ascii="Times New Roman" w:eastAsia="Times New Roman" w:hAnsi="Times New Roman" w:cs="Times New Roman"/>
          <w:sz w:val="28"/>
          <w:szCs w:val="28"/>
        </w:rPr>
        <w:t xml:space="preserve">аспорт муниципальной программы Гаврилов-Ямского муниципального района «Развитие молодежной политики и патриотическое воспитание </w:t>
      </w:r>
      <w:proofErr w:type="gramStart"/>
      <w:r w:rsidR="00FA543E" w:rsidRPr="00CA08D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A543E" w:rsidRPr="00CA0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A543E" w:rsidRPr="00CA08DE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="00FA543E" w:rsidRPr="00CA08DE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2022-2025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FA543E" w:rsidRPr="00CA08DE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FA543E" w:rsidRPr="00B8165C" w:rsidRDefault="00A56328" w:rsidP="00A56328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543E"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FA543E" w:rsidRPr="00B8165C" w:rsidRDefault="00FA543E" w:rsidP="00A56328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p w:rsidR="00FA543E" w:rsidRPr="00B8165C" w:rsidRDefault="00FA543E" w:rsidP="00A56328">
      <w:pPr>
        <w:widowControl w:val="0"/>
        <w:autoSpaceDE w:val="0"/>
        <w:autoSpaceDN w:val="0"/>
        <w:spacing w:befor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5421"/>
      </w:tblGrid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21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2FAC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331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туризма, спорта и молодежной политики Администрации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Бондарева Наталия Сергеевна (848534) 2-02-51.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421" w:type="dxa"/>
          </w:tcPr>
          <w:p w:rsidR="00FA543E" w:rsidRPr="001B0C07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421" w:type="dxa"/>
          </w:tcPr>
          <w:p w:rsidR="00FA543E" w:rsidRPr="00EA4EFB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</w:t>
            </w:r>
            <w:r w:rsidR="00A563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Гаврилов-Ямского муниципального района  МУ «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A563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A543E" w:rsidRPr="00B8165C" w:rsidRDefault="00FA543E" w:rsidP="00A5632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Гаврилов-Ямского </w:t>
            </w:r>
            <w:r w:rsidR="00A563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учреждения МР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421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2022-2025 годы 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421" w:type="dxa"/>
          </w:tcPr>
          <w:p w:rsidR="00FA543E" w:rsidRPr="00E97642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муниципального района.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421" w:type="dxa"/>
          </w:tcPr>
          <w:p w:rsidR="00FA543E" w:rsidRPr="008339C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– Ямского муниципального района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МЦП 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Молодежь";</w:t>
            </w:r>
          </w:p>
          <w:p w:rsidR="00FA543E" w:rsidRPr="00EF414C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421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10 674 695,0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FA543E" w:rsidRPr="0011209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федеральные средства &lt;*&gt;:</w:t>
            </w:r>
          </w:p>
          <w:p w:rsidR="00FA543E" w:rsidRPr="0011209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2022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FA543E" w:rsidRPr="0011209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2023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FA543E" w:rsidRPr="0011209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2024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proofErr w:type="spellStart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</w:t>
            </w:r>
            <w:proofErr w:type="spellEnd"/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A543E" w:rsidRPr="0011209E" w:rsidRDefault="00FA543E" w:rsidP="00911586">
            <w:pPr>
              <w:widowControl w:val="0"/>
              <w:tabs>
                <w:tab w:val="left" w:pos="200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2025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Pr="001120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:rsidR="00FA543E" w:rsidRPr="001F35EB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446 69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год - _____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- 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41EC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  &lt;*&gt;:</w:t>
            </w:r>
          </w:p>
          <w:p w:rsidR="00FA543E" w:rsidRPr="00CB668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2022 год </w:t>
            </w: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– 4 146 001,0 руб.;</w:t>
            </w:r>
          </w:p>
          <w:p w:rsidR="00FA543E" w:rsidRPr="00CB668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 год – 2 712 000,0 руб.;</w:t>
            </w:r>
          </w:p>
          <w:p w:rsidR="00FA543E" w:rsidRPr="00CB668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2024 год – 1 685 000,0 </w:t>
            </w:r>
            <w:proofErr w:type="spellStart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</w:t>
            </w:r>
            <w:proofErr w:type="spellEnd"/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2025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1 685 000,0* </w:t>
            </w:r>
            <w:r w:rsidRPr="00CB668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руб.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EC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</w:t>
            </w:r>
            <w:proofErr w:type="spellStart"/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_____ руб.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421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 "Молодежь"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280 000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руб., из них: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120 000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70 000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45 000</w:t>
            </w:r>
            <w:r w:rsidRPr="005B76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45 000*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МЦП</w:t>
            </w:r>
            <w:r w:rsidRPr="008339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"Патриотическое воспитание граждан Российской Федерации, проживающих на территории Гаврилов – Ямского муниципального района"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245</w:t>
            </w:r>
            <w:r w:rsidRPr="00B0411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100 000,0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65 000,0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40 000,0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40 000* 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>Реализация молодежной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10 149 695,0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 руб., из них: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4 372 695</w:t>
            </w: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2 577 000</w:t>
            </w:r>
            <w:r w:rsidRPr="00C10A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02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1 600 000</w:t>
            </w:r>
            <w:r w:rsidRPr="00C10AB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.;</w:t>
            </w:r>
          </w:p>
          <w:p w:rsidR="00FA543E" w:rsidRPr="00B8165C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35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1 600 000,0*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543E" w:rsidRPr="00906DD1" w:rsidRDefault="00FA543E" w:rsidP="00911586">
            <w:pPr>
              <w:rPr>
                <w:lang w:eastAsia="ar-SA"/>
              </w:rPr>
            </w:pPr>
          </w:p>
        </w:tc>
      </w:tr>
      <w:tr w:rsidR="00FA543E" w:rsidRPr="00B8165C" w:rsidTr="00F71CE6">
        <w:tc>
          <w:tcPr>
            <w:tcW w:w="4360" w:type="dxa"/>
          </w:tcPr>
          <w:p w:rsidR="00FA543E" w:rsidRPr="00B8165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421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- увеличение 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хват</w:t>
            </w:r>
            <w:r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B71863">
              <w:rPr>
                <w:rStyle w:val="markedcontent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людей, получивших работы по приоритетным направлениям молодежной политики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до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9000</w:t>
            </w:r>
            <w:r w:rsidRPr="00B7186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2B1803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;</w:t>
            </w:r>
            <w:r w:rsidRPr="008339CE">
              <w:rPr>
                <w:rStyle w:val="markedcontent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молодых людей впервые вовлеченных в добровольческую деятельность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B718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A543E" w:rsidRPr="00A361FC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0295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работ, предоставляемых подросткам, молодежи и молодым семьям.</w:t>
            </w:r>
          </w:p>
        </w:tc>
      </w:tr>
      <w:tr w:rsidR="00FA543E" w:rsidRPr="00B8165C" w:rsidTr="00F71CE6">
        <w:tc>
          <w:tcPr>
            <w:tcW w:w="4360" w:type="dxa"/>
          </w:tcPr>
          <w:p w:rsidR="00FA543E" w:rsidRPr="00F71CE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1CE6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421" w:type="dxa"/>
          </w:tcPr>
          <w:p w:rsidR="00FA543E" w:rsidRPr="00F71CE6" w:rsidRDefault="002D7381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FA543E" w:rsidRPr="00F71CE6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</w:rPr>
                <w:t>http://www.gavyam.ru/about/management/upr_kul/mcp/</w:t>
              </w:r>
            </w:hyperlink>
          </w:p>
          <w:p w:rsidR="00FA543E" w:rsidRPr="00F71CE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543E" w:rsidRDefault="00FA543E" w:rsidP="00FA543E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543E" w:rsidRDefault="00FA543E" w:rsidP="00FA543E">
      <w:pPr>
        <w:pStyle w:val="ConsPlusTitle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A543E" w:rsidSect="00F71CE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A543E" w:rsidRPr="00CA08DE" w:rsidRDefault="00FA543E" w:rsidP="00FA543E">
      <w:pPr>
        <w:pStyle w:val="ConsPlusTitl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Раздел 3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Ресурсное обеспечение Муниципальной программы «Развитие молодежной политики и патриотическое воспитание </w:t>
      </w:r>
      <w:proofErr w:type="gramStart"/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</w:t>
      </w:r>
      <w:proofErr w:type="gramEnd"/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Гаврилов</w:t>
      </w:r>
      <w:proofErr w:type="gramEnd"/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– Ямском муниципальном районе»</w:t>
      </w:r>
      <w:r w:rsidRPr="00CA08DE">
        <w:rPr>
          <w:b w:val="0"/>
        </w:rPr>
        <w:t xml:space="preserve"> </w:t>
      </w:r>
      <w:r w:rsidR="00A5632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</w:t>
      </w:r>
      <w:r w:rsidR="00A56328"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зложить </w:t>
      </w:r>
      <w:r w:rsidRPr="00CA08D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следующей редакции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FA543E" w:rsidRPr="00CA08DE" w:rsidRDefault="00FA543E" w:rsidP="00FA543E">
      <w:pPr>
        <w:pStyle w:val="ConsPlusTitle"/>
        <w:ind w:left="720"/>
        <w:outlineLvl w:val="2"/>
        <w:rPr>
          <w:rFonts w:ascii="Times New Roman" w:hAnsi="Times New Roman" w:cs="Times New Roman"/>
          <w:sz w:val="26"/>
          <w:szCs w:val="26"/>
        </w:rPr>
      </w:pPr>
    </w:p>
    <w:p w:rsidR="00FA543E" w:rsidRPr="00CA08DE" w:rsidRDefault="00A56328" w:rsidP="00FA543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FA543E" w:rsidRPr="00CA08DE">
        <w:rPr>
          <w:rFonts w:ascii="Times New Roman" w:hAnsi="Times New Roman" w:cs="Times New Roman"/>
          <w:b w:val="0"/>
          <w:bCs/>
          <w:sz w:val="26"/>
          <w:szCs w:val="26"/>
        </w:rPr>
        <w:t>3. Ресурсное обеспечение Муниципальной программы</w:t>
      </w:r>
    </w:p>
    <w:p w:rsidR="00FA543E" w:rsidRPr="00544737" w:rsidRDefault="00FA543E" w:rsidP="00FA543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559"/>
        <w:gridCol w:w="284"/>
        <w:gridCol w:w="1701"/>
        <w:gridCol w:w="1701"/>
        <w:gridCol w:w="2268"/>
        <w:gridCol w:w="2268"/>
      </w:tblGrid>
      <w:tr w:rsidR="00FA543E" w:rsidRPr="00544737" w:rsidTr="00911586">
        <w:tc>
          <w:tcPr>
            <w:tcW w:w="993" w:type="dxa"/>
            <w:vMerge w:val="restart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4473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4473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559" w:type="dxa"/>
            <w:vMerge w:val="restart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5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</w:tr>
      <w:tr w:rsidR="00FA543E" w:rsidRPr="00544737" w:rsidTr="00911586">
        <w:tc>
          <w:tcPr>
            <w:tcW w:w="9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A543E" w:rsidRPr="00544737" w:rsidRDefault="00FA543E" w:rsidP="0091158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FA543E" w:rsidRPr="00544737" w:rsidRDefault="00FA543E" w:rsidP="0091158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A543E" w:rsidRPr="00544737" w:rsidTr="00911586">
        <w:tc>
          <w:tcPr>
            <w:tcW w:w="13467" w:type="dxa"/>
            <w:gridSpan w:val="8"/>
          </w:tcPr>
          <w:p w:rsidR="00FA543E" w:rsidRPr="00544737" w:rsidRDefault="00FA543E" w:rsidP="0091158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w:anchor="P545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14D5">
              <w:rPr>
                <w:rFonts w:ascii="Times New Roman" w:hAnsi="Times New Roman"/>
                <w:sz w:val="26"/>
                <w:szCs w:val="26"/>
              </w:rPr>
              <w:t>"Патриотическое воспитание граждан Российской Федерации, проживающих на территории Гаврилов – Ямского муниципального района"</w:t>
            </w:r>
          </w:p>
        </w:tc>
      </w:tr>
      <w:tr w:rsidR="00FA543E" w:rsidRPr="00544737" w:rsidTr="00911586">
        <w:tc>
          <w:tcPr>
            <w:tcW w:w="993" w:type="dxa"/>
            <w:vMerge w:val="restart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:rsidR="00FA543E" w:rsidRPr="00E524D8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5 000,0</w:t>
            </w:r>
          </w:p>
        </w:tc>
        <w:tc>
          <w:tcPr>
            <w:tcW w:w="1701" w:type="dxa"/>
          </w:tcPr>
          <w:p w:rsidR="00FA543E" w:rsidRPr="00E524D8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100 000,0</w:t>
            </w:r>
          </w:p>
        </w:tc>
        <w:tc>
          <w:tcPr>
            <w:tcW w:w="1701" w:type="dxa"/>
          </w:tcPr>
          <w:p w:rsidR="00FA543E" w:rsidRPr="00E524D8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65 000,0</w:t>
            </w:r>
          </w:p>
        </w:tc>
        <w:tc>
          <w:tcPr>
            <w:tcW w:w="2268" w:type="dxa"/>
          </w:tcPr>
          <w:p w:rsidR="00FA543E" w:rsidRPr="00E524D8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24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40 000,0</w:t>
            </w:r>
          </w:p>
        </w:tc>
        <w:tc>
          <w:tcPr>
            <w:tcW w:w="2268" w:type="dxa"/>
          </w:tcPr>
          <w:p w:rsidR="00FA543E" w:rsidRPr="00A23DD9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 w:val="restart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местные бюджеты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40 000,00*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40 000,0*</w:t>
            </w:r>
          </w:p>
        </w:tc>
      </w:tr>
      <w:tr w:rsidR="00FA543E" w:rsidRPr="00544737" w:rsidTr="00911586">
        <w:tc>
          <w:tcPr>
            <w:tcW w:w="11199" w:type="dxa"/>
            <w:gridSpan w:val="7"/>
          </w:tcPr>
          <w:p w:rsidR="00FA543E" w:rsidRPr="00544737" w:rsidRDefault="00FA543E" w:rsidP="0091158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hyperlink w:anchor="P3461" w:history="1">
              <w:r>
                <w:rPr>
                  <w:rFonts w:ascii="Times New Roman" w:hAnsi="Times New Roman"/>
                  <w:sz w:val="26"/>
                  <w:szCs w:val="26"/>
                </w:rPr>
                <w:t>МЦП</w:t>
              </w:r>
            </w:hyperlink>
            <w:r w:rsidRPr="006A48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  <w:r>
              <w:rPr>
                <w:rFonts w:ascii="Times New Roman" w:hAnsi="Times New Roman"/>
                <w:sz w:val="26"/>
                <w:szCs w:val="26"/>
              </w:rPr>
              <w:t>Молодежь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A23DD9" w:rsidTr="00911586">
        <w:tc>
          <w:tcPr>
            <w:tcW w:w="993" w:type="dxa"/>
            <w:vMerge w:val="restart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000,0</w:t>
            </w:r>
          </w:p>
        </w:tc>
        <w:tc>
          <w:tcPr>
            <w:tcW w:w="1701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120 000,0</w:t>
            </w:r>
          </w:p>
        </w:tc>
        <w:tc>
          <w:tcPr>
            <w:tcW w:w="1701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70 000,0</w:t>
            </w:r>
          </w:p>
        </w:tc>
        <w:tc>
          <w:tcPr>
            <w:tcW w:w="2268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68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45 000,0</w:t>
            </w:r>
          </w:p>
        </w:tc>
        <w:tc>
          <w:tcPr>
            <w:tcW w:w="2268" w:type="dxa"/>
          </w:tcPr>
          <w:p w:rsidR="00FA543E" w:rsidRPr="00A23DD9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A543E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 w:val="restart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-бюджет муниципального района</w:t>
            </w:r>
          </w:p>
        </w:tc>
        <w:tc>
          <w:tcPr>
            <w:tcW w:w="1843" w:type="dxa"/>
            <w:gridSpan w:val="2"/>
          </w:tcPr>
          <w:p w:rsidR="00FA543E" w:rsidRPr="00FD1FC4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  <w:tc>
          <w:tcPr>
            <w:tcW w:w="1701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45 000,0*</w:t>
            </w:r>
          </w:p>
        </w:tc>
      </w:tr>
      <w:tr w:rsidR="00FA543E" w:rsidRPr="00544737" w:rsidTr="00911586">
        <w:tc>
          <w:tcPr>
            <w:tcW w:w="11199" w:type="dxa"/>
            <w:gridSpan w:val="7"/>
          </w:tcPr>
          <w:p w:rsidR="00FA543E" w:rsidRPr="009A69E5" w:rsidRDefault="00FA543E" w:rsidP="0091158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3.ВЦП </w:t>
            </w:r>
            <w:r w:rsidRPr="00FD40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FD408F">
              <w:rPr>
                <w:rFonts w:ascii="Times New Roman" w:hAnsi="Times New Roman"/>
                <w:sz w:val="26"/>
                <w:szCs w:val="26"/>
              </w:rPr>
              <w:t xml:space="preserve">Реализация молодежной политики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D408F">
              <w:rPr>
                <w:rFonts w:ascii="Times New Roman" w:hAnsi="Times New Roman"/>
                <w:sz w:val="26"/>
                <w:szCs w:val="26"/>
              </w:rPr>
              <w:t>Гаврилов</w:t>
            </w:r>
            <w:proofErr w:type="gramEnd"/>
            <w:r w:rsidRPr="00FD408F">
              <w:rPr>
                <w:rFonts w:ascii="Times New Roman" w:hAnsi="Times New Roman"/>
                <w:sz w:val="26"/>
                <w:szCs w:val="26"/>
              </w:rPr>
              <w:t xml:space="preserve"> – Ямском муниципальном районе»</w:t>
            </w: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A543E" w:rsidRPr="00544737" w:rsidTr="00911586">
        <w:trPr>
          <w:trHeight w:val="2128"/>
        </w:trPr>
        <w:tc>
          <w:tcPr>
            <w:tcW w:w="993" w:type="dxa"/>
            <w:vMerge w:val="restart"/>
          </w:tcPr>
          <w:p w:rsidR="00FA543E" w:rsidRPr="00544737" w:rsidRDefault="00FA543E" w:rsidP="009115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8 549 695</w:t>
            </w:r>
            <w:r w:rsidRPr="00CB66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4 372 695,0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2 577 000,0</w:t>
            </w: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1 600 000,0</w:t>
            </w:r>
          </w:p>
        </w:tc>
        <w:tc>
          <w:tcPr>
            <w:tcW w:w="2268" w:type="dxa"/>
          </w:tcPr>
          <w:p w:rsidR="00FA543E" w:rsidRPr="00A23DD9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446 694,0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446 694,0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F41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8 103 001</w:t>
            </w:r>
            <w:r w:rsidRPr="00CB668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3 926 001,0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2 577 000,0</w:t>
            </w: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1 600 000,0</w:t>
            </w: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 w:val="restart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993" w:type="dxa"/>
            <w:vMerge/>
          </w:tcPr>
          <w:p w:rsidR="00FA543E" w:rsidRPr="00544737" w:rsidRDefault="00FA543E" w:rsidP="00911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-бюджет муниципального района</w:t>
            </w:r>
          </w:p>
        </w:tc>
        <w:tc>
          <w:tcPr>
            <w:tcW w:w="1843" w:type="dxa"/>
            <w:gridSpan w:val="2"/>
          </w:tcPr>
          <w:p w:rsidR="00FA543E" w:rsidRPr="00FD1FC4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030681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1 600 000,0</w:t>
            </w:r>
            <w:r w:rsidRPr="002812C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 xml:space="preserve"> программе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10 674 695,00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4 592 695,0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2 712000,0</w:t>
            </w: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1 685 000,0</w:t>
            </w: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Предусмотрено 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Pr="00743276">
              <w:rPr>
                <w:rFonts w:ascii="Times New Roman" w:hAnsi="Times New Roman"/>
                <w:sz w:val="26"/>
                <w:szCs w:val="26"/>
              </w:rPr>
              <w:t xml:space="preserve"> о бюджете</w:t>
            </w:r>
            <w:r w:rsidRPr="0054473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3" w:type="dxa"/>
            <w:gridSpan w:val="2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8 543 001,0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4 146 001,0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2 712 000,0</w:t>
            </w: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1 685 000,0</w:t>
            </w:r>
          </w:p>
        </w:tc>
        <w:tc>
          <w:tcPr>
            <w:tcW w:w="2268" w:type="dxa"/>
          </w:tcPr>
          <w:p w:rsidR="00FA543E" w:rsidRPr="00A23DD9" w:rsidRDefault="00FA543E" w:rsidP="00911586">
            <w:pPr>
              <w:pStyle w:val="ConsPlusNormal"/>
              <w:ind w:firstLine="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8517B">
              <w:rPr>
                <w:rFonts w:ascii="Times New Roman" w:hAnsi="Times New Roman"/>
                <w:sz w:val="26"/>
                <w:szCs w:val="26"/>
              </w:rPr>
              <w:t>446 69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8517B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80C32">
              <w:rPr>
                <w:rFonts w:ascii="Times New Roman" w:hAnsi="Times New Roman"/>
                <w:sz w:val="26"/>
                <w:szCs w:val="26"/>
              </w:rPr>
              <w:t>446 69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80C3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федеральные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4737">
              <w:rPr>
                <w:rFonts w:ascii="Times New Roman" w:hAnsi="Times New Roman"/>
                <w:sz w:val="26"/>
                <w:szCs w:val="26"/>
              </w:rPr>
              <w:t>Справочно</w:t>
            </w:r>
            <w:proofErr w:type="spellEnd"/>
            <w:r w:rsidRPr="00544737">
              <w:rPr>
                <w:rFonts w:ascii="Times New Roman" w:hAnsi="Times New Roman"/>
                <w:sz w:val="26"/>
                <w:szCs w:val="26"/>
              </w:rPr>
              <w:t xml:space="preserve"> (за рамками 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>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C94475">
              <w:rPr>
                <w:rFonts w:ascii="Times New Roman" w:hAnsi="Times New Roman"/>
                <w:sz w:val="26"/>
                <w:szCs w:val="26"/>
              </w:rPr>
              <w:t xml:space="preserve"> Собрания представителей муниципального района о бюджете):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7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1843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543E" w:rsidRPr="00544737" w:rsidTr="00911586">
        <w:tc>
          <w:tcPr>
            <w:tcW w:w="3686" w:type="dxa"/>
            <w:gridSpan w:val="2"/>
          </w:tcPr>
          <w:p w:rsidR="00FA543E" w:rsidRPr="00544737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4473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A4487">
              <w:rPr>
                <w:rFonts w:ascii="Times New Roman" w:hAnsi="Times New Roman"/>
                <w:sz w:val="26"/>
                <w:szCs w:val="26"/>
              </w:rPr>
              <w:t>бюджет муниципального района</w:t>
            </w:r>
          </w:p>
        </w:tc>
        <w:tc>
          <w:tcPr>
            <w:tcW w:w="1843" w:type="dxa"/>
            <w:gridSpan w:val="2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1 685 000,0*</w:t>
            </w: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Pr="009A69E5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543E" w:rsidRDefault="00FA543E" w:rsidP="0091158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1 685 000,0*</w:t>
            </w:r>
          </w:p>
        </w:tc>
      </w:tr>
    </w:tbl>
    <w:p w:rsidR="00FA543E" w:rsidRDefault="00FA543E" w:rsidP="00FA543E">
      <w:pPr>
        <w:pStyle w:val="ConsPlusTitle"/>
        <w:rPr>
          <w:rFonts w:ascii="Times New Roman" w:hAnsi="Times New Roman" w:cs="Times New Roman"/>
        </w:rPr>
        <w:sectPr w:rsidR="00FA543E" w:rsidSect="00925BB6">
          <w:pgSz w:w="16838" w:h="11906" w:orient="landscape"/>
          <w:pgMar w:top="425" w:right="567" w:bottom="567" w:left="567" w:header="708" w:footer="708" w:gutter="0"/>
          <w:cols w:space="708"/>
          <w:docGrid w:linePitch="360"/>
        </w:sectPr>
      </w:pPr>
      <w:bookmarkStart w:id="0" w:name="P792"/>
      <w:bookmarkStart w:id="1" w:name="P875"/>
      <w:bookmarkStart w:id="2" w:name="P921"/>
      <w:bookmarkEnd w:id="0"/>
      <w:bookmarkEnd w:id="1"/>
      <w:bookmarkEnd w:id="2"/>
    </w:p>
    <w:p w:rsidR="00FA543E" w:rsidRPr="00C54450" w:rsidRDefault="00FA543E" w:rsidP="00FA543E">
      <w:pPr>
        <w:tabs>
          <w:tab w:val="left" w:pos="6237"/>
        </w:tabs>
        <w:spacing w:before="0" w:line="259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««Развитие молодежной политики и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4450">
        <w:rPr>
          <w:rFonts w:ascii="Times New Roman" w:eastAsia="Times New Roman" w:hAnsi="Times New Roman" w:cs="Times New Roman"/>
          <w:sz w:val="28"/>
          <w:szCs w:val="28"/>
        </w:rPr>
        <w:t>Гаврило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3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328" w:rsidRPr="00C54450">
        <w:rPr>
          <w:rFonts w:ascii="Times New Roman" w:eastAsia="Times New Roman" w:hAnsi="Times New Roman" w:cs="Times New Roman"/>
          <w:sz w:val="28"/>
          <w:szCs w:val="28"/>
        </w:rPr>
        <w:t xml:space="preserve">зложить </w:t>
      </w:r>
      <w:r w:rsidR="00A56328">
        <w:rPr>
          <w:rFonts w:ascii="Times New Roman" w:eastAsia="Times New Roman" w:hAnsi="Times New Roman" w:cs="Times New Roman"/>
          <w:sz w:val="28"/>
          <w:szCs w:val="28"/>
        </w:rPr>
        <w:t xml:space="preserve">в следующей </w:t>
      </w:r>
      <w:r w:rsidRPr="00C54450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FA543E" w:rsidRPr="0080240B" w:rsidRDefault="00A56328" w:rsidP="00FA543E">
      <w:pPr>
        <w:widowControl w:val="0"/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543E" w:rsidRPr="0080240B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FA543E" w:rsidRDefault="00FA543E" w:rsidP="00A56328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«Реализация молодежной политики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F6A09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Pr="004F6A09">
        <w:rPr>
          <w:rFonts w:ascii="Times New Roman" w:eastAsia="Times New Roman" w:hAnsi="Times New Roman" w:cs="Times New Roman"/>
          <w:sz w:val="26"/>
          <w:szCs w:val="26"/>
        </w:rPr>
        <w:t xml:space="preserve"> – Ямском муниципальном районе»</w:t>
      </w:r>
    </w:p>
    <w:p w:rsidR="00FA543E" w:rsidRPr="00F566BD" w:rsidRDefault="00FA543E" w:rsidP="00A56328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2022 - 2025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FA543E" w:rsidRPr="00F566BD" w:rsidRDefault="00FA543E" w:rsidP="00A56328">
      <w:pPr>
        <w:widowControl w:val="0"/>
        <w:autoSpaceDE w:val="0"/>
        <w:autoSpaceDN w:val="0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Паспорт ведомственной целевой программы</w:t>
      </w:r>
    </w:p>
    <w:p w:rsidR="00FA543E" w:rsidRPr="00F566BD" w:rsidRDefault="00FA543E" w:rsidP="00FA543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6096"/>
      </w:tblGrid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ведомственной целевой программы</w:t>
            </w:r>
          </w:p>
        </w:tc>
        <w:tc>
          <w:tcPr>
            <w:tcW w:w="609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A09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 Администрации Гаврилов-Ямского муниципального района, начальник Управления культуры, туризма, спорта и молодежной политики Администрации муниципального района начальник Управления Бондарева Наталия Сергеевна (848534) 2-02-51.</w:t>
            </w: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ведомственной целевой программы</w:t>
            </w:r>
          </w:p>
        </w:tc>
        <w:tc>
          <w:tcPr>
            <w:tcW w:w="6096" w:type="dxa"/>
          </w:tcPr>
          <w:p w:rsidR="00FA543E" w:rsidRPr="001B0C07" w:rsidRDefault="00FA543E" w:rsidP="00A5632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Администрации Гаврилов-Ямского муниципального района </w:t>
            </w:r>
          </w:p>
          <w:p w:rsidR="00FA543E" w:rsidRPr="00F566BD" w:rsidRDefault="00FA543E" w:rsidP="00A56328">
            <w:pPr>
              <w:widowControl w:val="0"/>
              <w:autoSpaceDE w:val="0"/>
              <w:autoSpaceDN w:val="0"/>
              <w:spacing w:before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>Забаев</w:t>
            </w:r>
            <w:proofErr w:type="spellEnd"/>
            <w:r w:rsidRPr="001B0C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(848534) 2-03-51</w:t>
            </w: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ведомственной целевой программы</w:t>
            </w:r>
          </w:p>
        </w:tc>
        <w:tc>
          <w:tcPr>
            <w:tcW w:w="609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2022-2025 годы</w:t>
            </w: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ведомственной целевой программы</w:t>
            </w:r>
          </w:p>
        </w:tc>
        <w:tc>
          <w:tcPr>
            <w:tcW w:w="6096" w:type="dxa"/>
          </w:tcPr>
          <w:p w:rsidR="00FA543E" w:rsidRPr="00F566BD" w:rsidRDefault="00FA543E" w:rsidP="00A56328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культуры, туризма, спорта и молодежной политики </w:t>
            </w:r>
            <w:r w:rsidR="00A563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Гаврилов-Ямского муниципального района  МУ «</w:t>
            </w:r>
            <w:r w:rsidRPr="00EA4EFB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центр</w:t>
            </w:r>
            <w:r w:rsidR="00A5632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6096" w:type="dxa"/>
          </w:tcPr>
          <w:p w:rsidR="00FA543E" w:rsidRDefault="00FA543E" w:rsidP="00911586">
            <w:pPr>
              <w:spacing w:line="24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МУ </w:t>
            </w:r>
            <w:r w:rsidR="00A5632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="00A563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106B"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МР</w:t>
            </w:r>
          </w:p>
        </w:tc>
      </w:tr>
      <w:tr w:rsidR="00FA543E" w:rsidRPr="00F566BD" w:rsidTr="00911586">
        <w:trPr>
          <w:trHeight w:val="2002"/>
        </w:trPr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ведомственной целевой программы</w:t>
            </w:r>
          </w:p>
        </w:tc>
        <w:tc>
          <w:tcPr>
            <w:tcW w:w="6096" w:type="dxa"/>
          </w:tcPr>
          <w:p w:rsidR="00FA543E" w:rsidRPr="004F3C2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в сфере молодежной политики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543E" w:rsidRPr="008B2FE9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ведом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ственной целевой программы</w:t>
            </w:r>
          </w:p>
        </w:tc>
        <w:tc>
          <w:tcPr>
            <w:tcW w:w="609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8 549 695,0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- </w:t>
            </w:r>
            <w:r w:rsidRPr="00D549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446 69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</w:t>
            </w:r>
            <w:r w:rsidRPr="00D549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2025____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&lt;*&gt;: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3 926 001,0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577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600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00</w:t>
            </w: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62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1 600 000,0* </w:t>
            </w:r>
            <w:proofErr w:type="spell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6096" w:type="dxa"/>
          </w:tcPr>
          <w:p w:rsidR="00FA543E" w:rsidRPr="004F3C2D" w:rsidRDefault="00FA543E" w:rsidP="0091158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функционирования МУ «Молодёжный центр»;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3C2D">
              <w:rPr>
                <w:rFonts w:ascii="Times New Roman" w:hAnsi="Times New Roman"/>
                <w:sz w:val="26"/>
                <w:szCs w:val="26"/>
              </w:rPr>
              <w:t>- обеспечение трудоустройства несовершеннолетних граждан на временные рабочие места</w:t>
            </w:r>
          </w:p>
        </w:tc>
      </w:tr>
      <w:tr w:rsidR="00FA543E" w:rsidRPr="00F566BD" w:rsidTr="00911586">
        <w:tc>
          <w:tcPr>
            <w:tcW w:w="3968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ведомственной целевой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«Интернет»</w:t>
            </w:r>
          </w:p>
        </w:tc>
        <w:tc>
          <w:tcPr>
            <w:tcW w:w="6096" w:type="dxa"/>
          </w:tcPr>
          <w:p w:rsidR="00FA543E" w:rsidRDefault="002D7381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FA543E" w:rsidRPr="00DA2E72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http://www.gavyam.ru/about/management/upr_kul/mcp/</w:t>
              </w:r>
            </w:hyperlink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543E" w:rsidRPr="00F566BD" w:rsidRDefault="00FA543E" w:rsidP="00FA543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Default="00FA543E" w:rsidP="00FA543E">
      <w:pPr>
        <w:pStyle w:val="ConsPlusTitle"/>
        <w:jc w:val="center"/>
        <w:rPr>
          <w:rFonts w:ascii="Times New Roman" w:hAnsi="Times New Roman" w:cs="Times New Roman"/>
        </w:rPr>
      </w:pPr>
    </w:p>
    <w:p w:rsidR="00FA543E" w:rsidRDefault="00FA543E" w:rsidP="00FA543E">
      <w:pPr>
        <w:pStyle w:val="ConsPlusTitle"/>
        <w:jc w:val="center"/>
        <w:rPr>
          <w:rFonts w:ascii="Times New Roman" w:hAnsi="Times New Roman" w:cs="Times New Roman"/>
        </w:rPr>
      </w:pPr>
    </w:p>
    <w:p w:rsidR="00FA543E" w:rsidRDefault="00FA543E" w:rsidP="00FA543E">
      <w:pPr>
        <w:pStyle w:val="ConsPlusTitle"/>
        <w:jc w:val="center"/>
        <w:rPr>
          <w:rFonts w:ascii="Times New Roman" w:hAnsi="Times New Roman" w:cs="Times New Roman"/>
        </w:rPr>
      </w:pPr>
    </w:p>
    <w:p w:rsidR="00FA543E" w:rsidRDefault="00FA543E" w:rsidP="00FA543E">
      <w:pPr>
        <w:pStyle w:val="ConsPlusTitle"/>
        <w:jc w:val="center"/>
        <w:rPr>
          <w:rFonts w:ascii="Times New Roman" w:hAnsi="Times New Roman" w:cs="Times New Roman"/>
        </w:rPr>
      </w:pPr>
    </w:p>
    <w:p w:rsidR="00FA543E" w:rsidRDefault="00FA543E" w:rsidP="00FA543E">
      <w:pPr>
        <w:widowControl w:val="0"/>
        <w:tabs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C5096F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C5096F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C5096F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C5096F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56328" w:rsidRDefault="00A56328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C5096F" w:rsidRDefault="00FA543E" w:rsidP="00FA543E">
      <w:pPr>
        <w:tabs>
          <w:tab w:val="left" w:pos="43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Перечень программных мероприятий</w:t>
      </w:r>
    </w:p>
    <w:p w:rsidR="00FA543E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43E" w:rsidRPr="00C5096F" w:rsidRDefault="00FA543E" w:rsidP="00FA543E">
      <w:pPr>
        <w:rPr>
          <w:rFonts w:ascii="Times New Roman" w:eastAsia="Times New Roman" w:hAnsi="Times New Roman" w:cs="Times New Roman"/>
          <w:sz w:val="26"/>
          <w:szCs w:val="26"/>
        </w:rPr>
        <w:sectPr w:rsidR="00FA543E" w:rsidRPr="00C5096F" w:rsidSect="00925BB6">
          <w:pgSz w:w="11906" w:h="16838"/>
          <w:pgMar w:top="567" w:right="425" w:bottom="567" w:left="567" w:header="709" w:footer="709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67"/>
        <w:gridCol w:w="1417"/>
        <w:gridCol w:w="1247"/>
        <w:gridCol w:w="772"/>
        <w:gridCol w:w="1701"/>
        <w:gridCol w:w="992"/>
        <w:gridCol w:w="1276"/>
        <w:gridCol w:w="1843"/>
        <w:gridCol w:w="1701"/>
        <w:gridCol w:w="1984"/>
      </w:tblGrid>
      <w:tr w:rsidR="00FA543E" w:rsidRPr="00F566BD" w:rsidTr="00911586">
        <w:tc>
          <w:tcPr>
            <w:tcW w:w="771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7" w:type="dxa"/>
            <w:vMerge w:val="restart"/>
          </w:tcPr>
          <w:p w:rsidR="00FA543E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72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7513" w:type="dxa"/>
            <w:gridSpan w:val="5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1984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FA543E" w:rsidRPr="00F566BD" w:rsidTr="00911586">
        <w:tc>
          <w:tcPr>
            <w:tcW w:w="771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772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99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&lt;3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27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843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бюджета 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1984" w:type="dxa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543E" w:rsidRPr="00F566BD" w:rsidTr="00911586">
        <w:tc>
          <w:tcPr>
            <w:tcW w:w="77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A543E" w:rsidRPr="00F566BD" w:rsidTr="00911586">
        <w:tc>
          <w:tcPr>
            <w:tcW w:w="771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67" w:type="dxa"/>
            <w:vMerge w:val="restart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учреждений сферы молодежной политики</w:t>
            </w:r>
          </w:p>
        </w:tc>
        <w:tc>
          <w:tcPr>
            <w:tcW w:w="1417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учреждений </w:t>
            </w:r>
            <w:r w:rsidRP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Pr="00E43326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FA543E" w:rsidRPr="00F0230B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3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4 372 695,0</w:t>
            </w:r>
          </w:p>
        </w:tc>
        <w:tc>
          <w:tcPr>
            <w:tcW w:w="992" w:type="dxa"/>
          </w:tcPr>
          <w:p w:rsidR="00FA543E" w:rsidRPr="00F0230B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0230B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230B">
              <w:rPr>
                <w:rFonts w:ascii="Times New Roman" w:eastAsia="Times New Roman" w:hAnsi="Times New Roman" w:cs="Times New Roman"/>
                <w:sz w:val="26"/>
                <w:szCs w:val="26"/>
              </w:rPr>
              <w:t>446 694,0</w:t>
            </w:r>
          </w:p>
          <w:p w:rsidR="00FA543E" w:rsidRPr="00F0230B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F0230B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23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3 926 001,0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F566BD" w:rsidTr="00911586">
        <w:trPr>
          <w:trHeight w:val="630"/>
        </w:trPr>
        <w:tc>
          <w:tcPr>
            <w:tcW w:w="771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F566BD" w:rsidTr="00911586">
        <w:trPr>
          <w:trHeight w:val="375"/>
        </w:trPr>
        <w:tc>
          <w:tcPr>
            <w:tcW w:w="771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F566BD" w:rsidTr="00911586">
        <w:trPr>
          <w:trHeight w:val="375"/>
        </w:trPr>
        <w:tc>
          <w:tcPr>
            <w:tcW w:w="771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1 600 000,0*</w:t>
            </w:r>
          </w:p>
        </w:tc>
        <w:tc>
          <w:tcPr>
            <w:tcW w:w="992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1 600 000,0*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F566BD" w:rsidTr="00911586">
        <w:trPr>
          <w:trHeight w:val="1173"/>
        </w:trPr>
        <w:tc>
          <w:tcPr>
            <w:tcW w:w="771" w:type="dxa"/>
            <w:vMerge w:val="restart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7" w:type="dxa"/>
            <w:vMerge w:val="restart"/>
          </w:tcPr>
          <w:p w:rsidR="00FA543E" w:rsidRPr="006B59E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МУ «Молодежный центр»</w:t>
            </w:r>
          </w:p>
        </w:tc>
        <w:tc>
          <w:tcPr>
            <w:tcW w:w="1417" w:type="dxa"/>
            <w:vMerge w:val="restart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912">
              <w:rPr>
                <w:rFonts w:ascii="Times New Roman" w:eastAsia="Times New Roman" w:hAnsi="Times New Roman" w:cs="Times New Roman"/>
                <w:sz w:val="26"/>
                <w:szCs w:val="26"/>
              </w:rPr>
              <w:t>3 902 490,0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FA543E" w:rsidRPr="00F566BD" w:rsidTr="00911586">
        <w:trPr>
          <w:trHeight w:val="630"/>
        </w:trPr>
        <w:tc>
          <w:tcPr>
            <w:tcW w:w="771" w:type="dxa"/>
            <w:vMerge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FA543E" w:rsidRPr="006B59E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577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FA543E" w:rsidRPr="00F566BD" w:rsidTr="00911586">
        <w:trPr>
          <w:trHeight w:val="690"/>
        </w:trPr>
        <w:tc>
          <w:tcPr>
            <w:tcW w:w="771" w:type="dxa"/>
            <w:vMerge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FA543E" w:rsidRPr="006B59E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Pr="00F6358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FA543E" w:rsidRPr="00F566BD" w:rsidTr="00911586">
        <w:trPr>
          <w:trHeight w:val="1052"/>
        </w:trPr>
        <w:tc>
          <w:tcPr>
            <w:tcW w:w="771" w:type="dxa"/>
            <w:vMerge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7" w:type="dxa"/>
            <w:vMerge/>
          </w:tcPr>
          <w:p w:rsidR="00FA543E" w:rsidRPr="006B59E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F63586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</w:tc>
      </w:tr>
      <w:tr w:rsidR="00FA543E" w:rsidRPr="00F566BD" w:rsidTr="00911586">
        <w:tc>
          <w:tcPr>
            <w:tcW w:w="771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67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9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обеспечение трудоустройства несовершеннолетних граждан на временные рабочие места </w:t>
            </w:r>
          </w:p>
        </w:tc>
        <w:tc>
          <w:tcPr>
            <w:tcW w:w="1417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470 205,0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446 694,0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23 511,0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A543E" w:rsidRPr="00F566BD" w:rsidTr="00911586">
        <w:trPr>
          <w:trHeight w:val="1260"/>
        </w:trPr>
        <w:tc>
          <w:tcPr>
            <w:tcW w:w="771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A543E" w:rsidRPr="00F566BD" w:rsidTr="00911586">
        <w:trPr>
          <w:trHeight w:val="1410"/>
        </w:trPr>
        <w:tc>
          <w:tcPr>
            <w:tcW w:w="771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A543E" w:rsidRPr="00F566BD" w:rsidTr="00911586">
        <w:trPr>
          <w:trHeight w:val="1560"/>
        </w:trPr>
        <w:tc>
          <w:tcPr>
            <w:tcW w:w="771" w:type="dxa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67" w:type="dxa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УКТС и МП</w:t>
            </w:r>
          </w:p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 «МЦ»</w:t>
            </w:r>
          </w:p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FA543E" w:rsidRPr="00F566BD" w:rsidTr="00911586">
        <w:tc>
          <w:tcPr>
            <w:tcW w:w="5102" w:type="dxa"/>
            <w:gridSpan w:val="4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ведомственной целевой программе</w:t>
            </w: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</w:tcPr>
          <w:p w:rsidR="00FA543E" w:rsidRPr="00C06A62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B54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4 372 69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Pr="008B54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FA543E" w:rsidRPr="00C06A62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446 694,0</w:t>
            </w: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3 926 001</w:t>
            </w:r>
            <w:r w:rsidRPr="00D549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543E" w:rsidRPr="00F566BD" w:rsidTr="00911586">
        <w:trPr>
          <w:trHeight w:val="345"/>
        </w:trPr>
        <w:tc>
          <w:tcPr>
            <w:tcW w:w="5102" w:type="dxa"/>
            <w:gridSpan w:val="4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2 577 000,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543E" w:rsidRPr="00F566BD" w:rsidTr="00911586">
        <w:trPr>
          <w:trHeight w:val="75"/>
        </w:trPr>
        <w:tc>
          <w:tcPr>
            <w:tcW w:w="5102" w:type="dxa"/>
            <w:gridSpan w:val="4"/>
            <w:vMerge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:rsidR="00FA543E" w:rsidRPr="00F566BD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0C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A543E" w:rsidRPr="00F566BD" w:rsidTr="00911586">
        <w:trPr>
          <w:trHeight w:val="75"/>
        </w:trPr>
        <w:tc>
          <w:tcPr>
            <w:tcW w:w="5102" w:type="dxa"/>
            <w:gridSpan w:val="4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2" w:type="dxa"/>
          </w:tcPr>
          <w:p w:rsidR="00FA543E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</w:t>
            </w:r>
          </w:p>
        </w:tc>
        <w:tc>
          <w:tcPr>
            <w:tcW w:w="992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1 600 000,0*</w:t>
            </w:r>
          </w:p>
        </w:tc>
        <w:tc>
          <w:tcPr>
            <w:tcW w:w="1701" w:type="dxa"/>
          </w:tcPr>
          <w:p w:rsidR="00FA543E" w:rsidRPr="00BC0CAF" w:rsidRDefault="00FA543E" w:rsidP="00911586">
            <w:pPr>
              <w:widowControl w:val="0"/>
              <w:autoSpaceDE w:val="0"/>
              <w:autoSpaceDN w:val="0"/>
              <w:ind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A543E" w:rsidRPr="00F566BD" w:rsidRDefault="00FA543E" w:rsidP="0091158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A543E" w:rsidRDefault="00FA543E" w:rsidP="00FA543E">
      <w:pPr>
        <w:tabs>
          <w:tab w:val="left" w:pos="6585"/>
        </w:tabs>
        <w:ind w:firstLine="0"/>
        <w:sectPr w:rsidR="00FA543E" w:rsidSect="00925BB6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  <w:bookmarkStart w:id="3" w:name="_GoBack"/>
      <w:bookmarkEnd w:id="3"/>
    </w:p>
    <w:p w:rsidR="001173F2" w:rsidRDefault="001173F2" w:rsidP="00FA543E">
      <w:pPr>
        <w:ind w:firstLine="0"/>
      </w:pPr>
    </w:p>
    <w:sectPr w:rsidR="0011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81" w:rsidRDefault="002D7381" w:rsidP="00A56328">
      <w:pPr>
        <w:spacing w:before="0"/>
      </w:pPr>
      <w:r>
        <w:separator/>
      </w:r>
    </w:p>
  </w:endnote>
  <w:endnote w:type="continuationSeparator" w:id="0">
    <w:p w:rsidR="002D7381" w:rsidRDefault="002D7381" w:rsidP="00A563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81" w:rsidRDefault="002D7381" w:rsidP="00A56328">
      <w:pPr>
        <w:spacing w:before="0"/>
      </w:pPr>
      <w:r>
        <w:separator/>
      </w:r>
    </w:p>
  </w:footnote>
  <w:footnote w:type="continuationSeparator" w:id="0">
    <w:p w:rsidR="002D7381" w:rsidRDefault="002D7381" w:rsidP="00A5632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A"/>
    <w:multiLevelType w:val="hybridMultilevel"/>
    <w:tmpl w:val="71125FDC"/>
    <w:lvl w:ilvl="0" w:tplc="19E028F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3E"/>
    <w:rsid w:val="001173F2"/>
    <w:rsid w:val="00263449"/>
    <w:rsid w:val="002D7381"/>
    <w:rsid w:val="00323332"/>
    <w:rsid w:val="00577624"/>
    <w:rsid w:val="008C076A"/>
    <w:rsid w:val="00A56328"/>
    <w:rsid w:val="00D82617"/>
    <w:rsid w:val="00F71CE6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3E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43E"/>
    <w:pPr>
      <w:ind w:left="720"/>
      <w:contextualSpacing/>
    </w:pPr>
  </w:style>
  <w:style w:type="paragraph" w:customStyle="1" w:styleId="ConsPlusNormal">
    <w:name w:val="ConsPlusNormal"/>
    <w:next w:val="a"/>
    <w:rsid w:val="00FA543E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FA543E"/>
  </w:style>
  <w:style w:type="paragraph" w:customStyle="1" w:styleId="ConsPlusTitle">
    <w:name w:val="ConsPlusTitle"/>
    <w:rsid w:val="00FA5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43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3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632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632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5632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63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3E"/>
    <w:pPr>
      <w:spacing w:before="120" w:after="0" w:line="240" w:lineRule="auto"/>
      <w:ind w:firstLine="53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4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43E"/>
    <w:pPr>
      <w:ind w:left="720"/>
      <w:contextualSpacing/>
    </w:pPr>
  </w:style>
  <w:style w:type="paragraph" w:customStyle="1" w:styleId="ConsPlusNormal">
    <w:name w:val="ConsPlusNormal"/>
    <w:next w:val="a"/>
    <w:rsid w:val="00FA543E"/>
    <w:pPr>
      <w:widowControl w:val="0"/>
      <w:suppressAutoHyphens/>
      <w:spacing w:before="120"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markedcontent">
    <w:name w:val="markedcontent"/>
    <w:basedOn w:val="a0"/>
    <w:rsid w:val="00FA543E"/>
  </w:style>
  <w:style w:type="paragraph" w:customStyle="1" w:styleId="ConsPlusTitle">
    <w:name w:val="ConsPlusTitle"/>
    <w:rsid w:val="00FA5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43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3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632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632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5632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63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vyam.ru/about/management/upr_kul/m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dcterms:created xsi:type="dcterms:W3CDTF">2022-05-04T09:00:00Z</dcterms:created>
  <dcterms:modified xsi:type="dcterms:W3CDTF">2022-05-04T09:00:00Z</dcterms:modified>
</cp:coreProperties>
</file>